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EEF0" w14:textId="77777777" w:rsidR="00B6274C" w:rsidRDefault="00B6274C">
      <w:pPr>
        <w:rPr>
          <w:rFonts w:hint="eastAsia"/>
        </w:rPr>
      </w:pPr>
      <w:r>
        <w:rPr>
          <w:rFonts w:hint="eastAsia"/>
        </w:rPr>
        <w:t>博学渊博倜傥的拼音：bó xué yuān bó tì tǎng</w:t>
      </w:r>
    </w:p>
    <w:p w14:paraId="3902C111" w14:textId="77777777" w:rsidR="00B6274C" w:rsidRDefault="00B6274C">
      <w:pPr>
        <w:rPr>
          <w:rFonts w:hint="eastAsia"/>
        </w:rPr>
      </w:pPr>
      <w:r>
        <w:rPr>
          <w:rFonts w:hint="eastAsia"/>
        </w:rPr>
        <w:t>在汉语的广袤世界里，每一个词汇都承载着丰富的文化和历史内涵。"博学渊博倜傥"这个词语也不例外，它不仅仅是一个简单的组合，更是一种对理想人格和学术境界的赞美与追求。从字面上看，"博学"指的是知识面广、学问深厚；"渊博"意味着学识深邃、见识广泛；而"倜傥"则形容一个人的举止洒脱、风度不凡。三者合在一起，构成了一个令人向往的人格形象——既有深厚的学养，又有非凡的气质。</w:t>
      </w:r>
    </w:p>
    <w:p w14:paraId="04B7B363" w14:textId="77777777" w:rsidR="00B6274C" w:rsidRDefault="00B6274C">
      <w:pPr>
        <w:rPr>
          <w:rFonts w:hint="eastAsia"/>
        </w:rPr>
      </w:pPr>
    </w:p>
    <w:p w14:paraId="695BA1CB" w14:textId="77777777" w:rsidR="00B6274C" w:rsidRDefault="00B6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EFB0A" w14:textId="77777777" w:rsidR="00B6274C" w:rsidRDefault="00B6274C">
      <w:pPr>
        <w:rPr>
          <w:rFonts w:hint="eastAsia"/>
        </w:rPr>
      </w:pPr>
      <w:r>
        <w:rPr>
          <w:rFonts w:hint="eastAsia"/>
        </w:rPr>
        <w:t>溯源：博学渊博倜傥的历史背景</w:t>
      </w:r>
    </w:p>
    <w:p w14:paraId="6196BBD3" w14:textId="77777777" w:rsidR="00B6274C" w:rsidRDefault="00B6274C">
      <w:pPr>
        <w:rPr>
          <w:rFonts w:hint="eastAsia"/>
        </w:rPr>
      </w:pPr>
      <w:r>
        <w:rPr>
          <w:rFonts w:hint="eastAsia"/>
        </w:rPr>
        <w:t>要理解"博学渊博倜傥"这一概念，我们得追溯到中国古代的文化脉络之中。在中国传统社会中，儒家思想占据主导地位，强调个人修养和社会责任。孔子及其门徒提倡“君子不器”，即一个理想的君子不应局限于某一方面的能力或知识，而是应当全面发展。这种观念影响深远，成为后世士人追求的目标。到了汉代，《说文解字》中开始出现对于"博学"的解释，指出了广泛学习的重要性。而"渊博"一词，则更多地出现在魏晋南北朝时期，当时文人士大夫们崇尚清谈玄学，注重内心世界的探索和个人品格的塑造。至于"倜傥"，早在《史记》中就有记载，用来描述那些行为超脱世俗、性格豪放的人物。这三个词在历史长河中逐渐融合，形成了今天我们所熟知的"博学渊博倜傥"。</w:t>
      </w:r>
    </w:p>
    <w:p w14:paraId="02B2851A" w14:textId="77777777" w:rsidR="00B6274C" w:rsidRDefault="00B6274C">
      <w:pPr>
        <w:rPr>
          <w:rFonts w:hint="eastAsia"/>
        </w:rPr>
      </w:pPr>
    </w:p>
    <w:p w14:paraId="0BC6D88D" w14:textId="77777777" w:rsidR="00B6274C" w:rsidRDefault="00B6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69F05" w14:textId="77777777" w:rsidR="00B6274C" w:rsidRDefault="00B6274C">
      <w:pPr>
        <w:rPr>
          <w:rFonts w:hint="eastAsia"/>
        </w:rPr>
      </w:pPr>
      <w:r>
        <w:rPr>
          <w:rFonts w:hint="eastAsia"/>
        </w:rPr>
        <w:t>解读：何为真正的博学渊博倜傥之人？</w:t>
      </w:r>
    </w:p>
    <w:p w14:paraId="2F47E1A3" w14:textId="77777777" w:rsidR="00B6274C" w:rsidRDefault="00B6274C">
      <w:pPr>
        <w:rPr>
          <w:rFonts w:hint="eastAsia"/>
        </w:rPr>
      </w:pPr>
      <w:r>
        <w:rPr>
          <w:rFonts w:hint="eastAsia"/>
        </w:rPr>
        <w:t>真正能够被称为"博学渊博倜傥"的人，必定是经过长期积累和自我修炼的结果。他们不仅拥有广博的知识体系，而且能够在不同领域之间建立联系，形成独特的见解。更重要的是，这样的人往往具备开放的心态，愿意接受新事物，并且善于将理论应用于实践。例如，在历史上有许多著名的学者和政治家，如王阳明、顾炎武等，他们都以自己的行动诠释了什么是真正的"博学渊博倜傥"。王阳明不仅是心学大师，还是一位杰出的军事家；他提出的“知行合一”思想至今仍被人们津津乐道。同样地，顾炎武也是一位百科全书式的学者，他在经史子集各个方面的研究都有卓越贡献。这些人的共同点在于，他们不仅掌握了大量的知识，更重要的是，他们能够把这些知识转化为实际行动，从而推动社会进步。</w:t>
      </w:r>
    </w:p>
    <w:p w14:paraId="0B693009" w14:textId="77777777" w:rsidR="00B6274C" w:rsidRDefault="00B6274C">
      <w:pPr>
        <w:rPr>
          <w:rFonts w:hint="eastAsia"/>
        </w:rPr>
      </w:pPr>
    </w:p>
    <w:p w14:paraId="7299C27D" w14:textId="77777777" w:rsidR="00B6274C" w:rsidRDefault="00B6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0BAE3" w14:textId="77777777" w:rsidR="00B6274C" w:rsidRDefault="00B6274C">
      <w:pPr>
        <w:rPr>
          <w:rFonts w:hint="eastAsia"/>
        </w:rPr>
      </w:pPr>
      <w:r>
        <w:rPr>
          <w:rFonts w:hint="eastAsia"/>
        </w:rPr>
        <w:t>现代意义：博学渊博倜傥在当今社会的价值</w:t>
      </w:r>
    </w:p>
    <w:p w14:paraId="451E309D" w14:textId="77777777" w:rsidR="00B6274C" w:rsidRDefault="00B6274C">
      <w:pPr>
        <w:rPr>
          <w:rFonts w:hint="eastAsia"/>
        </w:rPr>
      </w:pPr>
      <w:r>
        <w:rPr>
          <w:rFonts w:hint="eastAsia"/>
        </w:rPr>
        <w:t>随着时代的发展，"博学渊博倜傥"这一古老的概念依然具有重要的现实意义。在全球化日益加深的今天，信息爆炸式增长，人们面临着前所未有的挑战。如何在这个纷繁复杂的世界中保持清醒的头脑，成为一个既懂专业又通人文的复合型人才？这就需要我们借鉴古人智慧，努力培养自己成为新时代下的"博学渊博倜傥"之人。我们要不断拓宽自己的知识面，不仅要精通本职工作所需的专业技能，还要关注其他领域的动态和发展趋势。我们要学会独立思考，敢于质疑权威，勇于创新。我们要注重个人品德修养，做一个有责任感、有担当的社会公民。只有这样，才能真正实现“博学渊博倜傥”的理想境界。</w:t>
      </w:r>
    </w:p>
    <w:p w14:paraId="3C0DEFF2" w14:textId="77777777" w:rsidR="00B6274C" w:rsidRDefault="00B6274C">
      <w:pPr>
        <w:rPr>
          <w:rFonts w:hint="eastAsia"/>
        </w:rPr>
      </w:pPr>
    </w:p>
    <w:p w14:paraId="044ED4D8" w14:textId="77777777" w:rsidR="00B6274C" w:rsidRDefault="00B62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71A22" w14:textId="77777777" w:rsidR="00B6274C" w:rsidRDefault="00B6274C">
      <w:pPr>
        <w:rPr>
          <w:rFonts w:hint="eastAsia"/>
        </w:rPr>
      </w:pPr>
      <w:r>
        <w:rPr>
          <w:rFonts w:hint="eastAsia"/>
        </w:rPr>
        <w:t>最后的总结：传承与发展博学渊博倜傥的精神</w:t>
      </w:r>
    </w:p>
    <w:p w14:paraId="047E8C52" w14:textId="77777777" w:rsidR="00B6274C" w:rsidRDefault="00B6274C">
      <w:pPr>
        <w:rPr>
          <w:rFonts w:hint="eastAsia"/>
        </w:rPr>
      </w:pPr>
      <w:r>
        <w:rPr>
          <w:rFonts w:hint="eastAsia"/>
        </w:rPr>
        <w:t>"博学渊博倜傥"不仅仅是一个美好的形容词，更是一种值得我们终身追求的生活态度和价值取向。它提醒着我们要珍惜时间，勤奋学习，不断提升自己的综合素质。也要学会欣赏美、感受生活中的点滴乐趣，让自己成为一个既有深度又有温度的人。在这个快速变化的时代里，让我们一起传承和发展"博学渊博倜傥"的精神，共同创造更加美好的未来。</w:t>
      </w:r>
    </w:p>
    <w:p w14:paraId="138D3F11" w14:textId="77777777" w:rsidR="00B6274C" w:rsidRDefault="00B6274C">
      <w:pPr>
        <w:rPr>
          <w:rFonts w:hint="eastAsia"/>
        </w:rPr>
      </w:pPr>
    </w:p>
    <w:p w14:paraId="5442800C" w14:textId="77777777" w:rsidR="00B6274C" w:rsidRDefault="00B62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23925" w14:textId="2CB91AB6" w:rsidR="008D582C" w:rsidRDefault="008D582C"/>
    <w:sectPr w:rsidR="008D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C"/>
    <w:rsid w:val="002D2887"/>
    <w:rsid w:val="008D582C"/>
    <w:rsid w:val="00B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239C-5FFA-4953-BCCF-B37C66D7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