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B349" w14:textId="77777777" w:rsidR="00364120" w:rsidRDefault="00364120">
      <w:pPr>
        <w:rPr>
          <w:rFonts w:hint="eastAsia"/>
        </w:rPr>
      </w:pPr>
      <w:r>
        <w:rPr>
          <w:rFonts w:hint="eastAsia"/>
        </w:rPr>
        <w:t>刺的拼音：Cì</w:t>
      </w:r>
    </w:p>
    <w:p w14:paraId="49A6C946" w14:textId="77777777" w:rsidR="00364120" w:rsidRDefault="00364120">
      <w:pPr>
        <w:rPr>
          <w:rFonts w:hint="eastAsia"/>
        </w:rPr>
      </w:pPr>
      <w:r>
        <w:rPr>
          <w:rFonts w:hint="eastAsia"/>
        </w:rPr>
        <w:t>在汉语中，“刺”字的拼音为 cì，声调是第四声。这个汉字有着丰富的含义和悠久的历史，在古代就已经有了广泛的应用。它既可以作为名词也可以作为动词使用，用来形容各种尖锐物体或动作。</w:t>
      </w:r>
    </w:p>
    <w:p w14:paraId="57980BF1" w14:textId="77777777" w:rsidR="00364120" w:rsidRDefault="00364120">
      <w:pPr>
        <w:rPr>
          <w:rFonts w:hint="eastAsia"/>
        </w:rPr>
      </w:pPr>
    </w:p>
    <w:p w14:paraId="7FFD3EBB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D299" w14:textId="77777777" w:rsidR="00364120" w:rsidRDefault="00364120">
      <w:pPr>
        <w:rPr>
          <w:rFonts w:hint="eastAsia"/>
        </w:rPr>
      </w:pPr>
      <w:r>
        <w:rPr>
          <w:rFonts w:hint="eastAsia"/>
        </w:rPr>
        <w:t>历史渊源</w:t>
      </w:r>
    </w:p>
    <w:p w14:paraId="413562BA" w14:textId="77777777" w:rsidR="00364120" w:rsidRDefault="00364120">
      <w:pPr>
        <w:rPr>
          <w:rFonts w:hint="eastAsia"/>
        </w:rPr>
      </w:pPr>
      <w:r>
        <w:rPr>
          <w:rFonts w:hint="eastAsia"/>
        </w:rPr>
        <w:t>“刺”字在中国文字的发展历程中占据着独特的位置。早在甲骨文时期，就有类似形状的文字出现，表示用尖锐的东西扎入另一物体的动作。随着时间推移，其形态逐渐演变，到了篆书、隶书乃至楷书阶段，“刺”字已经定型为我们今天所见的模样。从这些变化可以看出古人对这一概念的理解不断深化。</w:t>
      </w:r>
    </w:p>
    <w:p w14:paraId="40428210" w14:textId="77777777" w:rsidR="00364120" w:rsidRDefault="00364120">
      <w:pPr>
        <w:rPr>
          <w:rFonts w:hint="eastAsia"/>
        </w:rPr>
      </w:pPr>
    </w:p>
    <w:p w14:paraId="419A520D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2EA5" w14:textId="77777777" w:rsidR="00364120" w:rsidRDefault="00364120">
      <w:pPr>
        <w:rPr>
          <w:rFonts w:hint="eastAsia"/>
        </w:rPr>
      </w:pPr>
      <w:r>
        <w:rPr>
          <w:rFonts w:hint="eastAsia"/>
        </w:rPr>
        <w:t>作为动词的刺</w:t>
      </w:r>
    </w:p>
    <w:p w14:paraId="1777FA39" w14:textId="77777777" w:rsidR="00364120" w:rsidRDefault="00364120">
      <w:pPr>
        <w:rPr>
          <w:rFonts w:hint="eastAsia"/>
        </w:rPr>
      </w:pPr>
      <w:r>
        <w:rPr>
          <w:rFonts w:hint="eastAsia"/>
        </w:rPr>
        <w:t>当“刺”被用作动词时，它通常指的是用尖锐物品穿透或切入某物的行为。例如，在医疗领域，医生会使用针头进行注射；而在日常生活中，我们可能会用到缝衣针来修补衣物。“刺”还可以引申为批评或讽刺，比如当我们说某人言语尖刻，实际上是在形容这个人说话直白且不留情面。</w:t>
      </w:r>
    </w:p>
    <w:p w14:paraId="20E6FFB0" w14:textId="77777777" w:rsidR="00364120" w:rsidRDefault="00364120">
      <w:pPr>
        <w:rPr>
          <w:rFonts w:hint="eastAsia"/>
        </w:rPr>
      </w:pPr>
    </w:p>
    <w:p w14:paraId="6690C8DE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F2A44" w14:textId="77777777" w:rsidR="00364120" w:rsidRDefault="00364120">
      <w:pPr>
        <w:rPr>
          <w:rFonts w:hint="eastAsia"/>
        </w:rPr>
      </w:pPr>
      <w:r>
        <w:rPr>
          <w:rFonts w:hint="eastAsia"/>
        </w:rPr>
        <w:t>作为名词的刺</w:t>
      </w:r>
    </w:p>
    <w:p w14:paraId="0C587E7B" w14:textId="77777777" w:rsidR="00364120" w:rsidRDefault="00364120">
      <w:pPr>
        <w:rPr>
          <w:rFonts w:hint="eastAsia"/>
        </w:rPr>
      </w:pPr>
      <w:r>
        <w:rPr>
          <w:rFonts w:hint="eastAsia"/>
        </w:rPr>
        <w:t>作为名词，“刺”可以指代任何具有锋利边缘或尖端的事物，如植物上的棘刺、动物身上的刺（像豪猪），或者是人为制造出来的利器，如剑刃上的倒钩。自然界中的刺往往是为了自我保护而进化出来的特征，它们能够有效地阻止掠食者的攻击，并警告潜在威胁远离。</w:t>
      </w:r>
    </w:p>
    <w:p w14:paraId="1C3FE675" w14:textId="77777777" w:rsidR="00364120" w:rsidRDefault="00364120">
      <w:pPr>
        <w:rPr>
          <w:rFonts w:hint="eastAsia"/>
        </w:rPr>
      </w:pPr>
    </w:p>
    <w:p w14:paraId="6A05B008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3AE8" w14:textId="77777777" w:rsidR="00364120" w:rsidRDefault="00364120">
      <w:pPr>
        <w:rPr>
          <w:rFonts w:hint="eastAsia"/>
        </w:rPr>
      </w:pPr>
      <w:r>
        <w:rPr>
          <w:rFonts w:hint="eastAsia"/>
        </w:rPr>
        <w:t>文化意义</w:t>
      </w:r>
    </w:p>
    <w:p w14:paraId="34DC066F" w14:textId="77777777" w:rsidR="00364120" w:rsidRDefault="00364120">
      <w:pPr>
        <w:rPr>
          <w:rFonts w:hint="eastAsia"/>
        </w:rPr>
      </w:pPr>
      <w:r>
        <w:rPr>
          <w:rFonts w:hint="eastAsia"/>
        </w:rPr>
        <w:t>在中国传统文化里，“刺”不仅限于物理意义上的定义，还蕴含着深刻的象征意义。例如，古代文人常常用“带刺”的诗句表达自己不满现状的心情，或是通过隐晦的方式传达对社会现象的看法。在武术和兵法中，“刺”也是一种重要的技法，强调快速准确地击中目标。</w:t>
      </w:r>
    </w:p>
    <w:p w14:paraId="3ED610A6" w14:textId="77777777" w:rsidR="00364120" w:rsidRDefault="00364120">
      <w:pPr>
        <w:rPr>
          <w:rFonts w:hint="eastAsia"/>
        </w:rPr>
      </w:pPr>
    </w:p>
    <w:p w14:paraId="5F965283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1D7E8" w14:textId="77777777" w:rsidR="00364120" w:rsidRDefault="00364120">
      <w:pPr>
        <w:rPr>
          <w:rFonts w:hint="eastAsia"/>
        </w:rPr>
      </w:pPr>
      <w:r>
        <w:rPr>
          <w:rFonts w:hint="eastAsia"/>
        </w:rPr>
        <w:t>现代应用</w:t>
      </w:r>
    </w:p>
    <w:p w14:paraId="4352DE90" w14:textId="77777777" w:rsidR="00364120" w:rsidRDefault="00364120">
      <w:pPr>
        <w:rPr>
          <w:rFonts w:hint="eastAsia"/>
        </w:rPr>
      </w:pPr>
      <w:r>
        <w:rPr>
          <w:rFonts w:hint="eastAsia"/>
        </w:rPr>
        <w:t>进入现代社会后，“刺”的含义得到了进一步扩展。除了保持传统意义上对于尖锐物体及动作的描述外，在网络语言中也出现了新的用法。比如，人们有时会用“带刺的话”来形容那些听起来让人不舒服但可能包含真理的话语。在设计和艺术创作方面，设计师们也会借鉴自然界的刺状元素，将其融入作品之中，创造出既美观又富有创意的作品。</w:t>
      </w:r>
    </w:p>
    <w:p w14:paraId="3C948839" w14:textId="77777777" w:rsidR="00364120" w:rsidRDefault="00364120">
      <w:pPr>
        <w:rPr>
          <w:rFonts w:hint="eastAsia"/>
        </w:rPr>
      </w:pPr>
    </w:p>
    <w:p w14:paraId="4F362EFF" w14:textId="77777777" w:rsidR="00364120" w:rsidRDefault="00364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F033" w14:textId="77777777" w:rsidR="00364120" w:rsidRDefault="00364120">
      <w:pPr>
        <w:rPr>
          <w:rFonts w:hint="eastAsia"/>
        </w:rPr>
      </w:pPr>
      <w:r>
        <w:rPr>
          <w:rFonts w:hint="eastAsia"/>
        </w:rPr>
        <w:t>最后的总结</w:t>
      </w:r>
    </w:p>
    <w:p w14:paraId="2636D109" w14:textId="77777777" w:rsidR="00364120" w:rsidRDefault="00364120">
      <w:pPr>
        <w:rPr>
          <w:rFonts w:hint="eastAsia"/>
        </w:rPr>
      </w:pPr>
      <w:r>
        <w:rPr>
          <w:rFonts w:hint="eastAsia"/>
        </w:rPr>
        <w:t>“刺”这个简单的汉字承载了丰富的文化和语义信息。无论是从古至今的文字演变，还是它在不同场景下的广泛应用，都体现了汉语的独特魅力。了解“刺”的拼音及其多方面的含义，有助于我们更深刻地认识中国文化以及汉语本身的魅力所在。</w:t>
      </w:r>
    </w:p>
    <w:p w14:paraId="706B0323" w14:textId="77777777" w:rsidR="00364120" w:rsidRDefault="00364120">
      <w:pPr>
        <w:rPr>
          <w:rFonts w:hint="eastAsia"/>
        </w:rPr>
      </w:pPr>
    </w:p>
    <w:p w14:paraId="2829EB27" w14:textId="77777777" w:rsidR="00364120" w:rsidRDefault="00364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ECA5F" w14:textId="54645551" w:rsidR="00B21AB4" w:rsidRDefault="00B21AB4"/>
    <w:sectPr w:rsidR="00B2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2D2887"/>
    <w:rsid w:val="00364120"/>
    <w:rsid w:val="00B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3057-9FA2-4577-AA5E-292002C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