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0942" w14:textId="77777777" w:rsidR="00970F68" w:rsidRDefault="00970F68">
      <w:pPr>
        <w:rPr>
          <w:rFonts w:hint="eastAsia"/>
        </w:rPr>
      </w:pPr>
    </w:p>
    <w:p w14:paraId="3D7E2748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刊的拼音组词</w:t>
      </w:r>
    </w:p>
    <w:p w14:paraId="781526D7" w14:textId="77777777" w:rsidR="00970F68" w:rsidRDefault="00970F68">
      <w:pPr>
        <w:rPr>
          <w:rFonts w:hint="eastAsia"/>
        </w:rPr>
      </w:pPr>
    </w:p>
    <w:p w14:paraId="70F1D145" w14:textId="77777777" w:rsidR="00970F68" w:rsidRDefault="00970F68">
      <w:pPr>
        <w:rPr>
          <w:rFonts w:hint="eastAsia"/>
        </w:rPr>
      </w:pPr>
    </w:p>
    <w:p w14:paraId="0CEB054C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“刊”字在汉语中具有丰富的含义，通常指雕刻、出版或修正等意义。这个字由“干”和“刀”两部分组成，形象地表达了其原始意义——用刀刻字。从古至今，“刊”字的应用范围不断扩大，尤其在现代汉语中，与“刊”相关的词汇多涉及书籍、杂志、报纸等出版物。</w:t>
      </w:r>
    </w:p>
    <w:p w14:paraId="6A5DEF8C" w14:textId="77777777" w:rsidR="00970F68" w:rsidRDefault="00970F68">
      <w:pPr>
        <w:rPr>
          <w:rFonts w:hint="eastAsia"/>
        </w:rPr>
      </w:pPr>
    </w:p>
    <w:p w14:paraId="2DAC86B4" w14:textId="77777777" w:rsidR="00970F68" w:rsidRDefault="00970F68">
      <w:pPr>
        <w:rPr>
          <w:rFonts w:hint="eastAsia"/>
        </w:rPr>
      </w:pPr>
    </w:p>
    <w:p w14:paraId="16E3AA60" w14:textId="77777777" w:rsidR="00970F68" w:rsidRDefault="00970F68">
      <w:pPr>
        <w:rPr>
          <w:rFonts w:hint="eastAsia"/>
        </w:rPr>
      </w:pPr>
    </w:p>
    <w:p w14:paraId="5F88830F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一、“刊”的基本解释及常用词汇</w:t>
      </w:r>
    </w:p>
    <w:p w14:paraId="38FE4CB7" w14:textId="77777777" w:rsidR="00970F68" w:rsidRDefault="00970F68">
      <w:pPr>
        <w:rPr>
          <w:rFonts w:hint="eastAsia"/>
        </w:rPr>
      </w:pPr>
    </w:p>
    <w:p w14:paraId="226EB1C9" w14:textId="77777777" w:rsidR="00970F68" w:rsidRDefault="00970F68">
      <w:pPr>
        <w:rPr>
          <w:rFonts w:hint="eastAsia"/>
        </w:rPr>
      </w:pPr>
    </w:p>
    <w:p w14:paraId="2364D3D6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让我们来了解一些基于“刊”字的基本词汇。“刊登”意为在报纸、杂志或其他出版物上发表文章或消息；“期刊”指的是定期出版的刊物，如月刊、季刊等；而“刊行”则意味着书籍或刊物的发行与出版。这些词汇不仅丰富了我们的语言表达，也反映了“刊”字在现代社会中的重要作用。</w:t>
      </w:r>
    </w:p>
    <w:p w14:paraId="480E606D" w14:textId="77777777" w:rsidR="00970F68" w:rsidRDefault="00970F68">
      <w:pPr>
        <w:rPr>
          <w:rFonts w:hint="eastAsia"/>
        </w:rPr>
      </w:pPr>
    </w:p>
    <w:p w14:paraId="1C0E7404" w14:textId="77777777" w:rsidR="00970F68" w:rsidRDefault="00970F68">
      <w:pPr>
        <w:rPr>
          <w:rFonts w:hint="eastAsia"/>
        </w:rPr>
      </w:pPr>
    </w:p>
    <w:p w14:paraId="26E87088" w14:textId="77777777" w:rsidR="00970F68" w:rsidRDefault="00970F68">
      <w:pPr>
        <w:rPr>
          <w:rFonts w:hint="eastAsia"/>
        </w:rPr>
      </w:pPr>
    </w:p>
    <w:p w14:paraId="1A09B95B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二、“刊”字的历史演变</w:t>
      </w:r>
    </w:p>
    <w:p w14:paraId="07036686" w14:textId="77777777" w:rsidR="00970F68" w:rsidRDefault="00970F68">
      <w:pPr>
        <w:rPr>
          <w:rFonts w:hint="eastAsia"/>
        </w:rPr>
      </w:pPr>
    </w:p>
    <w:p w14:paraId="74A70289" w14:textId="77777777" w:rsidR="00970F68" w:rsidRDefault="00970F68">
      <w:pPr>
        <w:rPr>
          <w:rFonts w:hint="eastAsia"/>
        </w:rPr>
      </w:pPr>
    </w:p>
    <w:p w14:paraId="4F852C04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追溯“刊”字的历史，我们可以发现它最早出现在甲骨文中，最初的含义是砍削、雕刻。随着社会的发展，文字的使用逐渐普及，“刊”字的意义也随之扩展到了编辑、发布等领域。特别是在印刷术发明之后，“刊”字更多地与出版业联系在一起，成为描述出版活动的重要术语之一。</w:t>
      </w:r>
    </w:p>
    <w:p w14:paraId="0406F730" w14:textId="77777777" w:rsidR="00970F68" w:rsidRDefault="00970F68">
      <w:pPr>
        <w:rPr>
          <w:rFonts w:hint="eastAsia"/>
        </w:rPr>
      </w:pPr>
    </w:p>
    <w:p w14:paraId="7C7F00E4" w14:textId="77777777" w:rsidR="00970F68" w:rsidRDefault="00970F68">
      <w:pPr>
        <w:rPr>
          <w:rFonts w:hint="eastAsia"/>
        </w:rPr>
      </w:pPr>
    </w:p>
    <w:p w14:paraId="7E5DC2D2" w14:textId="77777777" w:rsidR="00970F68" w:rsidRDefault="00970F68">
      <w:pPr>
        <w:rPr>
          <w:rFonts w:hint="eastAsia"/>
        </w:rPr>
      </w:pPr>
    </w:p>
    <w:p w14:paraId="3FA1581B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三、“刊载”与其他衍生词汇</w:t>
      </w:r>
    </w:p>
    <w:p w14:paraId="3014E226" w14:textId="77777777" w:rsidR="00970F68" w:rsidRDefault="00970F68">
      <w:pPr>
        <w:rPr>
          <w:rFonts w:hint="eastAsia"/>
        </w:rPr>
      </w:pPr>
    </w:p>
    <w:p w14:paraId="771A66C5" w14:textId="77777777" w:rsidR="00970F68" w:rsidRDefault="00970F68">
      <w:pPr>
        <w:rPr>
          <w:rFonts w:hint="eastAsia"/>
        </w:rPr>
      </w:pPr>
    </w:p>
    <w:p w14:paraId="74458AFB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除了上述提到的词汇之外，“刊载”也是一个非常常用的词语，表示将文章、图片等内容发表在媒体上供大众阅读。还有“开刊”，指的是首次发行新的出版物；“刊误”，则是指对已发表内容进行修正。通过这些词汇，“刊”字展现了其在信息传播过程中的多样性和灵活性。</w:t>
      </w:r>
    </w:p>
    <w:p w14:paraId="1525E349" w14:textId="77777777" w:rsidR="00970F68" w:rsidRDefault="00970F68">
      <w:pPr>
        <w:rPr>
          <w:rFonts w:hint="eastAsia"/>
        </w:rPr>
      </w:pPr>
    </w:p>
    <w:p w14:paraId="68A733E6" w14:textId="77777777" w:rsidR="00970F68" w:rsidRDefault="00970F68">
      <w:pPr>
        <w:rPr>
          <w:rFonts w:hint="eastAsia"/>
        </w:rPr>
      </w:pPr>
    </w:p>
    <w:p w14:paraId="2ABC06CE" w14:textId="77777777" w:rsidR="00970F68" w:rsidRDefault="00970F68">
      <w:pPr>
        <w:rPr>
          <w:rFonts w:hint="eastAsia"/>
        </w:rPr>
      </w:pPr>
    </w:p>
    <w:p w14:paraId="4BC9B629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四、“刊”的文化内涵</w:t>
      </w:r>
    </w:p>
    <w:p w14:paraId="7CD403AF" w14:textId="77777777" w:rsidR="00970F68" w:rsidRDefault="00970F68">
      <w:pPr>
        <w:rPr>
          <w:rFonts w:hint="eastAsia"/>
        </w:rPr>
      </w:pPr>
    </w:p>
    <w:p w14:paraId="11A7675E" w14:textId="77777777" w:rsidR="00970F68" w:rsidRDefault="00970F68">
      <w:pPr>
        <w:rPr>
          <w:rFonts w:hint="eastAsia"/>
        </w:rPr>
      </w:pPr>
    </w:p>
    <w:p w14:paraId="3DE5451F" w14:textId="77777777" w:rsidR="00970F68" w:rsidRDefault="00970F68">
      <w:pPr>
        <w:rPr>
          <w:rFonts w:hint="eastAsia"/>
        </w:rPr>
      </w:pPr>
      <w:r>
        <w:rPr>
          <w:rFonts w:hint="eastAsia"/>
        </w:rPr>
        <w:tab/>
        <w:t>在中国传统文化中，“刊”不仅仅是技术层面的操作，更蕴含着深厚的文化价值。古代的石碑镌刻、经文抄写等活动都离不开“刊”的作用。时至今日，尽管传播方式发生了巨大变化，但“刊”所承载的信息传递、文化交流的功能依然没有改变。无论是纸质媒体还是数字平台，“刊”都在不断地发挥着连接人们思想的作用。</w:t>
      </w:r>
    </w:p>
    <w:p w14:paraId="5E93A5A3" w14:textId="77777777" w:rsidR="00970F68" w:rsidRDefault="00970F68">
      <w:pPr>
        <w:rPr>
          <w:rFonts w:hint="eastAsia"/>
        </w:rPr>
      </w:pPr>
    </w:p>
    <w:p w14:paraId="5FD56C41" w14:textId="77777777" w:rsidR="00970F68" w:rsidRDefault="00970F68">
      <w:pPr>
        <w:rPr>
          <w:rFonts w:hint="eastAsia"/>
        </w:rPr>
      </w:pPr>
    </w:p>
    <w:p w14:paraId="25481656" w14:textId="77777777" w:rsidR="00970F68" w:rsidRDefault="00970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B6C57" w14:textId="31BFC728" w:rsidR="00B3522C" w:rsidRDefault="00B3522C"/>
    <w:sectPr w:rsidR="00B3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2C"/>
    <w:rsid w:val="00970F68"/>
    <w:rsid w:val="00B352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4097C-2857-4CD8-8659-2880623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