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66F2C" w14:textId="77777777" w:rsidR="00D9583D" w:rsidRDefault="00D9583D">
      <w:pPr>
        <w:rPr>
          <w:rFonts w:hint="eastAsia"/>
        </w:rPr>
      </w:pPr>
    </w:p>
    <w:p w14:paraId="2A1196C3" w14:textId="77777777" w:rsidR="00D9583D" w:rsidRDefault="00D9583D">
      <w:pPr>
        <w:rPr>
          <w:rFonts w:hint="eastAsia"/>
        </w:rPr>
      </w:pPr>
      <w:r>
        <w:rPr>
          <w:rFonts w:hint="eastAsia"/>
        </w:rPr>
        <w:t>击缶的拼音</w:t>
      </w:r>
    </w:p>
    <w:p w14:paraId="24FBBCA5" w14:textId="77777777" w:rsidR="00D9583D" w:rsidRDefault="00D9583D">
      <w:pPr>
        <w:rPr>
          <w:rFonts w:hint="eastAsia"/>
        </w:rPr>
      </w:pPr>
      <w:r>
        <w:rPr>
          <w:rFonts w:hint="eastAsia"/>
        </w:rPr>
        <w:t>击缶，这一古老而神秘的艺术形式，在中国的传统文化中占据着独特的位置。其拼音为“jī fǒu”，其中“击”读作“jī”，表示敲打或打击的动作；“缶”则读作“fǒu”，它是一种古代的陶制乐器。尽管现代汉语中，“缶”这个词并不常见，但它在历史上却有着深远的影响。</w:t>
      </w:r>
    </w:p>
    <w:p w14:paraId="2FD9F293" w14:textId="77777777" w:rsidR="00D9583D" w:rsidRDefault="00D9583D">
      <w:pPr>
        <w:rPr>
          <w:rFonts w:hint="eastAsia"/>
        </w:rPr>
      </w:pPr>
    </w:p>
    <w:p w14:paraId="2B83A01C" w14:textId="77777777" w:rsidR="00D9583D" w:rsidRDefault="00D958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6BC1B" w14:textId="77777777" w:rsidR="00D9583D" w:rsidRDefault="00D9583D">
      <w:pPr>
        <w:rPr>
          <w:rFonts w:hint="eastAsia"/>
        </w:rPr>
      </w:pPr>
      <w:r>
        <w:rPr>
          <w:rFonts w:hint="eastAsia"/>
        </w:rPr>
        <w:t>历史渊源</w:t>
      </w:r>
    </w:p>
    <w:p w14:paraId="5C7A8F36" w14:textId="77777777" w:rsidR="00D9583D" w:rsidRDefault="00D9583D">
      <w:pPr>
        <w:rPr>
          <w:rFonts w:hint="eastAsia"/>
        </w:rPr>
      </w:pPr>
      <w:r>
        <w:rPr>
          <w:rFonts w:hint="eastAsia"/>
        </w:rPr>
        <w:t>击缶起源于中国古代，最早可以追溯到先秦时期。据史书记载，缶最初是作为一种日常生活中的容器使用的，后来逐渐演变为一种音乐演奏工具。特别是在战国时期，缶被广泛用于各种仪式和庆典活动中，成为贵族阶层娱乐的重要组成部分。随着时间的推移，击缶不仅限于上层社会，而是普及到了更广泛的人群中，成为了民间艺术的一部分。</w:t>
      </w:r>
    </w:p>
    <w:p w14:paraId="582778D6" w14:textId="77777777" w:rsidR="00D9583D" w:rsidRDefault="00D9583D">
      <w:pPr>
        <w:rPr>
          <w:rFonts w:hint="eastAsia"/>
        </w:rPr>
      </w:pPr>
    </w:p>
    <w:p w14:paraId="096FCB58" w14:textId="77777777" w:rsidR="00D9583D" w:rsidRDefault="00D958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B60C1" w14:textId="77777777" w:rsidR="00D9583D" w:rsidRDefault="00D9583D">
      <w:pPr>
        <w:rPr>
          <w:rFonts w:hint="eastAsia"/>
        </w:rPr>
      </w:pPr>
      <w:r>
        <w:rPr>
          <w:rFonts w:hint="eastAsia"/>
        </w:rPr>
        <w:t>文化意义</w:t>
      </w:r>
    </w:p>
    <w:p w14:paraId="2DCDCA85" w14:textId="77777777" w:rsidR="00D9583D" w:rsidRDefault="00D9583D">
      <w:pPr>
        <w:rPr>
          <w:rFonts w:hint="eastAsia"/>
        </w:rPr>
      </w:pPr>
      <w:r>
        <w:rPr>
          <w:rFonts w:hint="eastAsia"/>
        </w:rPr>
        <w:t>击缶不仅仅是一种简单的音乐表演形式，它还承载着深厚的文化意义。在中国传统文化中，音乐与礼仪密不可分，击缶作为传统音乐的一种，同样体现了这一点。通过击缶表演，人们不仅能感受到古老的旋律之美，还能体会到古代中国人对于和谐、秩序以及美的追求。击缶也象征着团结和力量，因为它往往需要多人协作才能完成一场精彩的演出。</w:t>
      </w:r>
    </w:p>
    <w:p w14:paraId="6C8F6727" w14:textId="77777777" w:rsidR="00D9583D" w:rsidRDefault="00D9583D">
      <w:pPr>
        <w:rPr>
          <w:rFonts w:hint="eastAsia"/>
        </w:rPr>
      </w:pPr>
    </w:p>
    <w:p w14:paraId="2E258D9C" w14:textId="77777777" w:rsidR="00D9583D" w:rsidRDefault="00D958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B6F14" w14:textId="77777777" w:rsidR="00D9583D" w:rsidRDefault="00D9583D">
      <w:pPr>
        <w:rPr>
          <w:rFonts w:hint="eastAsia"/>
        </w:rPr>
      </w:pPr>
      <w:r>
        <w:rPr>
          <w:rFonts w:hint="eastAsia"/>
        </w:rPr>
        <w:t>现代复兴</w:t>
      </w:r>
    </w:p>
    <w:p w14:paraId="1BC42901" w14:textId="77777777" w:rsidR="00D9583D" w:rsidRDefault="00D9583D">
      <w:pPr>
        <w:rPr>
          <w:rFonts w:hint="eastAsia"/>
        </w:rPr>
      </w:pPr>
      <w:r>
        <w:rPr>
          <w:rFonts w:hint="eastAsia"/>
        </w:rPr>
        <w:t>进入现代社会后，虽然许多传统艺术形式面临失传的风险，但击缶却经历了一次复兴。尤其是在一些大型文化活动和节日庆典中，我们经常能看到击缶的身影。例如，在2008年北京奥运会开幕式上，一段壮观的击缶表演震撼了全世界。这次表演不仅展示了中国悠久的历史文化，也为击缶这一古老艺术注入了新的生命力。</w:t>
      </w:r>
    </w:p>
    <w:p w14:paraId="0D6E0EBF" w14:textId="77777777" w:rsidR="00D9583D" w:rsidRDefault="00D9583D">
      <w:pPr>
        <w:rPr>
          <w:rFonts w:hint="eastAsia"/>
        </w:rPr>
      </w:pPr>
    </w:p>
    <w:p w14:paraId="59D96F6C" w14:textId="77777777" w:rsidR="00D9583D" w:rsidRDefault="00D958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79D4D" w14:textId="77777777" w:rsidR="00D9583D" w:rsidRDefault="00D9583D">
      <w:pPr>
        <w:rPr>
          <w:rFonts w:hint="eastAsia"/>
        </w:rPr>
      </w:pPr>
      <w:r>
        <w:rPr>
          <w:rFonts w:hint="eastAsia"/>
        </w:rPr>
        <w:t>学习与传承</w:t>
      </w:r>
    </w:p>
    <w:p w14:paraId="762A956D" w14:textId="77777777" w:rsidR="00D9583D" w:rsidRDefault="00D9583D">
      <w:pPr>
        <w:rPr>
          <w:rFonts w:hint="eastAsia"/>
        </w:rPr>
      </w:pPr>
      <w:r>
        <w:rPr>
          <w:rFonts w:hint="eastAsia"/>
        </w:rPr>
        <w:t>为了保护和传承击缶这一珍贵的文化遗产，各地纷纷开展了相关的教育和培训项目。从学校到社区，越来越多的年轻人开始学习击缶，希望通过自己的努力将这份文化遗产传递下去。随着互联网技术的发展，关于击缶的教学视频和资料也变得更加容易获取，这无疑为击缶的普及提供了极大的便利。</w:t>
      </w:r>
    </w:p>
    <w:p w14:paraId="2E778F89" w14:textId="77777777" w:rsidR="00D9583D" w:rsidRDefault="00D9583D">
      <w:pPr>
        <w:rPr>
          <w:rFonts w:hint="eastAsia"/>
        </w:rPr>
      </w:pPr>
    </w:p>
    <w:p w14:paraId="5B1CE1DA" w14:textId="77777777" w:rsidR="00D9583D" w:rsidRDefault="00D958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6E099" w14:textId="77777777" w:rsidR="00D9583D" w:rsidRDefault="00D9583D">
      <w:pPr>
        <w:rPr>
          <w:rFonts w:hint="eastAsia"/>
        </w:rPr>
      </w:pPr>
      <w:r>
        <w:rPr>
          <w:rFonts w:hint="eastAsia"/>
        </w:rPr>
        <w:t>最后的总结</w:t>
      </w:r>
    </w:p>
    <w:p w14:paraId="5072877E" w14:textId="77777777" w:rsidR="00D9583D" w:rsidRDefault="00D9583D">
      <w:pPr>
        <w:rPr>
          <w:rFonts w:hint="eastAsia"/>
        </w:rPr>
      </w:pPr>
      <w:r>
        <w:rPr>
          <w:rFonts w:hint="eastAsia"/>
        </w:rPr>
        <w:t>击缶，以其独特的魅力和深厚的文化底蕴，吸引着一代又一代的人去探索和学习。无论是作为一项传统技艺还是现代艺术表现形式，击缶都展现出了无限的可能性。希望在未来，这项古老的艺术能够继续发展繁荣，让更多人了解并喜爱。</w:t>
      </w:r>
    </w:p>
    <w:p w14:paraId="1F8ADE1A" w14:textId="77777777" w:rsidR="00D9583D" w:rsidRDefault="00D9583D">
      <w:pPr>
        <w:rPr>
          <w:rFonts w:hint="eastAsia"/>
        </w:rPr>
      </w:pPr>
    </w:p>
    <w:p w14:paraId="54312456" w14:textId="77777777" w:rsidR="00D9583D" w:rsidRDefault="00D958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730FB" w14:textId="77777777" w:rsidR="00D9583D" w:rsidRDefault="00D958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1182F5" w14:textId="7C4BC9BC" w:rsidR="009213AC" w:rsidRDefault="009213AC"/>
    <w:sectPr w:rsidR="00921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AC"/>
    <w:rsid w:val="009213AC"/>
    <w:rsid w:val="00D9583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E0C32-FE2E-48B7-9EDD-84A6EC9B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