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735D" w14:textId="77777777" w:rsidR="00833DFF" w:rsidRDefault="00833DFF">
      <w:pPr>
        <w:rPr>
          <w:rFonts w:hint="eastAsia"/>
        </w:rPr>
      </w:pPr>
      <w:r>
        <w:rPr>
          <w:rFonts w:hint="eastAsia"/>
        </w:rPr>
        <w:t>从不间断的拼音：沟通古今中外的桥梁</w:t>
      </w:r>
    </w:p>
    <w:p w14:paraId="73B977FD" w14:textId="77777777" w:rsidR="00833DFF" w:rsidRDefault="00833DFF">
      <w:pPr>
        <w:rPr>
          <w:rFonts w:hint="eastAsia"/>
        </w:rPr>
      </w:pPr>
      <w:r>
        <w:rPr>
          <w:rFonts w:hint="eastAsia"/>
        </w:rPr>
        <w:t>在中华文化的长河中，汉语作为承载数千年文明的语言，其书写形式经历了甲骨文、金文、篆书、隶书、楷书等演变。而拼音，作为一种辅助学习和交流的工具，在现代社会扮演着不可或缺的角色。它并非汉语的传统组成部分，而是随着时代的发展为了适应现代教育和国际交流的需求应运而生。</w:t>
      </w:r>
    </w:p>
    <w:p w14:paraId="1A5BC29A" w14:textId="77777777" w:rsidR="00833DFF" w:rsidRDefault="00833DFF">
      <w:pPr>
        <w:rPr>
          <w:rFonts w:hint="eastAsia"/>
        </w:rPr>
      </w:pPr>
    </w:p>
    <w:p w14:paraId="73EBC96A" w14:textId="77777777" w:rsidR="00833DFF" w:rsidRDefault="0083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00AA" w14:textId="77777777" w:rsidR="00833DFF" w:rsidRDefault="00833DF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A35E0C" w14:textId="77777777" w:rsidR="00833DFF" w:rsidRDefault="00833DFF">
      <w:pPr>
        <w:rPr>
          <w:rFonts w:hint="eastAsia"/>
        </w:rPr>
      </w:pPr>
      <w:r>
        <w:rPr>
          <w:rFonts w:hint="eastAsia"/>
        </w:rPr>
        <w:t>拼音的历史可以追溯到清朝末年，当时有识之士开始探索简化汉字读音的方法，以期提高国民的文化素质。直到1958年，中国政府正式颁布了《汉语拼音方案》，这套系统使用拉丁字母来标记汉字的发音，为非母语者提供了一种易于学习的方式。自那时起，汉语拼音逐渐普及，并成为儿童学习汉字的重要工具，也是成人掌握普通话的标准。</w:t>
      </w:r>
    </w:p>
    <w:p w14:paraId="500C2557" w14:textId="77777777" w:rsidR="00833DFF" w:rsidRDefault="00833DFF">
      <w:pPr>
        <w:rPr>
          <w:rFonts w:hint="eastAsia"/>
        </w:rPr>
      </w:pPr>
    </w:p>
    <w:p w14:paraId="36707254" w14:textId="77777777" w:rsidR="00833DFF" w:rsidRDefault="0083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2637" w14:textId="77777777" w:rsidR="00833DFF" w:rsidRDefault="00833DF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50D831" w14:textId="77777777" w:rsidR="00833DFF" w:rsidRDefault="00833DFF">
      <w:pPr>
        <w:rPr>
          <w:rFonts w:hint="eastAsia"/>
        </w:rPr>
      </w:pPr>
      <w:r>
        <w:rPr>
          <w:rFonts w:hint="eastAsia"/>
        </w:rPr>
        <w:t>无论是在学校课堂还是街头巷尾，我们都能看到或听到拼音的身影。孩子们通过拼读音节来认字读书；成年人利用手机输入法快速打出想要表达的文字；旅游者依靠路牌上的拼音指引找到目的地。对于海外的中文学习者而言，准确的拼音是他们开启汉语世界大门的第一把钥匙。</w:t>
      </w:r>
    </w:p>
    <w:p w14:paraId="2479FAE1" w14:textId="77777777" w:rsidR="00833DFF" w:rsidRDefault="00833DFF">
      <w:pPr>
        <w:rPr>
          <w:rFonts w:hint="eastAsia"/>
        </w:rPr>
      </w:pPr>
    </w:p>
    <w:p w14:paraId="1858DF91" w14:textId="77777777" w:rsidR="00833DFF" w:rsidRDefault="0083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D2D03" w14:textId="77777777" w:rsidR="00833DFF" w:rsidRDefault="00833DFF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79EC5094" w14:textId="77777777" w:rsidR="00833DFF" w:rsidRDefault="00833DFF">
      <w:pPr>
        <w:rPr>
          <w:rFonts w:hint="eastAsia"/>
        </w:rPr>
      </w:pPr>
      <w:r>
        <w:rPr>
          <w:rFonts w:hint="eastAsia"/>
        </w:rPr>
        <w:t>除了在国内的应用，汉语拼音还在全球范围内促进了中华文化与其他文化的交流。随着中国经济实力的增长以及对外开放程度的加深，越来越多的人对学习汉语产生了兴趣。拼音作为汉语学习初期最重要的辅助工具之一，帮助无数外国人克服了语言障碍，更加深入地了解中国悠久的历史文化。</w:t>
      </w:r>
    </w:p>
    <w:p w14:paraId="1036D0F2" w14:textId="77777777" w:rsidR="00833DFF" w:rsidRDefault="00833DFF">
      <w:pPr>
        <w:rPr>
          <w:rFonts w:hint="eastAsia"/>
        </w:rPr>
      </w:pPr>
    </w:p>
    <w:p w14:paraId="2522C23E" w14:textId="77777777" w:rsidR="00833DFF" w:rsidRDefault="00833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243D" w14:textId="77777777" w:rsidR="00833DFF" w:rsidRDefault="00833DFF">
      <w:pPr>
        <w:rPr>
          <w:rFonts w:hint="eastAsia"/>
        </w:rPr>
      </w:pPr>
      <w:r>
        <w:rPr>
          <w:rFonts w:hint="eastAsia"/>
        </w:rPr>
        <w:t>未来展望</w:t>
      </w:r>
    </w:p>
    <w:p w14:paraId="30839C32" w14:textId="77777777" w:rsidR="00833DFF" w:rsidRDefault="00833DFF">
      <w:pPr>
        <w:rPr>
          <w:rFonts w:hint="eastAsia"/>
        </w:rPr>
      </w:pPr>
      <w:r>
        <w:rPr>
          <w:rFonts w:hint="eastAsia"/>
        </w:rPr>
        <w:t>随着信息技术的日新月异，拼音的应用场景也在不断扩大。从语音识别技术到智能翻译设备，拼音正在以前所未有的方式改变着人们的生活。尽管如此，我们也应该认识到，拼音只是通往汉语世界的桥梁，真正要领略这门古老而又充满活力的语言之美，还需要不断努力去理解和掌握丰富的词汇与语法结构。相信在未来，汉语拼音将继续发挥重要作用，为全世界带来更多关于中国的精彩故事。</w:t>
      </w:r>
    </w:p>
    <w:p w14:paraId="1C7B269B" w14:textId="77777777" w:rsidR="00833DFF" w:rsidRDefault="00833DFF">
      <w:pPr>
        <w:rPr>
          <w:rFonts w:hint="eastAsia"/>
        </w:rPr>
      </w:pPr>
    </w:p>
    <w:p w14:paraId="70E24022" w14:textId="77777777" w:rsidR="00833DFF" w:rsidRDefault="00833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B9BC5" w14:textId="3B84CE11" w:rsidR="00B05BA9" w:rsidRDefault="00B05BA9"/>
    <w:sectPr w:rsidR="00B0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9"/>
    <w:rsid w:val="002D2887"/>
    <w:rsid w:val="00833DFF"/>
    <w:rsid w:val="00B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C9E2A-B49A-4D5D-B901-F6886539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