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4929" w14:textId="77777777" w:rsidR="00E66538" w:rsidRDefault="00E66538">
      <w:pPr>
        <w:rPr>
          <w:rFonts w:hint="eastAsia"/>
        </w:rPr>
      </w:pPr>
      <w:r>
        <w:rPr>
          <w:rFonts w:hint="eastAsia"/>
        </w:rPr>
        <w:t>九个的九的拼音怎么写</w:t>
      </w:r>
    </w:p>
    <w:p w14:paraId="0C11A2A1" w14:textId="77777777" w:rsidR="00E66538" w:rsidRDefault="00E66538">
      <w:pPr>
        <w:rPr>
          <w:rFonts w:hint="eastAsia"/>
        </w:rPr>
      </w:pPr>
      <w:r>
        <w:rPr>
          <w:rFonts w:hint="eastAsia"/>
        </w:rPr>
        <w:t>在汉语的语言海洋里，数字“九”有着独特的地位和含义。从远古时代开始，它就被赋予了神秘而深邃的文化意义。作为最大的一位数，“九”在中国文化中常常与极盛、长久联系在一起，是吉祥和尊贵的象征。当我们谈论“九个的九”的时候，我们实际上是在探讨一个语言学上的小趣味，即重复使用“九”字来描述数量为九的“九”，这不仅是一个简单的数学概念，更是一个值得细细品味的语言现象。</w:t>
      </w:r>
    </w:p>
    <w:p w14:paraId="4B484F0C" w14:textId="77777777" w:rsidR="00E66538" w:rsidRDefault="00E66538">
      <w:pPr>
        <w:rPr>
          <w:rFonts w:hint="eastAsia"/>
        </w:rPr>
      </w:pPr>
    </w:p>
    <w:p w14:paraId="0E29086A" w14:textId="77777777" w:rsidR="00E66538" w:rsidRDefault="00E6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1825" w14:textId="77777777" w:rsidR="00E66538" w:rsidRDefault="00E66538">
      <w:pPr>
        <w:rPr>
          <w:rFonts w:hint="eastAsia"/>
        </w:rPr>
      </w:pPr>
      <w:r>
        <w:rPr>
          <w:rFonts w:hint="eastAsia"/>
        </w:rPr>
        <w:t>汉字“九”的起源与发展</w:t>
      </w:r>
    </w:p>
    <w:p w14:paraId="05E717C7" w14:textId="77777777" w:rsidR="00E66538" w:rsidRDefault="00E66538">
      <w:pPr>
        <w:rPr>
          <w:rFonts w:hint="eastAsia"/>
        </w:rPr>
      </w:pPr>
      <w:r>
        <w:rPr>
          <w:rFonts w:hint="eastAsia"/>
        </w:rPr>
        <w:t>追溯到殷商时期的甲骨文，“九”字的形象就已经初现端倪。它经过了几千年的演变，从最初可能表示双手捧物的象形符号，逐渐演变成了今天我们所熟悉的形态。在古代文献中，“九”经常用来表达极限或最大值的概念，如“九州”代表中国全境、“九重天”比喻最高天界。随着历史的发展，“九”的用法也更加丰富多样，成为了诗词歌赋中常见的意象之一。</w:t>
      </w:r>
    </w:p>
    <w:p w14:paraId="330B5D1E" w14:textId="77777777" w:rsidR="00E66538" w:rsidRDefault="00E66538">
      <w:pPr>
        <w:rPr>
          <w:rFonts w:hint="eastAsia"/>
        </w:rPr>
      </w:pPr>
    </w:p>
    <w:p w14:paraId="5A04D068" w14:textId="77777777" w:rsidR="00E66538" w:rsidRDefault="00E6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827D" w14:textId="77777777" w:rsidR="00E66538" w:rsidRDefault="00E66538">
      <w:pPr>
        <w:rPr>
          <w:rFonts w:hint="eastAsia"/>
        </w:rPr>
      </w:pPr>
      <w:r>
        <w:rPr>
          <w:rFonts w:hint="eastAsia"/>
        </w:rPr>
        <w:t>“九”的拼音书写规则</w:t>
      </w:r>
    </w:p>
    <w:p w14:paraId="4EEFAB7B" w14:textId="77777777" w:rsidR="00E66538" w:rsidRDefault="00E66538">
      <w:pPr>
        <w:rPr>
          <w:rFonts w:hint="eastAsia"/>
        </w:rPr>
      </w:pPr>
      <w:r>
        <w:rPr>
          <w:rFonts w:hint="eastAsia"/>
        </w:rPr>
        <w:t>对于学习汉语的人来说，掌握正确的拼音书写是至关重要的一步。“九”的拼音是“jiǔ”，这是一个非常基础且常用的读音。根据汉语拼音方案，“j”是声母，“iǔ”则是韵母部分。当我们要表示“九个的九”时，按照普通话的标准发音，我们会说：“jiǔ gè de jiǔ”。这里，“gè”是量词“个”的拼音，而“de”是用来连接前后两个成分的关系助词“的”的轻声形式。这样的组合既体现了汉语语法的特点，又展现了语言内部结构的精妙之处。</w:t>
      </w:r>
    </w:p>
    <w:p w14:paraId="1A35B5E1" w14:textId="77777777" w:rsidR="00E66538" w:rsidRDefault="00E66538">
      <w:pPr>
        <w:rPr>
          <w:rFonts w:hint="eastAsia"/>
        </w:rPr>
      </w:pPr>
    </w:p>
    <w:p w14:paraId="28ECFA1F" w14:textId="77777777" w:rsidR="00E66538" w:rsidRDefault="00E6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0E56" w14:textId="77777777" w:rsidR="00E66538" w:rsidRDefault="00E66538">
      <w:pPr>
        <w:rPr>
          <w:rFonts w:hint="eastAsia"/>
        </w:rPr>
      </w:pPr>
      <w:r>
        <w:rPr>
          <w:rFonts w:hint="eastAsia"/>
        </w:rPr>
        <w:t>趣味语言学：探索更多关于“九”的秘密</w:t>
      </w:r>
    </w:p>
    <w:p w14:paraId="6F5984C5" w14:textId="77777777" w:rsidR="00E66538" w:rsidRDefault="00E66538">
      <w:pPr>
        <w:rPr>
          <w:rFonts w:hint="eastAsia"/>
        </w:rPr>
      </w:pPr>
      <w:r>
        <w:rPr>
          <w:rFonts w:hint="eastAsia"/>
        </w:rPr>
        <w:t>除了基本的发音和书写外，“九”还隐藏着许多有趣的语言学知识等待我们去发掘。例如，在一些方言中，“九”的发音可能会有所不同，甚至有些地方会把“九”念作类似于“gāo”（高）的声音，这反映了汉语方言的多样性以及地域文化的独特性。“九”与其他汉字组合时，也能创造出丰富多彩的新词汇，如“久别重逢”中的“久”，虽然书写不同，但其背后的语义却与“九”有着微妙的联系，都是指向时间上的长久之意。</w:t>
      </w:r>
    </w:p>
    <w:p w14:paraId="497ED332" w14:textId="77777777" w:rsidR="00E66538" w:rsidRDefault="00E66538">
      <w:pPr>
        <w:rPr>
          <w:rFonts w:hint="eastAsia"/>
        </w:rPr>
      </w:pPr>
    </w:p>
    <w:p w14:paraId="3B70E8CD" w14:textId="77777777" w:rsidR="00E66538" w:rsidRDefault="00E66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2B37" w14:textId="77777777" w:rsidR="00E66538" w:rsidRDefault="00E66538">
      <w:pPr>
        <w:rPr>
          <w:rFonts w:hint="eastAsia"/>
        </w:rPr>
      </w:pPr>
      <w:r>
        <w:rPr>
          <w:rFonts w:hint="eastAsia"/>
        </w:rPr>
        <w:t>总结：“九个的九”的文化价值</w:t>
      </w:r>
    </w:p>
    <w:p w14:paraId="29A87E9C" w14:textId="77777777" w:rsidR="00E66538" w:rsidRDefault="00E66538">
      <w:pPr>
        <w:rPr>
          <w:rFonts w:hint="eastAsia"/>
        </w:rPr>
      </w:pPr>
      <w:r>
        <w:rPr>
          <w:rFonts w:hint="eastAsia"/>
        </w:rPr>
        <w:t>“九个的九”不仅仅是一个简单的语言构造，它背后蕴含着深厚的中华文化底蕴。通过研究“九”的拼音书写及其相关的语言学特性，我们可以更好地理解汉语的魅力所在。每一个汉字都像是一扇通往过去的大门，让我们能够一窥先辈们的思想世界；而每一次对汉语的学习与探索，则像是开启了一段充满惊喜的文化之旅。希望这篇文章能激发读者对中国传统文化的兴趣，并鼓励大家进一步探究那些藏匿于日常用语之下的深刻内涵。</w:t>
      </w:r>
    </w:p>
    <w:p w14:paraId="73FCF5D8" w14:textId="77777777" w:rsidR="00E66538" w:rsidRDefault="00E66538">
      <w:pPr>
        <w:rPr>
          <w:rFonts w:hint="eastAsia"/>
        </w:rPr>
      </w:pPr>
    </w:p>
    <w:p w14:paraId="23497B24" w14:textId="77777777" w:rsidR="00E66538" w:rsidRDefault="00E66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1C64" w14:textId="54DC522D" w:rsidR="00337435" w:rsidRDefault="00337435"/>
    <w:sectPr w:rsidR="0033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5"/>
    <w:rsid w:val="00337435"/>
    <w:rsid w:val="00E1153D"/>
    <w:rsid w:val="00E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5D14-5E95-4D57-89B7-F993F251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