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86C4" w14:textId="77777777" w:rsidR="001808F6" w:rsidRDefault="001808F6">
      <w:pPr>
        <w:rPr>
          <w:rFonts w:hint="eastAsia"/>
        </w:rPr>
      </w:pPr>
      <w:r>
        <w:rPr>
          <w:rFonts w:hint="eastAsia"/>
        </w:rPr>
        <w:t>zi算不算两的拼音节</w:t>
      </w:r>
    </w:p>
    <w:p w14:paraId="4FFCF1BA" w14:textId="77777777" w:rsidR="001808F6" w:rsidRDefault="001808F6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普通话。它被广泛应用于教育、出版、信息技术等领域，为汉字注音和学习中文提供了便利。在汉语拼音中，“zi”是一个特殊的拼音节，关于“zi”是否算作两个拼音节的问题，其实涉及到汉语拼音的一些规则和特性。</w:t>
      </w:r>
    </w:p>
    <w:p w14:paraId="5E686160" w14:textId="77777777" w:rsidR="001808F6" w:rsidRDefault="001808F6">
      <w:pPr>
        <w:rPr>
          <w:rFonts w:hint="eastAsia"/>
        </w:rPr>
      </w:pPr>
    </w:p>
    <w:p w14:paraId="11042AEF" w14:textId="77777777" w:rsidR="001808F6" w:rsidRDefault="00180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D033B" w14:textId="77777777" w:rsidR="001808F6" w:rsidRDefault="001808F6">
      <w:pPr>
        <w:rPr>
          <w:rFonts w:hint="eastAsia"/>
        </w:rPr>
      </w:pPr>
      <w:r>
        <w:rPr>
          <w:rFonts w:hint="eastAsia"/>
        </w:rPr>
        <w:t>单音节字的特殊性</w:t>
      </w:r>
    </w:p>
    <w:p w14:paraId="4C9DCAE5" w14:textId="77777777" w:rsidR="001808F6" w:rsidRDefault="001808F6">
      <w:pPr>
        <w:rPr>
          <w:rFonts w:hint="eastAsia"/>
        </w:rPr>
      </w:pPr>
      <w:r>
        <w:rPr>
          <w:rFonts w:hint="eastAsia"/>
        </w:rPr>
        <w:t>“zi”实际上是一个单音节，代表的是一个单独的发音单位，在普通话里它对应着一些特定的汉字，如“子”。从语言学的角度来看，这个音节包含了声母和韵母，但因为它的发音特点，有时候会被误认为是包含两个部分的音节。然而，根据汉语拼音方案的规定，“zi”被视为一个整体，作为一个完整的音节来处理，并且它有自己的声调符号。</w:t>
      </w:r>
    </w:p>
    <w:p w14:paraId="5708840B" w14:textId="77777777" w:rsidR="001808F6" w:rsidRDefault="001808F6">
      <w:pPr>
        <w:rPr>
          <w:rFonts w:hint="eastAsia"/>
        </w:rPr>
      </w:pPr>
    </w:p>
    <w:p w14:paraId="337F929F" w14:textId="77777777" w:rsidR="001808F6" w:rsidRDefault="00180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613D4" w14:textId="77777777" w:rsidR="001808F6" w:rsidRDefault="001808F6">
      <w:pPr>
        <w:rPr>
          <w:rFonts w:hint="eastAsia"/>
        </w:rPr>
      </w:pPr>
      <w:r>
        <w:rPr>
          <w:rFonts w:hint="eastAsia"/>
        </w:rPr>
        <w:t>汉语拼音中的声韵结构</w:t>
      </w:r>
    </w:p>
    <w:p w14:paraId="584B1163" w14:textId="77777777" w:rsidR="001808F6" w:rsidRDefault="001808F6">
      <w:pPr>
        <w:rPr>
          <w:rFonts w:hint="eastAsia"/>
        </w:rPr>
      </w:pPr>
      <w:r>
        <w:rPr>
          <w:rFonts w:hint="eastAsia"/>
        </w:rPr>
        <w:t>在汉语拼音体系中，每个音节通常由声母（辅音开头）、韵母（元音主体）和声调构成。对于“zi”，它没有明显的声母部分，而是以“z”作为起始辅音，后面跟着的“i”则是韵母。由于“z”在这里并非传统意义上的声母，而“zi”的发音也不能完全等同于“z”加“i”的组合发音，所以“zi”应该看作是一个独立的整体，而不是分开成两个拼音节。</w:t>
      </w:r>
    </w:p>
    <w:p w14:paraId="7EA5F183" w14:textId="77777777" w:rsidR="001808F6" w:rsidRDefault="001808F6">
      <w:pPr>
        <w:rPr>
          <w:rFonts w:hint="eastAsia"/>
        </w:rPr>
      </w:pPr>
    </w:p>
    <w:p w14:paraId="0F511D03" w14:textId="77777777" w:rsidR="001808F6" w:rsidRDefault="00180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2B28B" w14:textId="77777777" w:rsidR="001808F6" w:rsidRDefault="001808F6">
      <w:pPr>
        <w:rPr>
          <w:rFonts w:hint="eastAsia"/>
        </w:rPr>
      </w:pPr>
      <w:r>
        <w:rPr>
          <w:rFonts w:hint="eastAsia"/>
        </w:rPr>
        <w:t>实际应用中的处理方式</w:t>
      </w:r>
    </w:p>
    <w:p w14:paraId="38CC449C" w14:textId="77777777" w:rsidR="001808F6" w:rsidRDefault="001808F6">
      <w:pPr>
        <w:rPr>
          <w:rFonts w:hint="eastAsia"/>
        </w:rPr>
      </w:pPr>
      <w:r>
        <w:rPr>
          <w:rFonts w:hint="eastAsia"/>
        </w:rPr>
        <w:t>在实际使用汉语拼音时，无论是书写还是输入法中，“zi”都按照单个音节进行处理。例如，在教科书、词典以及各种中文教材中，“zi”总是作为一个单元出现，其后会标注相应的声调，如“zǐ”、“zì”等。这种处理方式不仅简化了学习过程，也保证了拼音与汉字之间的准确对应关系。</w:t>
      </w:r>
    </w:p>
    <w:p w14:paraId="77674CB2" w14:textId="77777777" w:rsidR="001808F6" w:rsidRDefault="001808F6">
      <w:pPr>
        <w:rPr>
          <w:rFonts w:hint="eastAsia"/>
        </w:rPr>
      </w:pPr>
    </w:p>
    <w:p w14:paraId="100364AE" w14:textId="77777777" w:rsidR="001808F6" w:rsidRDefault="00180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DC5CE" w14:textId="77777777" w:rsidR="001808F6" w:rsidRDefault="001808F6">
      <w:pPr>
        <w:rPr>
          <w:rFonts w:hint="eastAsia"/>
        </w:rPr>
      </w:pPr>
      <w:r>
        <w:rPr>
          <w:rFonts w:hint="eastAsia"/>
        </w:rPr>
        <w:t>最后的总结</w:t>
      </w:r>
    </w:p>
    <w:p w14:paraId="642ACD76" w14:textId="77777777" w:rsidR="001808F6" w:rsidRDefault="001808F6">
      <w:pPr>
        <w:rPr>
          <w:rFonts w:hint="eastAsia"/>
        </w:rPr>
      </w:pPr>
      <w:r>
        <w:rPr>
          <w:rFonts w:hint="eastAsia"/>
        </w:rPr>
        <w:t>“zi”在汉语拼音中是作为一个单音节来对待的，不被计算为两个拼音节。理解这一点对于正确掌握汉语拼音的规则非常重要，也有助于更准确地使用拼音进行中文的学习和交流。通过了解汉语拼音的这些细微之处，我们可以更好地欣赏到中文语言的独特魅力。</w:t>
      </w:r>
    </w:p>
    <w:p w14:paraId="2FE1C8BD" w14:textId="77777777" w:rsidR="001808F6" w:rsidRDefault="001808F6">
      <w:pPr>
        <w:rPr>
          <w:rFonts w:hint="eastAsia"/>
        </w:rPr>
      </w:pPr>
    </w:p>
    <w:p w14:paraId="1A338AB5" w14:textId="77777777" w:rsidR="001808F6" w:rsidRDefault="00180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94568" w14:textId="124C750F" w:rsidR="00451EF5" w:rsidRDefault="00451EF5"/>
    <w:sectPr w:rsidR="00451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F5"/>
    <w:rsid w:val="000A09D4"/>
    <w:rsid w:val="001808F6"/>
    <w:rsid w:val="0045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803A3-A754-46B8-AF15-2DE8C2EE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2025-06-03T12:59:00Z</dcterms:created>
  <dcterms:modified xsi:type="dcterms:W3CDTF">2025-06-03T12:59:00Z</dcterms:modified>
</cp:coreProperties>
</file>