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51F6D" w14:textId="77777777" w:rsidR="00C31B74" w:rsidRDefault="00C31B74">
      <w:pPr>
        <w:rPr>
          <w:rFonts w:hint="eastAsia"/>
        </w:rPr>
      </w:pPr>
      <w:r>
        <w:rPr>
          <w:rFonts w:hint="eastAsia"/>
        </w:rPr>
        <w:t>zhu是三的拼音节还是二的拼音节</w:t>
      </w:r>
    </w:p>
    <w:p w14:paraId="38FDB7A1" w14:textId="77777777" w:rsidR="00C31B74" w:rsidRDefault="00C31B74">
      <w:pPr>
        <w:rPr>
          <w:rFonts w:hint="eastAsia"/>
        </w:rPr>
      </w:pPr>
      <w:r>
        <w:rPr>
          <w:rFonts w:hint="eastAsia"/>
        </w:rPr>
        <w:t>在汉语拼音体系中，“zhu”是一个重要的声母与韵母结合而成的音节。根据《汉语拼音方案》的规定，这个音节可以被视为一个完整的拼音单位，它由声母“zh-”和韵母“-u”组成。值得注意的是，在讨论“zhu”时，我们实际上是在探讨它作为单个音节的地位，而不是直接对应于所谓的“三的拼音节”或“二的拼音节”。这样的描述并不符合汉语拼音的标准分类。</w:t>
      </w:r>
    </w:p>
    <w:p w14:paraId="0CEB4994" w14:textId="77777777" w:rsidR="00C31B74" w:rsidRDefault="00C31B74">
      <w:pPr>
        <w:rPr>
          <w:rFonts w:hint="eastAsia"/>
        </w:rPr>
      </w:pPr>
    </w:p>
    <w:p w14:paraId="76951580" w14:textId="77777777" w:rsidR="00C31B74" w:rsidRDefault="00C31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5CB55" w14:textId="77777777" w:rsidR="00C31B74" w:rsidRDefault="00C31B74">
      <w:pPr>
        <w:rPr>
          <w:rFonts w:hint="eastAsia"/>
        </w:rPr>
      </w:pPr>
      <w:r>
        <w:rPr>
          <w:rFonts w:hint="eastAsia"/>
        </w:rPr>
        <w:t>汉语拼音中的分类</w:t>
      </w:r>
    </w:p>
    <w:p w14:paraId="318BCD38" w14:textId="77777777" w:rsidR="00C31B74" w:rsidRDefault="00C31B74">
      <w:pPr>
        <w:rPr>
          <w:rFonts w:hint="eastAsia"/>
        </w:rPr>
      </w:pPr>
      <w:r>
        <w:rPr>
          <w:rFonts w:hint="eastAsia"/>
        </w:rPr>
        <w:t>汉语拼音的每个音节通常由声母（辅音开头）、韵母（元音主体）以及可能存在的声调构成。声调在汉语发音中至关重要，因为它能够改变词义。然而，“三的拼音节”或“二的拼音节”的说法并不是官方或者学术上对汉语拼音的分类方法。按照标准的汉语拼音规则，音节被划分为不同的组合，但不是以“三”或“二”来定义的。相反，这些数字更有可能是指四声中的第三声或第二声。</w:t>
      </w:r>
    </w:p>
    <w:p w14:paraId="254B03B8" w14:textId="77777777" w:rsidR="00C31B74" w:rsidRDefault="00C31B74">
      <w:pPr>
        <w:rPr>
          <w:rFonts w:hint="eastAsia"/>
        </w:rPr>
      </w:pPr>
    </w:p>
    <w:p w14:paraId="5C2C0293" w14:textId="77777777" w:rsidR="00C31B74" w:rsidRDefault="00C31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93355" w14:textId="77777777" w:rsidR="00C31B74" w:rsidRDefault="00C31B74">
      <w:pPr>
        <w:rPr>
          <w:rFonts w:hint="eastAsia"/>
        </w:rPr>
      </w:pPr>
      <w:r>
        <w:rPr>
          <w:rFonts w:hint="eastAsia"/>
        </w:rPr>
        <w:t>关于zhu的具体情况</w:t>
      </w:r>
    </w:p>
    <w:p w14:paraId="18CF84BA" w14:textId="77777777" w:rsidR="00C31B74" w:rsidRDefault="00C31B74">
      <w:pPr>
        <w:rPr>
          <w:rFonts w:hint="eastAsia"/>
        </w:rPr>
      </w:pPr>
      <w:r>
        <w:rPr>
          <w:rFonts w:hint="eastAsia"/>
        </w:rPr>
        <w:t>具体到“zhu”，它是一个合法的汉语拼音音节，可以带有一个、两个或四个声调符号，分别表示阴平、阳平、上声和去声。例如：“珠(zhū)”、“朱(zhú)”、“住(zhù)”。这里提到的声调才是区分同音字的主要方式之一。当人们说“三声”或“二声”的时候，他们指的是上声和阳平这两种声调形式，但这并不影响“zhu”作为一个独立音节的身份。</w:t>
      </w:r>
    </w:p>
    <w:p w14:paraId="2C289034" w14:textId="77777777" w:rsidR="00C31B74" w:rsidRDefault="00C31B74">
      <w:pPr>
        <w:rPr>
          <w:rFonts w:hint="eastAsia"/>
        </w:rPr>
      </w:pPr>
    </w:p>
    <w:p w14:paraId="0C862583" w14:textId="77777777" w:rsidR="00C31B74" w:rsidRDefault="00C31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F998F" w14:textId="77777777" w:rsidR="00C31B74" w:rsidRDefault="00C31B74">
      <w:pPr>
        <w:rPr>
          <w:rFonts w:hint="eastAsia"/>
        </w:rPr>
      </w:pPr>
      <w:r>
        <w:rPr>
          <w:rFonts w:hint="eastAsia"/>
        </w:rPr>
        <w:t>最后的总结：正确理解汉语拼音</w:t>
      </w:r>
    </w:p>
    <w:p w14:paraId="7E152C6F" w14:textId="77777777" w:rsidR="00C31B74" w:rsidRDefault="00C31B74">
      <w:pPr>
        <w:rPr>
          <w:rFonts w:hint="eastAsia"/>
        </w:rPr>
      </w:pPr>
      <w:r>
        <w:rPr>
          <w:rFonts w:hint="eastAsia"/>
        </w:rPr>
        <w:t>“zhu”既不是所谓的“三的拼音节”也不是“二的拼音节”。正确的理解应该是：“zhu”是一个包含特定声母和韵母的完整音节，并且它可以带有不同的声调，从而形成不同的汉字读音。对于学习者来说，掌握准确的拼音知识对于正确理解和使用中文非常重要。了解汉语拼音背后的逻辑和结构也有助于提高语言交流的有效性。</w:t>
      </w:r>
    </w:p>
    <w:p w14:paraId="51231ABC" w14:textId="77777777" w:rsidR="00C31B74" w:rsidRDefault="00C31B74">
      <w:pPr>
        <w:rPr>
          <w:rFonts w:hint="eastAsia"/>
        </w:rPr>
      </w:pPr>
    </w:p>
    <w:p w14:paraId="15B57BD8" w14:textId="77777777" w:rsidR="00C31B74" w:rsidRDefault="00C31B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A3BC9" w14:textId="4AC57F67" w:rsidR="00585E10" w:rsidRDefault="00585E10"/>
    <w:sectPr w:rsidR="00585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10"/>
    <w:rsid w:val="000A09D4"/>
    <w:rsid w:val="00585E10"/>
    <w:rsid w:val="00C3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58C78-7A9E-42D8-9C94-5BC25DBA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2025-06-03T13:17:00Z</dcterms:created>
  <dcterms:modified xsi:type="dcterms:W3CDTF">2025-06-03T13:17:00Z</dcterms:modified>
</cp:coreProperties>
</file>