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70B5" w14:textId="77777777" w:rsidR="00BE1D42" w:rsidRDefault="00BE1D42">
      <w:pPr>
        <w:rPr>
          <w:rFonts w:hint="eastAsia"/>
        </w:rPr>
      </w:pPr>
      <w:r>
        <w:rPr>
          <w:rFonts w:hint="eastAsia"/>
        </w:rPr>
        <w:t>yue是三的拼音节吗</w:t>
      </w:r>
    </w:p>
    <w:p w14:paraId="4DEE1E05" w14:textId="77777777" w:rsidR="00BE1D42" w:rsidRDefault="00BE1D42">
      <w:pPr>
        <w:rPr>
          <w:rFonts w:hint="eastAsia"/>
        </w:rPr>
      </w:pPr>
      <w:r>
        <w:rPr>
          <w:rFonts w:hint="eastAsia"/>
        </w:rPr>
        <w:t>汉语拼音作为汉字的注音工具，它在教育、交流以及推广普通话等方面扮演着至关重要的角色。拼音系统中的每一个字母和音节都有其特定的发音规则，对于学习中文的人来说，正确理解和使用这些规则是十分必要的。</w:t>
      </w:r>
    </w:p>
    <w:p w14:paraId="5274FB5E" w14:textId="77777777" w:rsidR="00BE1D42" w:rsidRDefault="00BE1D42">
      <w:pPr>
        <w:rPr>
          <w:rFonts w:hint="eastAsia"/>
        </w:rPr>
      </w:pPr>
    </w:p>
    <w:p w14:paraId="520853D1" w14:textId="77777777" w:rsidR="00BE1D42" w:rsidRDefault="00BE1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131D3" w14:textId="77777777" w:rsidR="00BE1D42" w:rsidRDefault="00BE1D42">
      <w:pPr>
        <w:rPr>
          <w:rFonts w:hint="eastAsia"/>
        </w:rPr>
      </w:pPr>
      <w:r>
        <w:rPr>
          <w:rFonts w:hint="eastAsia"/>
        </w:rPr>
        <w:t>yue的构成</w:t>
      </w:r>
    </w:p>
    <w:p w14:paraId="1823A0B2" w14:textId="77777777" w:rsidR="00BE1D42" w:rsidRDefault="00BE1D42">
      <w:pPr>
        <w:rPr>
          <w:rFonts w:hint="eastAsia"/>
        </w:rPr>
      </w:pPr>
      <w:r>
        <w:rPr>
          <w:rFonts w:hint="eastAsia"/>
        </w:rPr>
        <w:t>"yue" 是一个合法的汉语拼音音节，它由声母 "y" 和韵母 "ue" 组成。根据汉语拼音方案，当 "ue" 前面没有其他声母时，会用 "y" 来替代 "ü" 的开头，以避免两个元音相连的情况，同时 "y" 也起到了声母的作用。因此，“yue”实际上是“üe”的另一种写法。</w:t>
      </w:r>
    </w:p>
    <w:p w14:paraId="740BBBFA" w14:textId="77777777" w:rsidR="00BE1D42" w:rsidRDefault="00BE1D42">
      <w:pPr>
        <w:rPr>
          <w:rFonts w:hint="eastAsia"/>
        </w:rPr>
      </w:pPr>
    </w:p>
    <w:p w14:paraId="43E4B647" w14:textId="77777777" w:rsidR="00BE1D42" w:rsidRDefault="00BE1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D2B6E" w14:textId="77777777" w:rsidR="00BE1D42" w:rsidRDefault="00BE1D42">
      <w:pPr>
        <w:rPr>
          <w:rFonts w:hint="eastAsia"/>
        </w:rPr>
      </w:pPr>
      <w:r>
        <w:rPr>
          <w:rFonts w:hint="eastAsia"/>
        </w:rPr>
        <w:t>关于三声</w:t>
      </w:r>
    </w:p>
    <w:p w14:paraId="07FFE8B7" w14:textId="77777777" w:rsidR="00BE1D42" w:rsidRDefault="00BE1D42">
      <w:pPr>
        <w:rPr>
          <w:rFonts w:hint="eastAsia"/>
        </w:rPr>
      </w:pPr>
      <w:r>
        <w:rPr>
          <w:rFonts w:hint="eastAsia"/>
        </w:rPr>
        <w:t>在讨论 “yue” 是否为三声之前，我们需要了解汉语中四声的概念。汉语的每个音节都有四种不同的声调，分别是一声（阴平）、二声（阳平）、三声（上声）和四声（去声），这四种声调赋予了相同的音节以不同的含义。三声的特点在于它的音调先降后升，在语流中表现为一种曲折的声音变化。</w:t>
      </w:r>
    </w:p>
    <w:p w14:paraId="3E51541F" w14:textId="77777777" w:rsidR="00BE1D42" w:rsidRDefault="00BE1D42">
      <w:pPr>
        <w:rPr>
          <w:rFonts w:hint="eastAsia"/>
        </w:rPr>
      </w:pPr>
    </w:p>
    <w:p w14:paraId="2CE2DC9A" w14:textId="77777777" w:rsidR="00BE1D42" w:rsidRDefault="00BE1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8466" w14:textId="77777777" w:rsidR="00BE1D42" w:rsidRDefault="00BE1D42">
      <w:pPr>
        <w:rPr>
          <w:rFonts w:hint="eastAsia"/>
        </w:rPr>
      </w:pPr>
      <w:r>
        <w:rPr>
          <w:rFonts w:hint="eastAsia"/>
        </w:rPr>
        <w:t>yue的声调</w:t>
      </w:r>
    </w:p>
    <w:p w14:paraId="24D3647D" w14:textId="77777777" w:rsidR="00BE1D42" w:rsidRDefault="00BE1D42">
      <w:pPr>
        <w:rPr>
          <w:rFonts w:hint="eastAsia"/>
        </w:rPr>
      </w:pPr>
      <w:r>
        <w:rPr>
          <w:rFonts w:hint="eastAsia"/>
        </w:rPr>
        <w:t>“yue” 这个音节可以带有任何一种声调，包括一声、二声、三声或四声，具体取决于它所代表的汉字。例如，“月”字的拼音就是 “yue4”，属于第四声；而“乐”字（音乐之乐）的拼音是 “yue4”，同样也是第四声。因此，“yue” 可以是三声，但并不是说所有 “yue” 都一定是三声，这需要根据具体的汉字来确定。</w:t>
      </w:r>
    </w:p>
    <w:p w14:paraId="38451E6B" w14:textId="77777777" w:rsidR="00BE1D42" w:rsidRDefault="00BE1D42">
      <w:pPr>
        <w:rPr>
          <w:rFonts w:hint="eastAsia"/>
        </w:rPr>
      </w:pPr>
    </w:p>
    <w:p w14:paraId="572C4DD0" w14:textId="77777777" w:rsidR="00BE1D42" w:rsidRDefault="00BE1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CE358" w14:textId="77777777" w:rsidR="00BE1D42" w:rsidRDefault="00BE1D42">
      <w:pPr>
        <w:rPr>
          <w:rFonts w:hint="eastAsia"/>
        </w:rPr>
      </w:pPr>
      <w:r>
        <w:rPr>
          <w:rFonts w:hint="eastAsia"/>
        </w:rPr>
        <w:t>最后的总结</w:t>
      </w:r>
    </w:p>
    <w:p w14:paraId="07F1C17F" w14:textId="77777777" w:rsidR="00BE1D42" w:rsidRDefault="00BE1D42">
      <w:pPr>
        <w:rPr>
          <w:rFonts w:hint="eastAsia"/>
        </w:rPr>
      </w:pPr>
      <w:r>
        <w:rPr>
          <w:rFonts w:hint="eastAsia"/>
        </w:rPr>
        <w:t>“yue” 是一个有效的汉语拼音音节，它可以是三声，但这不是固定的，而是依赖于它所对应的汉字。汉语拼音体系复杂且精确，能够准确地反映汉字的发音特点，对于学习者来说，掌握正确的拼音规则有助于提高语言学习效率，更好地理解与运用中文。</w:t>
      </w:r>
    </w:p>
    <w:p w14:paraId="62929284" w14:textId="77777777" w:rsidR="00BE1D42" w:rsidRDefault="00BE1D42">
      <w:pPr>
        <w:rPr>
          <w:rFonts w:hint="eastAsia"/>
        </w:rPr>
      </w:pPr>
    </w:p>
    <w:p w14:paraId="599EBBD4" w14:textId="77777777" w:rsidR="00BE1D42" w:rsidRDefault="00BE1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7C0F" w14:textId="2C0BBEAD" w:rsidR="00B67892" w:rsidRDefault="00B67892"/>
    <w:sectPr w:rsidR="00B6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92"/>
    <w:rsid w:val="000A09D4"/>
    <w:rsid w:val="00B67892"/>
    <w:rsid w:val="00B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C385C-3D61-4E2D-B98A-4D7C2CC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