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A8E9" w14:textId="77777777" w:rsidR="00E72CCA" w:rsidRDefault="00E72CCA">
      <w:pPr>
        <w:rPr>
          <w:rFonts w:hint="eastAsia"/>
        </w:rPr>
      </w:pPr>
      <w:r>
        <w:rPr>
          <w:rFonts w:hint="eastAsia"/>
        </w:rPr>
        <w:t>t能和o相拼吗：探索拼音组合规则</w:t>
      </w:r>
    </w:p>
    <w:p w14:paraId="55BE2466" w14:textId="77777777" w:rsidR="00E72CCA" w:rsidRDefault="00E72CCA">
      <w:pPr>
        <w:rPr>
          <w:rFonts w:hint="eastAsia"/>
        </w:rPr>
      </w:pPr>
      <w:r>
        <w:rPr>
          <w:rFonts w:hint="eastAsia"/>
        </w:rPr>
        <w:t>在汉语拼音系统中，字母的组合并非随意为之，而是遵循一定的规则。对于“t”和“o”这两个字母来说，它们是否能够组成一个合法的拼音音节，是许多初学者可能会有的疑问。根据《汉语拼音方案》，我们可以找到答案。</w:t>
      </w:r>
    </w:p>
    <w:p w14:paraId="32880763" w14:textId="77777777" w:rsidR="00E72CCA" w:rsidRDefault="00E72CCA">
      <w:pPr>
        <w:rPr>
          <w:rFonts w:hint="eastAsia"/>
        </w:rPr>
      </w:pPr>
    </w:p>
    <w:p w14:paraId="622FCDE3" w14:textId="77777777" w:rsidR="00E72CCA" w:rsidRDefault="00E7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BFC8" w14:textId="77777777" w:rsidR="00E72CCA" w:rsidRDefault="00E72CCA">
      <w:pPr>
        <w:rPr>
          <w:rFonts w:hint="eastAsia"/>
        </w:rPr>
      </w:pPr>
      <w:r>
        <w:rPr>
          <w:rFonts w:hint="eastAsia"/>
        </w:rPr>
        <w:t>汉语拼音方案中的规定</w:t>
      </w:r>
    </w:p>
    <w:p w14:paraId="1E9418C6" w14:textId="77777777" w:rsidR="00E72CCA" w:rsidRDefault="00E72CCA">
      <w:pPr>
        <w:rPr>
          <w:rFonts w:hint="eastAsia"/>
        </w:rPr>
      </w:pPr>
      <w:r>
        <w:rPr>
          <w:rFonts w:hint="eastAsia"/>
        </w:rPr>
        <w:t>汉语拼音方案是中国官方颁布的一套用于标注汉字读音的系统，它规定了21个声母、35个韵母以及四个声调。在这个方案中，“t”作为声母之一，而“o”则属于单韵母。然而，并不是所有声母都能与所有韵母相拼。具体到“t”和“o”的情况，按照现行标准，它们之间不能直接相拼形成有效的音节。</w:t>
      </w:r>
    </w:p>
    <w:p w14:paraId="050C91C6" w14:textId="77777777" w:rsidR="00E72CCA" w:rsidRDefault="00E72CCA">
      <w:pPr>
        <w:rPr>
          <w:rFonts w:hint="eastAsia"/>
        </w:rPr>
      </w:pPr>
    </w:p>
    <w:p w14:paraId="31465ACA" w14:textId="77777777" w:rsidR="00E72CCA" w:rsidRDefault="00E7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4B738" w14:textId="77777777" w:rsidR="00E72CCA" w:rsidRDefault="00E72CCA">
      <w:pPr>
        <w:rPr>
          <w:rFonts w:hint="eastAsia"/>
        </w:rPr>
      </w:pPr>
      <w:r>
        <w:rPr>
          <w:rFonts w:hint="eastAsia"/>
        </w:rPr>
        <w:t>历史演变与例外情况</w:t>
      </w:r>
    </w:p>
    <w:p w14:paraId="5E2733E3" w14:textId="77777777" w:rsidR="00E72CCA" w:rsidRDefault="00E72CCA">
      <w:pPr>
        <w:rPr>
          <w:rFonts w:hint="eastAsia"/>
        </w:rPr>
      </w:pPr>
      <w:r>
        <w:rPr>
          <w:rFonts w:hint="eastAsia"/>
        </w:rPr>
        <w:t>尽管现在“to”不是一个合法的拼音组合，在历史上或方言中，我们或许可以找到不同的用法。例如，在一些地方方言或者古代文献里，可能会出现类似发音的现象，但这并不符合现代普通话的标准。随着语言的发展和社会的变化，未来也不排除会有新的拼音规则被提出，以适应语言发展的需要。</w:t>
      </w:r>
    </w:p>
    <w:p w14:paraId="5C869BBA" w14:textId="77777777" w:rsidR="00E72CCA" w:rsidRDefault="00E72CCA">
      <w:pPr>
        <w:rPr>
          <w:rFonts w:hint="eastAsia"/>
        </w:rPr>
      </w:pPr>
    </w:p>
    <w:p w14:paraId="333C8A9F" w14:textId="77777777" w:rsidR="00E72CCA" w:rsidRDefault="00E7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1160" w14:textId="77777777" w:rsidR="00E72CCA" w:rsidRDefault="00E72CCA">
      <w:pPr>
        <w:rPr>
          <w:rFonts w:hint="eastAsia"/>
        </w:rPr>
      </w:pPr>
      <w:r>
        <w:rPr>
          <w:rFonts w:hint="eastAsia"/>
        </w:rPr>
        <w:t>为什么t和o不能相拼？</w:t>
      </w:r>
    </w:p>
    <w:p w14:paraId="1EF1DE17" w14:textId="77777777" w:rsidR="00E72CCA" w:rsidRDefault="00E72CCA">
      <w:pPr>
        <w:rPr>
          <w:rFonts w:hint="eastAsia"/>
        </w:rPr>
      </w:pPr>
      <w:r>
        <w:rPr>
          <w:rFonts w:hint="eastAsia"/>
        </w:rPr>
        <w:t>从语音学角度来看，声母“t”是一个清辅音，发音时舌尖接触上齿龈，气流突然冲破阻碍发出声音；而韵母“o”的发音位置靠近口腔后部，嘴唇呈圆形。两者结合时，由于发音部位相差较大，且缺乏过渡性的元素（如介音），因此不易自然地连接在一起，这可能是它们不能相拼的原因之一。</w:t>
      </w:r>
    </w:p>
    <w:p w14:paraId="579156CE" w14:textId="77777777" w:rsidR="00E72CCA" w:rsidRDefault="00E72CCA">
      <w:pPr>
        <w:rPr>
          <w:rFonts w:hint="eastAsia"/>
        </w:rPr>
      </w:pPr>
    </w:p>
    <w:p w14:paraId="2F3DD929" w14:textId="77777777" w:rsidR="00E72CCA" w:rsidRDefault="00E7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5A40" w14:textId="77777777" w:rsidR="00E72CCA" w:rsidRDefault="00E72CCA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E84EA79" w14:textId="77777777" w:rsidR="00E72CCA" w:rsidRDefault="00E72CCA">
      <w:pPr>
        <w:rPr>
          <w:rFonts w:hint="eastAsia"/>
        </w:rPr>
      </w:pPr>
      <w:r>
        <w:rPr>
          <w:rFonts w:hint="eastAsia"/>
        </w:rPr>
        <w:t>了解哪些字母组合是可以接受的是学习汉语拼音的重要部分。正确的拼音不仅有助于准确地表达每个汉字的发音，而且对于提高阅读理解和口语交流能力也非常关键。通过掌握这些基本规则，学习者可以在书写和说话时更加自信和准确，同时也为深入学习中文打下坚实的基础。</w:t>
      </w:r>
    </w:p>
    <w:p w14:paraId="5D30BCBE" w14:textId="77777777" w:rsidR="00E72CCA" w:rsidRDefault="00E72CCA">
      <w:pPr>
        <w:rPr>
          <w:rFonts w:hint="eastAsia"/>
        </w:rPr>
      </w:pPr>
    </w:p>
    <w:p w14:paraId="094369BB" w14:textId="77777777" w:rsidR="00E72CCA" w:rsidRDefault="00E72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2343" w14:textId="77777777" w:rsidR="00E72CCA" w:rsidRDefault="00E72CCA">
      <w:pPr>
        <w:rPr>
          <w:rFonts w:hint="eastAsia"/>
        </w:rPr>
      </w:pPr>
      <w:r>
        <w:rPr>
          <w:rFonts w:hint="eastAsia"/>
        </w:rPr>
        <w:t>最后的总结</w:t>
      </w:r>
    </w:p>
    <w:p w14:paraId="0849A470" w14:textId="77777777" w:rsidR="00E72CCA" w:rsidRDefault="00E72CCA">
      <w:pPr>
        <w:rPr>
          <w:rFonts w:hint="eastAsia"/>
        </w:rPr>
      </w:pPr>
      <w:r>
        <w:rPr>
          <w:rFonts w:hint="eastAsia"/>
        </w:rPr>
        <w:t>“t”和“o”在标准的汉语拼音体系中是不能直接相拼的。这一规则反映了汉语语音系统的特性和结构，同时也是学习者应该牢记的基本知识之一。当然，语言是活的，随着时间推移，也许会有变化，但目前我们应该遵循现有的规范来进行学习和交流。</w:t>
      </w:r>
    </w:p>
    <w:p w14:paraId="108FD303" w14:textId="77777777" w:rsidR="00E72CCA" w:rsidRDefault="00E72CCA">
      <w:pPr>
        <w:rPr>
          <w:rFonts w:hint="eastAsia"/>
        </w:rPr>
      </w:pPr>
    </w:p>
    <w:p w14:paraId="7F77A2E3" w14:textId="77777777" w:rsidR="00E72CCA" w:rsidRDefault="00E72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80C2F" w14:textId="789ECEFC" w:rsidR="003E709A" w:rsidRDefault="003E709A"/>
    <w:sectPr w:rsidR="003E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A"/>
    <w:rsid w:val="000A09D4"/>
    <w:rsid w:val="003E709A"/>
    <w:rsid w:val="00E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5D8E-4C62-4ED4-A484-A5BE7DFD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