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BADF" w14:textId="77777777" w:rsidR="006604B0" w:rsidRDefault="006604B0">
      <w:pPr>
        <w:rPr>
          <w:rFonts w:hint="eastAsia"/>
        </w:rPr>
      </w:pPr>
      <w:r>
        <w:rPr>
          <w:rFonts w:hint="eastAsia"/>
        </w:rPr>
        <w:t>Si Tian的拼音</w:t>
      </w:r>
    </w:p>
    <w:p w14:paraId="7B999B70" w14:textId="77777777" w:rsidR="006604B0" w:rsidRDefault="006604B0">
      <w:pPr>
        <w:rPr>
          <w:rFonts w:hint="eastAsia"/>
        </w:rPr>
      </w:pPr>
      <w:r>
        <w:rPr>
          <w:rFonts w:hint="eastAsia"/>
        </w:rPr>
        <w:t>Si Tian（司天）在汉语拼音中，可以解读为“司”(sī)和“天”(tiān)两个音节。汉语拼音是中华人民共和国官方颁布的一种拉丁字母拼写法，用来表示标准普通话的发音。它不仅是中国孩子学习汉字发音的重要工具，也是外国人学习中文语音的入门钥匙。对于Si Tian来说，这个名字蕴含着丰富的文化意义，而我们今天将通过几个方面来深入探讨这个名字背后的故事。</w:t>
      </w:r>
    </w:p>
    <w:p w14:paraId="77056B3B" w14:textId="77777777" w:rsidR="006604B0" w:rsidRDefault="006604B0">
      <w:pPr>
        <w:rPr>
          <w:rFonts w:hint="eastAsia"/>
        </w:rPr>
      </w:pPr>
    </w:p>
    <w:p w14:paraId="755B9E45" w14:textId="77777777" w:rsidR="006604B0" w:rsidRDefault="00660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4749B" w14:textId="77777777" w:rsidR="006604B0" w:rsidRDefault="006604B0">
      <w:pPr>
        <w:rPr>
          <w:rFonts w:hint="eastAsia"/>
        </w:rPr>
      </w:pPr>
      <w:r>
        <w:rPr>
          <w:rFonts w:hint="eastAsia"/>
        </w:rPr>
        <w:t>历史背景</w:t>
      </w:r>
    </w:p>
    <w:p w14:paraId="72DF8CAF" w14:textId="77777777" w:rsidR="006604B0" w:rsidRDefault="006604B0">
      <w:pPr>
        <w:rPr>
          <w:rFonts w:hint="eastAsia"/>
        </w:rPr>
      </w:pPr>
      <w:r>
        <w:rPr>
          <w:rFonts w:hint="eastAsia"/>
        </w:rPr>
        <w:t>在中国古代，“司天”一词有着特殊的意义。它指的是古代负责观测天文现象、预测天气变化，并据此进行占卜以指导帝王决策的官员。这些官员通常拥有深厚的天文知识，他们通过观察星象的变化来预示国家的命运。因此，“司天”这个职位在古代中国政治生活中扮演了不可或缺的角色，体现了古人对自然规律与人类活动之间关系的独特理解。</w:t>
      </w:r>
    </w:p>
    <w:p w14:paraId="793A56A0" w14:textId="77777777" w:rsidR="006604B0" w:rsidRDefault="006604B0">
      <w:pPr>
        <w:rPr>
          <w:rFonts w:hint="eastAsia"/>
        </w:rPr>
      </w:pPr>
    </w:p>
    <w:p w14:paraId="5DAAEEF3" w14:textId="77777777" w:rsidR="006604B0" w:rsidRDefault="00660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B621D" w14:textId="77777777" w:rsidR="006604B0" w:rsidRDefault="006604B0">
      <w:pPr>
        <w:rPr>
          <w:rFonts w:hint="eastAsia"/>
        </w:rPr>
      </w:pPr>
      <w:r>
        <w:rPr>
          <w:rFonts w:hint="eastAsia"/>
        </w:rPr>
        <w:t>文化象征</w:t>
      </w:r>
    </w:p>
    <w:p w14:paraId="0C27B8F6" w14:textId="77777777" w:rsidR="006604B0" w:rsidRDefault="006604B0">
      <w:pPr>
        <w:rPr>
          <w:rFonts w:hint="eastAsia"/>
        </w:rPr>
      </w:pPr>
      <w:r>
        <w:rPr>
          <w:rFonts w:hint="eastAsia"/>
        </w:rPr>
        <w:t>从文化的角度来看，“司天”不仅仅是一个官职名称，它还象征着人们对自然力量的敬畏之心以及追求和谐共生的理想。在中国传统文化中，天被视为至高无上的存在，主宰着世间万物的发展变化。而“司天”的职责便是理解和传达天意，使得人间秩序能够顺应天道而行。这种思想反映了中国古代哲学中“天人合一”的理念，强调人类应当尊重自然法则，与环境保持良好互动。</w:t>
      </w:r>
    </w:p>
    <w:p w14:paraId="7CA31311" w14:textId="77777777" w:rsidR="006604B0" w:rsidRDefault="006604B0">
      <w:pPr>
        <w:rPr>
          <w:rFonts w:hint="eastAsia"/>
        </w:rPr>
      </w:pPr>
    </w:p>
    <w:p w14:paraId="2A1BFEB2" w14:textId="77777777" w:rsidR="006604B0" w:rsidRDefault="00660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A2160" w14:textId="77777777" w:rsidR="006604B0" w:rsidRDefault="006604B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915D3F2" w14:textId="77777777" w:rsidR="006604B0" w:rsidRDefault="006604B0">
      <w:pPr>
        <w:rPr>
          <w:rFonts w:hint="eastAsia"/>
        </w:rPr>
      </w:pPr>
      <w:r>
        <w:rPr>
          <w:rFonts w:hint="eastAsia"/>
        </w:rPr>
        <w:t>随着时代的发展，“司天”这一古老概念逐渐淡出了人们的视野，但在现代社会中依然能找到它的影子。例如，在气象预报领域，科学家们利用先进的技术手段继续承担着类似“司天”的角色——预测天气情况，为公众提供出行建议；在环境保护方面，人们也越来越重视生态平衡的重要性，努力践行可持续发展的理念。可以说，“司天”所代表的精神内核并没有消失，而是以新的形式融入到了当代社会之中。</w:t>
      </w:r>
    </w:p>
    <w:p w14:paraId="111C5E97" w14:textId="77777777" w:rsidR="006604B0" w:rsidRDefault="006604B0">
      <w:pPr>
        <w:rPr>
          <w:rFonts w:hint="eastAsia"/>
        </w:rPr>
      </w:pPr>
    </w:p>
    <w:p w14:paraId="3BA7D74C" w14:textId="77777777" w:rsidR="006604B0" w:rsidRDefault="00660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1F7F2" w14:textId="77777777" w:rsidR="006604B0" w:rsidRDefault="006604B0">
      <w:pPr>
        <w:rPr>
          <w:rFonts w:hint="eastAsia"/>
        </w:rPr>
      </w:pPr>
      <w:r>
        <w:rPr>
          <w:rFonts w:hint="eastAsia"/>
        </w:rPr>
        <w:t>个人命名的选择</w:t>
      </w:r>
    </w:p>
    <w:p w14:paraId="1A257BE5" w14:textId="77777777" w:rsidR="006604B0" w:rsidRDefault="006604B0">
      <w:pPr>
        <w:rPr>
          <w:rFonts w:hint="eastAsia"/>
        </w:rPr>
      </w:pPr>
      <w:r>
        <w:rPr>
          <w:rFonts w:hint="eastAsia"/>
        </w:rPr>
        <w:t>当父母选择给孩子起名为“Si Tian”时，或许是对这份古老智慧和美好愿景的一种传承。这样的名字不仅承载着家族期望，更寄托了对孩子未来成长的美好祝愿：希望他/她能够像古代“司天”一样聪明睿智，懂得如何正确地认识世界、适应变化；同时也具备保护自然、关爱地球的责任感。“Si Tian”这个名字既是对传统文化的致敬，也是对未来生活的美好期许。</w:t>
      </w:r>
    </w:p>
    <w:p w14:paraId="71AA2F47" w14:textId="77777777" w:rsidR="006604B0" w:rsidRDefault="006604B0">
      <w:pPr>
        <w:rPr>
          <w:rFonts w:hint="eastAsia"/>
        </w:rPr>
      </w:pPr>
    </w:p>
    <w:p w14:paraId="6675E72D" w14:textId="77777777" w:rsidR="006604B0" w:rsidRDefault="00660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A9710" w14:textId="77777777" w:rsidR="006604B0" w:rsidRDefault="006604B0">
      <w:pPr>
        <w:rPr>
          <w:rFonts w:hint="eastAsia"/>
        </w:rPr>
      </w:pPr>
      <w:r>
        <w:rPr>
          <w:rFonts w:hint="eastAsia"/>
        </w:rPr>
        <w:t>最后的总结</w:t>
      </w:r>
    </w:p>
    <w:p w14:paraId="329DB5E2" w14:textId="77777777" w:rsidR="006604B0" w:rsidRDefault="006604B0">
      <w:pPr>
        <w:rPr>
          <w:rFonts w:hint="eastAsia"/>
        </w:rPr>
      </w:pPr>
      <w:r>
        <w:rPr>
          <w:rFonts w:hint="eastAsia"/>
        </w:rPr>
        <w:t>“Si Tian”的拼音虽然简单，但它背后却蕴含着深厚的历史文化底蕴。从古代官职到文化象征，再到现代社会的应用和个人命名的选择，“司天”这个词见证了中国社会变迁的也传递了一种永恒的价值观——即人类应该与自然和谐共处，共同创造更加美好的明天。无论是过去还是现在，“司天”所体现的理念都值得我们去思考和实践。</w:t>
      </w:r>
    </w:p>
    <w:p w14:paraId="224041CB" w14:textId="77777777" w:rsidR="006604B0" w:rsidRDefault="006604B0">
      <w:pPr>
        <w:rPr>
          <w:rFonts w:hint="eastAsia"/>
        </w:rPr>
      </w:pPr>
    </w:p>
    <w:p w14:paraId="368708D3" w14:textId="77777777" w:rsidR="006604B0" w:rsidRDefault="00660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34190" w14:textId="1628CE82" w:rsidR="00510B9E" w:rsidRDefault="00510B9E"/>
    <w:sectPr w:rsidR="00510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9E"/>
    <w:rsid w:val="000A09D4"/>
    <w:rsid w:val="00510B9E"/>
    <w:rsid w:val="006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A00DF-55F8-4979-A4A2-DC39603B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