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27D8" w14:textId="77777777" w:rsidR="002B2BAC" w:rsidRDefault="002B2BAC">
      <w:pPr>
        <w:rPr>
          <w:rFonts w:hint="eastAsia"/>
        </w:rPr>
      </w:pPr>
      <w:r>
        <w:rPr>
          <w:rFonts w:hint="eastAsia"/>
        </w:rPr>
        <w:t>qi：拼音声调的多样面貌</w:t>
      </w:r>
    </w:p>
    <w:p w14:paraId="1347562D" w14:textId="77777777" w:rsidR="002B2BAC" w:rsidRDefault="002B2BAC">
      <w:pPr>
        <w:rPr>
          <w:rFonts w:hint="eastAsia"/>
        </w:rPr>
      </w:pPr>
      <w:r>
        <w:rPr>
          <w:rFonts w:hint="eastAsia"/>
        </w:rPr>
        <w:t>在汉语的广阔世界里，"qi"是一个非常有趣且多变的拼音。它就像一位拥有多种面孔的演员，在不同的语境和词组中扮演着截然不同的角色。根据四个基本声调的变化，"qi"可以表达出从具体到抽象的各种概念，每一个声调背后都隐藏着一段独特的故事和文化内涵。</w:t>
      </w:r>
    </w:p>
    <w:p w14:paraId="4EA4FF3E" w14:textId="77777777" w:rsidR="002B2BAC" w:rsidRDefault="002B2BAC">
      <w:pPr>
        <w:rPr>
          <w:rFonts w:hint="eastAsia"/>
        </w:rPr>
      </w:pPr>
    </w:p>
    <w:p w14:paraId="0C66EB4C" w14:textId="77777777" w:rsidR="002B2BAC" w:rsidRDefault="002B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9A3F" w14:textId="77777777" w:rsidR="002B2BAC" w:rsidRDefault="002B2BAC">
      <w:pPr>
        <w:rPr>
          <w:rFonts w:hint="eastAsia"/>
        </w:rPr>
      </w:pPr>
      <w:r>
        <w:rPr>
          <w:rFonts w:hint="eastAsia"/>
        </w:rPr>
        <w:t>一声（阴平）—— qi1</w:t>
      </w:r>
    </w:p>
    <w:p w14:paraId="00CDD1B9" w14:textId="77777777" w:rsidR="002B2BAC" w:rsidRDefault="002B2BAC">
      <w:pPr>
        <w:rPr>
          <w:rFonts w:hint="eastAsia"/>
        </w:rPr>
      </w:pPr>
      <w:r>
        <w:rPr>
          <w:rFonts w:hint="eastAsia"/>
        </w:rPr>
        <w:t>当"qi"处于第一声时，我们首先想到的是“其”。作为代词，“其”是中文中不可或缺的一部分，它可以表示第三人称单数或复数，也可以用来指代事物。“棋”也是一声，它不仅仅是一种游戏，更是一项蕴含着深刻哲理的艺术形式。围棋、象棋等各类棋艺，不仅考验着人们的智慧，还体现了中国传统文化中的战略思维和处世哲学。</w:t>
      </w:r>
    </w:p>
    <w:p w14:paraId="7B37B217" w14:textId="77777777" w:rsidR="002B2BAC" w:rsidRDefault="002B2BAC">
      <w:pPr>
        <w:rPr>
          <w:rFonts w:hint="eastAsia"/>
        </w:rPr>
      </w:pPr>
    </w:p>
    <w:p w14:paraId="0CD32433" w14:textId="77777777" w:rsidR="002B2BAC" w:rsidRDefault="002B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3180B" w14:textId="77777777" w:rsidR="002B2BAC" w:rsidRDefault="002B2BAC">
      <w:pPr>
        <w:rPr>
          <w:rFonts w:hint="eastAsia"/>
        </w:rPr>
      </w:pPr>
      <w:r>
        <w:rPr>
          <w:rFonts w:hint="eastAsia"/>
        </w:rPr>
        <w:t>二声（阳平）—— qi2</w:t>
      </w:r>
    </w:p>
    <w:p w14:paraId="5CC56955" w14:textId="77777777" w:rsidR="002B2BAC" w:rsidRDefault="002B2BAC">
      <w:pPr>
        <w:rPr>
          <w:rFonts w:hint="eastAsia"/>
        </w:rPr>
      </w:pPr>
      <w:r>
        <w:rPr>
          <w:rFonts w:hint="eastAsia"/>
        </w:rPr>
        <w:t>第二声的"qi"则带来了诸如“奇”这样的字眼。“奇”意味着不平凡、特别的事物。在中国文学作品中，常常会用“奇”来形容那些超乎寻常的人物或者事件。比如《西游记》里的孙悟空，就是个充满奇幻色彩的角色。“起”也是二声，象征着开始、升起的动作，代表着新的希望和起点。</w:t>
      </w:r>
    </w:p>
    <w:p w14:paraId="2EFC93D5" w14:textId="77777777" w:rsidR="002B2BAC" w:rsidRDefault="002B2BAC">
      <w:pPr>
        <w:rPr>
          <w:rFonts w:hint="eastAsia"/>
        </w:rPr>
      </w:pPr>
    </w:p>
    <w:p w14:paraId="278767E0" w14:textId="77777777" w:rsidR="002B2BAC" w:rsidRDefault="002B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0E66D" w14:textId="77777777" w:rsidR="002B2BAC" w:rsidRDefault="002B2BAC">
      <w:pPr>
        <w:rPr>
          <w:rFonts w:hint="eastAsia"/>
        </w:rPr>
      </w:pPr>
      <w:r>
        <w:rPr>
          <w:rFonts w:hint="eastAsia"/>
        </w:rPr>
        <w:t>三声（上声）—— qi3</w:t>
      </w:r>
    </w:p>
    <w:p w14:paraId="54E9FF9C" w14:textId="77777777" w:rsidR="002B2BAC" w:rsidRDefault="002B2BAC">
      <w:pPr>
        <w:rPr>
          <w:rFonts w:hint="eastAsia"/>
        </w:rPr>
      </w:pPr>
      <w:r>
        <w:rPr>
          <w:rFonts w:hint="eastAsia"/>
        </w:rPr>
        <w:t>进入第三声领域，我们会遇到像“你”这样日常交流中最常用的词汇之一。这个小小的字承载着人与人之间沟通的桥梁作用。除了“你”，还有“气”，它涵盖了从生理上的呼吸到情感上的生气、志气等多个层面的意义。中国古代哲学家们对“气”的探讨从未停止过，认为它是构成宇宙万物的基本元素之一。</w:t>
      </w:r>
    </w:p>
    <w:p w14:paraId="085A1FD0" w14:textId="77777777" w:rsidR="002B2BAC" w:rsidRDefault="002B2BAC">
      <w:pPr>
        <w:rPr>
          <w:rFonts w:hint="eastAsia"/>
        </w:rPr>
      </w:pPr>
    </w:p>
    <w:p w14:paraId="37C8D3C5" w14:textId="77777777" w:rsidR="002B2BAC" w:rsidRDefault="002B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BAB3" w14:textId="77777777" w:rsidR="002B2BAC" w:rsidRDefault="002B2BAC">
      <w:pPr>
        <w:rPr>
          <w:rFonts w:hint="eastAsia"/>
        </w:rPr>
      </w:pPr>
      <w:r>
        <w:rPr>
          <w:rFonts w:hint="eastAsia"/>
        </w:rPr>
        <w:t>四声（去声）—— qi4</w:t>
      </w:r>
    </w:p>
    <w:p w14:paraId="7D41613B" w14:textId="77777777" w:rsidR="002B2BAC" w:rsidRDefault="002B2BAC">
      <w:pPr>
        <w:rPr>
          <w:rFonts w:hint="eastAsia"/>
        </w:rPr>
      </w:pPr>
      <w:r>
        <w:rPr>
          <w:rFonts w:hint="eastAsia"/>
        </w:rPr>
        <w:t>最后一声的"qi"为我们展现了诸如“弃”之类的词语。“弃”表达了放弃、丢弃的意思，在生活中既有正面也有负面的应用场景。有时候，懂得适时地放下一些东西，才能更好地前行。而“器”同样属于四声，它指的是盛装物品的器具，从简单的陶罐到复杂的科学仪器，每一件都是人类文明进步的见证者。</w:t>
      </w:r>
    </w:p>
    <w:p w14:paraId="2C57FE4F" w14:textId="77777777" w:rsidR="002B2BAC" w:rsidRDefault="002B2BAC">
      <w:pPr>
        <w:rPr>
          <w:rFonts w:hint="eastAsia"/>
        </w:rPr>
      </w:pPr>
    </w:p>
    <w:p w14:paraId="62D3ABF9" w14:textId="77777777" w:rsidR="002B2BAC" w:rsidRDefault="002B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03E8" w14:textId="77777777" w:rsidR="002B2BAC" w:rsidRDefault="002B2BAC">
      <w:pPr>
        <w:rPr>
          <w:rFonts w:hint="eastAsia"/>
        </w:rPr>
      </w:pPr>
      <w:r>
        <w:rPr>
          <w:rFonts w:hint="eastAsia"/>
        </w:rPr>
        <w:t>最后的总结</w:t>
      </w:r>
    </w:p>
    <w:p w14:paraId="254EAE79" w14:textId="77777777" w:rsidR="002B2BAC" w:rsidRDefault="002B2BAC">
      <w:pPr>
        <w:rPr>
          <w:rFonts w:hint="eastAsia"/>
        </w:rPr>
      </w:pPr>
      <w:r>
        <w:rPr>
          <w:rFonts w:hint="eastAsia"/>
        </w:rPr>
        <w:t>通过探索"qi"这个小小拼音符号下的不同声调变化，我们可以窥见汉语语言文化的博大精深。每个声调所代表的汉字及其意义，就如同拼图的一块块碎片，组合起来构成了丰富多彩的语言画卷。无论是日常生活还是文学创作，这些看似简单的音符都在讲述着自己的故事，等待着人们去聆听、去发现。</w:t>
      </w:r>
    </w:p>
    <w:p w14:paraId="405E82A1" w14:textId="77777777" w:rsidR="002B2BAC" w:rsidRDefault="002B2BAC">
      <w:pPr>
        <w:rPr>
          <w:rFonts w:hint="eastAsia"/>
        </w:rPr>
      </w:pPr>
    </w:p>
    <w:p w14:paraId="41BE589A" w14:textId="77777777" w:rsidR="002B2BAC" w:rsidRDefault="002B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688D7" w14:textId="04C62D23" w:rsidR="0084346A" w:rsidRDefault="0084346A"/>
    <w:sectPr w:rsidR="0084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6A"/>
    <w:rsid w:val="000A09D4"/>
    <w:rsid w:val="002B2BAC"/>
    <w:rsid w:val="008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E4D8-4375-4A51-AF9F-5BA61A92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