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55D9" w14:textId="77777777" w:rsidR="00E20390" w:rsidRDefault="00E20390">
      <w:pPr>
        <w:rPr>
          <w:rFonts w:hint="eastAsia"/>
        </w:rPr>
      </w:pPr>
    </w:p>
    <w:p w14:paraId="584C859D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派的拼音的所有汉字</w:t>
      </w:r>
    </w:p>
    <w:p w14:paraId="6DE18DE7" w14:textId="77777777" w:rsidR="00E20390" w:rsidRDefault="00E20390">
      <w:pPr>
        <w:rPr>
          <w:rFonts w:hint="eastAsia"/>
        </w:rPr>
      </w:pPr>
    </w:p>
    <w:p w14:paraId="08E06A96" w14:textId="77777777" w:rsidR="00E20390" w:rsidRDefault="00E20390">
      <w:pPr>
        <w:rPr>
          <w:rFonts w:hint="eastAsia"/>
        </w:rPr>
      </w:pPr>
    </w:p>
    <w:p w14:paraId="69B29612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在汉语中，“派”的拼音涵盖了多种不同的汉字，每个字都有其独特的意义和用法。本文将探讨这些汉字，并深入介绍它们的历史背景、文化含义以及现代应用。</w:t>
      </w:r>
    </w:p>
    <w:p w14:paraId="012C8E08" w14:textId="77777777" w:rsidR="00E20390" w:rsidRDefault="00E20390">
      <w:pPr>
        <w:rPr>
          <w:rFonts w:hint="eastAsia"/>
        </w:rPr>
      </w:pPr>
    </w:p>
    <w:p w14:paraId="43B5D1E8" w14:textId="77777777" w:rsidR="00E20390" w:rsidRDefault="00E20390">
      <w:pPr>
        <w:rPr>
          <w:rFonts w:hint="eastAsia"/>
        </w:rPr>
      </w:pPr>
    </w:p>
    <w:p w14:paraId="60DE8609" w14:textId="77777777" w:rsidR="00E20390" w:rsidRDefault="00E20390">
      <w:pPr>
        <w:rPr>
          <w:rFonts w:hint="eastAsia"/>
        </w:rPr>
      </w:pPr>
    </w:p>
    <w:p w14:paraId="5D34380C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基本释义与历史渊源</w:t>
      </w:r>
    </w:p>
    <w:p w14:paraId="2350CEF0" w14:textId="77777777" w:rsidR="00E20390" w:rsidRDefault="00E20390">
      <w:pPr>
        <w:rPr>
          <w:rFonts w:hint="eastAsia"/>
        </w:rPr>
      </w:pPr>
    </w:p>
    <w:p w14:paraId="4BD6B190" w14:textId="77777777" w:rsidR="00E20390" w:rsidRDefault="00E20390">
      <w:pPr>
        <w:rPr>
          <w:rFonts w:hint="eastAsia"/>
        </w:rPr>
      </w:pPr>
    </w:p>
    <w:p w14:paraId="3111F737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“派”这个字本身具有多层含义，包括但不限于宗派、学派、风格等意思。从历史上看，“派”字最早出现于古代文献中，用来指代水的分流或是分支，随着时间的发展，其含义逐渐扩展至社会、思想等领域。例如，在《说文解字》中，“派”被解释为“水分流也”，这表明了它最初的自然现象指向。</w:t>
      </w:r>
    </w:p>
    <w:p w14:paraId="270BD015" w14:textId="77777777" w:rsidR="00E20390" w:rsidRDefault="00E20390">
      <w:pPr>
        <w:rPr>
          <w:rFonts w:hint="eastAsia"/>
        </w:rPr>
      </w:pPr>
    </w:p>
    <w:p w14:paraId="5F45CFC8" w14:textId="77777777" w:rsidR="00E20390" w:rsidRDefault="00E20390">
      <w:pPr>
        <w:rPr>
          <w:rFonts w:hint="eastAsia"/>
        </w:rPr>
      </w:pPr>
    </w:p>
    <w:p w14:paraId="228A309D" w14:textId="77777777" w:rsidR="00E20390" w:rsidRDefault="00E20390">
      <w:pPr>
        <w:rPr>
          <w:rFonts w:hint="eastAsia"/>
        </w:rPr>
      </w:pPr>
    </w:p>
    <w:p w14:paraId="4F8F8A53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不同领域的应用</w:t>
      </w:r>
    </w:p>
    <w:p w14:paraId="1CAAEB7B" w14:textId="77777777" w:rsidR="00E20390" w:rsidRDefault="00E20390">
      <w:pPr>
        <w:rPr>
          <w:rFonts w:hint="eastAsia"/>
        </w:rPr>
      </w:pPr>
    </w:p>
    <w:p w14:paraId="1C05C939" w14:textId="77777777" w:rsidR="00E20390" w:rsidRDefault="00E20390">
      <w:pPr>
        <w:rPr>
          <w:rFonts w:hint="eastAsia"/>
        </w:rPr>
      </w:pPr>
    </w:p>
    <w:p w14:paraId="58308DB0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在现代社会，“派”不仅用于描述具体的事物或概念，还广泛应用于各种抽象领域。比如，“画派”指的是绘画艺术中的不同流派，像印象派、立体派等；而在政治和社会学中，“派系”则代表了组织内部的不同集团或势力。“派对”作为英语单词“party”的音译词，已经融入到了现代汉语中，体现了中外文化交流的结果。</w:t>
      </w:r>
    </w:p>
    <w:p w14:paraId="17F2019C" w14:textId="77777777" w:rsidR="00E20390" w:rsidRDefault="00E20390">
      <w:pPr>
        <w:rPr>
          <w:rFonts w:hint="eastAsia"/>
        </w:rPr>
      </w:pPr>
    </w:p>
    <w:p w14:paraId="09B7670A" w14:textId="77777777" w:rsidR="00E20390" w:rsidRDefault="00E20390">
      <w:pPr>
        <w:rPr>
          <w:rFonts w:hint="eastAsia"/>
        </w:rPr>
      </w:pPr>
    </w:p>
    <w:p w14:paraId="6CAE0024" w14:textId="77777777" w:rsidR="00E20390" w:rsidRDefault="00E20390">
      <w:pPr>
        <w:rPr>
          <w:rFonts w:hint="eastAsia"/>
        </w:rPr>
      </w:pPr>
    </w:p>
    <w:p w14:paraId="75FDB15A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语言与文化的交融</w:t>
      </w:r>
    </w:p>
    <w:p w14:paraId="5FA07F0F" w14:textId="77777777" w:rsidR="00E20390" w:rsidRDefault="00E20390">
      <w:pPr>
        <w:rPr>
          <w:rFonts w:hint="eastAsia"/>
        </w:rPr>
      </w:pPr>
    </w:p>
    <w:p w14:paraId="024446B9" w14:textId="77777777" w:rsidR="00E20390" w:rsidRDefault="00E20390">
      <w:pPr>
        <w:rPr>
          <w:rFonts w:hint="eastAsia"/>
        </w:rPr>
      </w:pPr>
    </w:p>
    <w:p w14:paraId="0528689A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随着全球化的加速，越来越多的外来词汇通过音译的方式进入汉语体系，成为汉语的一部分。“派”字在此过程中扮演了一个桥梁的角色，连接着东西方文化。例如，“披萨派”（pizza pie）这样的词汇组合，既保留了原汁原味的文化特色，又便于中国民众理解和接受。</w:t>
      </w:r>
    </w:p>
    <w:p w14:paraId="3FC3586F" w14:textId="77777777" w:rsidR="00E20390" w:rsidRDefault="00E20390">
      <w:pPr>
        <w:rPr>
          <w:rFonts w:hint="eastAsia"/>
        </w:rPr>
      </w:pPr>
    </w:p>
    <w:p w14:paraId="4419517C" w14:textId="77777777" w:rsidR="00E20390" w:rsidRDefault="00E20390">
      <w:pPr>
        <w:rPr>
          <w:rFonts w:hint="eastAsia"/>
        </w:rPr>
      </w:pPr>
    </w:p>
    <w:p w14:paraId="361A3678" w14:textId="77777777" w:rsidR="00E20390" w:rsidRDefault="00E20390">
      <w:pPr>
        <w:rPr>
          <w:rFonts w:hint="eastAsia"/>
        </w:rPr>
      </w:pPr>
    </w:p>
    <w:p w14:paraId="23D4E3DD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034B1" w14:textId="77777777" w:rsidR="00E20390" w:rsidRDefault="00E20390">
      <w:pPr>
        <w:rPr>
          <w:rFonts w:hint="eastAsia"/>
        </w:rPr>
      </w:pPr>
    </w:p>
    <w:p w14:paraId="224BC068" w14:textId="77777777" w:rsidR="00E20390" w:rsidRDefault="00E20390">
      <w:pPr>
        <w:rPr>
          <w:rFonts w:hint="eastAsia"/>
        </w:rPr>
      </w:pPr>
    </w:p>
    <w:p w14:paraId="46CDDCB4" w14:textId="77777777" w:rsidR="00E20390" w:rsidRDefault="00E20390">
      <w:pPr>
        <w:rPr>
          <w:rFonts w:hint="eastAsia"/>
        </w:rPr>
      </w:pPr>
      <w:r>
        <w:rPr>
          <w:rFonts w:hint="eastAsia"/>
        </w:rPr>
        <w:tab/>
        <w:t>“派”的拼音所涵盖的汉字及其衍生出来的众多词汇，展示了汉语丰富的表现力和包容性。无论是历史悠久的传统用法，还是与时俱进的新创词汇，“派”都在不断地丰富和发展着汉语的语言宝库。通过对这些汉字的学习和理解，我们不仅能更深刻地体会到汉语的魅力，也能更好地把握时代脉搏，促进跨文化交流。</w:t>
      </w:r>
    </w:p>
    <w:p w14:paraId="163E0B04" w14:textId="77777777" w:rsidR="00E20390" w:rsidRDefault="00E20390">
      <w:pPr>
        <w:rPr>
          <w:rFonts w:hint="eastAsia"/>
        </w:rPr>
      </w:pPr>
    </w:p>
    <w:p w14:paraId="65F12F4A" w14:textId="77777777" w:rsidR="00E20390" w:rsidRDefault="00E20390">
      <w:pPr>
        <w:rPr>
          <w:rFonts w:hint="eastAsia"/>
        </w:rPr>
      </w:pPr>
    </w:p>
    <w:p w14:paraId="2ED5DBFD" w14:textId="77777777" w:rsidR="00E20390" w:rsidRDefault="00E20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6BDFE" w14:textId="70B019AC" w:rsidR="007D20DE" w:rsidRDefault="007D20DE"/>
    <w:sectPr w:rsidR="007D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DE"/>
    <w:rsid w:val="000A09D4"/>
    <w:rsid w:val="007D20DE"/>
    <w:rsid w:val="00E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A4815-41D9-47A1-AE05-C585D97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