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F370" w14:textId="77777777" w:rsidR="00E45E9E" w:rsidRDefault="00E45E9E">
      <w:pPr>
        <w:rPr>
          <w:rFonts w:hint="eastAsia"/>
        </w:rPr>
      </w:pPr>
      <w:r>
        <w:rPr>
          <w:rFonts w:hint="eastAsia"/>
        </w:rPr>
        <w:t>Mei Mei De Pin Yin</w:t>
      </w:r>
    </w:p>
    <w:p w14:paraId="4B8D6911" w14:textId="77777777" w:rsidR="00E45E9E" w:rsidRDefault="00E45E9E">
      <w:pPr>
        <w:rPr>
          <w:rFonts w:hint="eastAsia"/>
        </w:rPr>
      </w:pPr>
      <w:r>
        <w:rPr>
          <w:rFonts w:hint="eastAsia"/>
        </w:rPr>
        <w:t>在中文的拼音体系中，“霉霉”的拼音为“méi méi”。然而，这个名字并非是传统汉语中的词汇，而是中国粉丝给一位国际知名音乐人起的昵称。这位音乐人便是Taylor Alison Swift，泰勒·斯威夫特，被亲切地称为“霉霉”。这个独特的昵称不仅体现了粉丝对她的喜爱，也反映了中文网络语言的趣味性。</w:t>
      </w:r>
    </w:p>
    <w:p w14:paraId="48222C74" w14:textId="77777777" w:rsidR="00E45E9E" w:rsidRDefault="00E45E9E">
      <w:pPr>
        <w:rPr>
          <w:rFonts w:hint="eastAsia"/>
        </w:rPr>
      </w:pPr>
    </w:p>
    <w:p w14:paraId="22CD6F08" w14:textId="77777777" w:rsidR="00E45E9E" w:rsidRDefault="00E45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EE364" w14:textId="77777777" w:rsidR="00E45E9E" w:rsidRDefault="00E45E9E">
      <w:pPr>
        <w:rPr>
          <w:rFonts w:hint="eastAsia"/>
        </w:rPr>
      </w:pPr>
      <w:r>
        <w:rPr>
          <w:rFonts w:hint="eastAsia"/>
        </w:rPr>
        <w:t>从乡村到流行：泰勒·斯威夫特的转型</w:t>
      </w:r>
    </w:p>
    <w:p w14:paraId="4B0D6994" w14:textId="77777777" w:rsidR="00E45E9E" w:rsidRDefault="00E45E9E">
      <w:pPr>
        <w:rPr>
          <w:rFonts w:hint="eastAsia"/>
        </w:rPr>
      </w:pPr>
      <w:r>
        <w:rPr>
          <w:rFonts w:hint="eastAsia"/>
        </w:rPr>
        <w:t>Taylor Swift最初以乡村音乐歌手的身份进入大众视野，她的首张同名专辑《Taylor Swift》发行于2006年，迅速在美国市场获得了巨大的成功。Swift以其真诚的歌词和动人的旋律赢得了广大听众的心。随着事业的发展，她逐渐向流行音乐领域扩展，2014年发布的专辑《1989》标志着她正式告别乡村音乐，全面转向流行乐。这一转变让她的音乐风格更加多样化，同时也吸引了更多不同类型的听众。</w:t>
      </w:r>
    </w:p>
    <w:p w14:paraId="5638D95E" w14:textId="77777777" w:rsidR="00E45E9E" w:rsidRDefault="00E45E9E">
      <w:pPr>
        <w:rPr>
          <w:rFonts w:hint="eastAsia"/>
        </w:rPr>
      </w:pPr>
    </w:p>
    <w:p w14:paraId="046F998B" w14:textId="77777777" w:rsidR="00E45E9E" w:rsidRDefault="00E45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9CED" w14:textId="77777777" w:rsidR="00E45E9E" w:rsidRDefault="00E45E9E">
      <w:pPr>
        <w:rPr>
          <w:rFonts w:hint="eastAsia"/>
        </w:rPr>
      </w:pPr>
      <w:r>
        <w:rPr>
          <w:rFonts w:hint="eastAsia"/>
        </w:rPr>
        <w:t>多样化的音乐才华</w:t>
      </w:r>
    </w:p>
    <w:p w14:paraId="174BC8CE" w14:textId="77777777" w:rsidR="00E45E9E" w:rsidRDefault="00E45E9E">
      <w:pPr>
        <w:rPr>
          <w:rFonts w:hint="eastAsia"/>
        </w:rPr>
      </w:pPr>
      <w:r>
        <w:rPr>
          <w:rFonts w:hint="eastAsia"/>
        </w:rPr>
        <w:t>作为一位多才多艺的艺术家，Taylor不仅仅局限于演唱和创作歌曲。她在音乐视频导演、表演艺术等方面也有着非凡的表现。例如，她亲自执导了部分音乐视频，并且在多个颁奖典礼上展现了出色的舞台表现力。Swift还积极参与社会活动，通过自己的影响力支持各种公益事业，包括教育、性别平等以及LGBTQ+权利等。</w:t>
      </w:r>
    </w:p>
    <w:p w14:paraId="66AFA182" w14:textId="77777777" w:rsidR="00E45E9E" w:rsidRDefault="00E45E9E">
      <w:pPr>
        <w:rPr>
          <w:rFonts w:hint="eastAsia"/>
        </w:rPr>
      </w:pPr>
    </w:p>
    <w:p w14:paraId="2ED1FDF3" w14:textId="77777777" w:rsidR="00E45E9E" w:rsidRDefault="00E45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DF5E" w14:textId="77777777" w:rsidR="00E45E9E" w:rsidRDefault="00E45E9E">
      <w:pPr>
        <w:rPr>
          <w:rFonts w:hint="eastAsia"/>
        </w:rPr>
      </w:pPr>
      <w:r>
        <w:rPr>
          <w:rFonts w:hint="eastAsia"/>
        </w:rPr>
        <w:t>与中国的缘分</w:t>
      </w:r>
    </w:p>
    <w:p w14:paraId="624D38D5" w14:textId="77777777" w:rsidR="00E45E9E" w:rsidRDefault="00E45E9E">
      <w:pPr>
        <w:rPr>
          <w:rFonts w:hint="eastAsia"/>
        </w:rPr>
      </w:pPr>
      <w:r>
        <w:rPr>
          <w:rFonts w:hint="eastAsia"/>
        </w:rPr>
        <w:t>虽然Taylor Swift是一位美国歌手，但她与中国有着特殊的缘分。“霉霉”这个称呼就是最好的证明，它拉近了她与中国歌迷之间的距离。除了昵称外，Swift也曾多次在中国举办演唱会，每一次都受到了热烈欢迎。她的音乐跨越了文化和语言的障碍，在全球范围内拥有无数忠实粉丝，其中包括大量来自中国的支持者。</w:t>
      </w:r>
    </w:p>
    <w:p w14:paraId="1D4708B3" w14:textId="77777777" w:rsidR="00E45E9E" w:rsidRDefault="00E45E9E">
      <w:pPr>
        <w:rPr>
          <w:rFonts w:hint="eastAsia"/>
        </w:rPr>
      </w:pPr>
    </w:p>
    <w:p w14:paraId="410F22DB" w14:textId="77777777" w:rsidR="00E45E9E" w:rsidRDefault="00E45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E68D" w14:textId="77777777" w:rsidR="00E45E9E" w:rsidRDefault="00E45E9E">
      <w:pPr>
        <w:rPr>
          <w:rFonts w:hint="eastAsia"/>
        </w:rPr>
      </w:pPr>
      <w:r>
        <w:rPr>
          <w:rFonts w:hint="eastAsia"/>
        </w:rPr>
        <w:t>持续的影响</w:t>
      </w:r>
    </w:p>
    <w:p w14:paraId="39FC3B83" w14:textId="77777777" w:rsidR="00E45E9E" w:rsidRDefault="00E45E9E">
      <w:pPr>
        <w:rPr>
          <w:rFonts w:hint="eastAsia"/>
        </w:rPr>
      </w:pPr>
      <w:r>
        <w:rPr>
          <w:rFonts w:hint="eastAsia"/>
        </w:rPr>
        <w:t>即使在快速变化的音乐行业中，Taylor Swift依然保持着强大的影响力。她的音乐作品经常占据各大音乐榜单的前列位置，同时也在社交媒体平台上保持着极高的人气。Swift不断地突破自我，尝试新的音乐风格和技术，使得她的职业生涯充满了无限可能。对于全球数以亿计的粉丝来说，“霉霉”不仅仅是一个名字或昵称，更代表着他们心中那份对音乐和梦想的热爱与追求。</w:t>
      </w:r>
    </w:p>
    <w:p w14:paraId="0CC52420" w14:textId="77777777" w:rsidR="00E45E9E" w:rsidRDefault="00E45E9E">
      <w:pPr>
        <w:rPr>
          <w:rFonts w:hint="eastAsia"/>
        </w:rPr>
      </w:pPr>
    </w:p>
    <w:p w14:paraId="7A18A1CB" w14:textId="77777777" w:rsidR="00E45E9E" w:rsidRDefault="00E45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0EA31" w14:textId="0207A384" w:rsidR="006918BD" w:rsidRDefault="006918BD"/>
    <w:sectPr w:rsidR="0069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BD"/>
    <w:rsid w:val="002908F1"/>
    <w:rsid w:val="006918BD"/>
    <w:rsid w:val="00E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BDB6-F679-4968-BF7B-FE65DAEA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