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3B93" w14:textId="77777777" w:rsidR="00543AD8" w:rsidRDefault="00543AD8">
      <w:pPr>
        <w:rPr>
          <w:rFonts w:hint="eastAsia"/>
        </w:rPr>
      </w:pPr>
      <w:r>
        <w:rPr>
          <w:rFonts w:hint="eastAsia"/>
        </w:rPr>
        <w:t>迪的组词和的拼音</w:t>
      </w:r>
    </w:p>
    <w:p w14:paraId="55FDBD52" w14:textId="77777777" w:rsidR="00543AD8" w:rsidRDefault="00543AD8">
      <w:pPr>
        <w:rPr>
          <w:rFonts w:hint="eastAsia"/>
        </w:rPr>
      </w:pPr>
      <w:r>
        <w:rPr>
          <w:rFonts w:hint="eastAsia"/>
        </w:rPr>
        <w:t>在汉语的世界里，每个汉字都有着丰富的含义和多种组合方式，今天我们将探索“迪”字的魅力。它不仅是一个简单的字符，更是一座连接过去与现在、传统与创新的文化桥梁。“迪”的拼音为 dí，这个发音简单明快，让人联想到明亮、直接的感觉。</w:t>
      </w:r>
    </w:p>
    <w:p w14:paraId="0DE14422" w14:textId="77777777" w:rsidR="00543AD8" w:rsidRDefault="00543AD8">
      <w:pPr>
        <w:rPr>
          <w:rFonts w:hint="eastAsia"/>
        </w:rPr>
      </w:pPr>
    </w:p>
    <w:p w14:paraId="0647EBA7" w14:textId="77777777" w:rsidR="00543AD8" w:rsidRDefault="00543AD8">
      <w:pPr>
        <w:rPr>
          <w:rFonts w:hint="eastAsia"/>
        </w:rPr>
      </w:pPr>
      <w:r>
        <w:rPr>
          <w:rFonts w:hint="eastAsia"/>
        </w:rPr>
        <w:t xml:space="preserve"> </w:t>
      </w:r>
    </w:p>
    <w:p w14:paraId="6AD58F14" w14:textId="77777777" w:rsidR="00543AD8" w:rsidRDefault="00543AD8">
      <w:pPr>
        <w:rPr>
          <w:rFonts w:hint="eastAsia"/>
        </w:rPr>
      </w:pPr>
      <w:r>
        <w:rPr>
          <w:rFonts w:hint="eastAsia"/>
        </w:rPr>
        <w:t>迪：光明与引领</w:t>
      </w:r>
    </w:p>
    <w:p w14:paraId="5595261F" w14:textId="77777777" w:rsidR="00543AD8" w:rsidRDefault="00543AD8">
      <w:pPr>
        <w:rPr>
          <w:rFonts w:hint="eastAsia"/>
        </w:rPr>
      </w:pPr>
      <w:r>
        <w:rPr>
          <w:rFonts w:hint="eastAsia"/>
        </w:rPr>
        <w:t>“迪”字从意义上讲，通常与光亮、引导相关。比如，在古文中，“迪”可以表示启迪智慧、照亮前路的意思。现代汉语中，我们常说的“启迪”，就是指开启心智，引导人们走向正确的方向。这种引导不仅仅是物理上的，更多的是精神层面的指引，如思想启蒙、艺术启发等。</w:t>
      </w:r>
    </w:p>
    <w:p w14:paraId="3188BA77" w14:textId="77777777" w:rsidR="00543AD8" w:rsidRDefault="00543AD8">
      <w:pPr>
        <w:rPr>
          <w:rFonts w:hint="eastAsia"/>
        </w:rPr>
      </w:pPr>
    </w:p>
    <w:p w14:paraId="1C73FCE4" w14:textId="77777777" w:rsidR="00543AD8" w:rsidRDefault="00543AD8">
      <w:pPr>
        <w:rPr>
          <w:rFonts w:hint="eastAsia"/>
        </w:rPr>
      </w:pPr>
      <w:r>
        <w:rPr>
          <w:rFonts w:hint="eastAsia"/>
        </w:rPr>
        <w:t xml:space="preserve"> </w:t>
      </w:r>
    </w:p>
    <w:p w14:paraId="6C0D858F" w14:textId="77777777" w:rsidR="00543AD8" w:rsidRDefault="00543AD8">
      <w:pPr>
        <w:rPr>
          <w:rFonts w:hint="eastAsia"/>
        </w:rPr>
      </w:pPr>
      <w:r>
        <w:rPr>
          <w:rFonts w:hint="eastAsia"/>
        </w:rPr>
        <w:t>迪的组词丰富多样</w:t>
      </w:r>
    </w:p>
    <w:p w14:paraId="1B8F7CC5" w14:textId="77777777" w:rsidR="00543AD8" w:rsidRDefault="00543AD8">
      <w:pPr>
        <w:rPr>
          <w:rFonts w:hint="eastAsia"/>
        </w:rPr>
      </w:pPr>
      <w:r>
        <w:rPr>
          <w:rFonts w:hint="eastAsia"/>
        </w:rPr>
        <w:t>在日常生活中，“迪”的组词非常广泛，涉及到社会生活的各个方面。例如，当我们提到“迪斯科”（disco）时，这个词是从英语借来的，但已经完全融入了汉语语境，成为年轻人喜爱的一种音乐风格和舞蹈形式。而“迪厅”则是指举办此类活动的场所。“迪化”一词曾经是新疆乌鲁木齐的旧称，承载着一段历史的记忆。</w:t>
      </w:r>
    </w:p>
    <w:p w14:paraId="5393EE3A" w14:textId="77777777" w:rsidR="00543AD8" w:rsidRDefault="00543AD8">
      <w:pPr>
        <w:rPr>
          <w:rFonts w:hint="eastAsia"/>
        </w:rPr>
      </w:pPr>
    </w:p>
    <w:p w14:paraId="0FD8B419" w14:textId="77777777" w:rsidR="00543AD8" w:rsidRDefault="00543AD8">
      <w:pPr>
        <w:rPr>
          <w:rFonts w:hint="eastAsia"/>
        </w:rPr>
      </w:pPr>
      <w:r>
        <w:rPr>
          <w:rFonts w:hint="eastAsia"/>
        </w:rPr>
        <w:t xml:space="preserve"> </w:t>
      </w:r>
    </w:p>
    <w:p w14:paraId="1E699716" w14:textId="77777777" w:rsidR="00543AD8" w:rsidRDefault="00543AD8">
      <w:pPr>
        <w:rPr>
          <w:rFonts w:hint="eastAsia"/>
        </w:rPr>
      </w:pPr>
      <w:r>
        <w:rPr>
          <w:rFonts w:hint="eastAsia"/>
        </w:rPr>
        <w:t>文化交融中的迪</w:t>
      </w:r>
    </w:p>
    <w:p w14:paraId="3742B668" w14:textId="77777777" w:rsidR="00543AD8" w:rsidRDefault="00543AD8">
      <w:pPr>
        <w:rPr>
          <w:rFonts w:hint="eastAsia"/>
        </w:rPr>
      </w:pPr>
      <w:r>
        <w:rPr>
          <w:rFonts w:hint="eastAsia"/>
        </w:rPr>
        <w:t>随着时代的发展，“迪”也出现在许多新创造的词汇中，反映出了文化交流和融合的趋势。像“迪士尼”（Disney），作为全球闻名的家庭娱乐品牌，其名字在中国也被亲切地称为“迪斯尼”。这样的例子还有很多，它们既保留了外来文化的特色，又适应了汉语表达的习惯，成为跨文化交流的生动见证。</w:t>
      </w:r>
    </w:p>
    <w:p w14:paraId="1847DA3E" w14:textId="77777777" w:rsidR="00543AD8" w:rsidRDefault="00543AD8">
      <w:pPr>
        <w:rPr>
          <w:rFonts w:hint="eastAsia"/>
        </w:rPr>
      </w:pPr>
    </w:p>
    <w:p w14:paraId="7895DC1C" w14:textId="77777777" w:rsidR="00543AD8" w:rsidRDefault="00543AD8">
      <w:pPr>
        <w:rPr>
          <w:rFonts w:hint="eastAsia"/>
        </w:rPr>
      </w:pPr>
      <w:r>
        <w:rPr>
          <w:rFonts w:hint="eastAsia"/>
        </w:rPr>
        <w:t xml:space="preserve"> </w:t>
      </w:r>
    </w:p>
    <w:p w14:paraId="6F3BA451" w14:textId="77777777" w:rsidR="00543AD8" w:rsidRDefault="00543AD8">
      <w:pPr>
        <w:rPr>
          <w:rFonts w:hint="eastAsia"/>
        </w:rPr>
      </w:pPr>
      <w:r>
        <w:rPr>
          <w:rFonts w:hint="eastAsia"/>
        </w:rPr>
        <w:t>迪字在人名中的应用</w:t>
      </w:r>
    </w:p>
    <w:p w14:paraId="6691A221" w14:textId="77777777" w:rsidR="00543AD8" w:rsidRDefault="00543AD8">
      <w:pPr>
        <w:rPr>
          <w:rFonts w:hint="eastAsia"/>
        </w:rPr>
      </w:pPr>
      <w:r>
        <w:rPr>
          <w:rFonts w:hint="eastAsia"/>
        </w:rPr>
        <w:t>“迪”字还经常被用作人名或艺名的一部分，象征着希望孩子能够拥有明亮的未来和领导才能。比如著名歌手王力宏的英文名是 Leehom Wang，但在中文环境中他有时也会被称为“迪宏”。再如，知名演员迪丽热巴的名字就包含了“迪”字，寓意美好且独特，体现了父母对她未来的美好祝愿。</w:t>
      </w:r>
    </w:p>
    <w:p w14:paraId="036EFCE2" w14:textId="77777777" w:rsidR="00543AD8" w:rsidRDefault="00543AD8">
      <w:pPr>
        <w:rPr>
          <w:rFonts w:hint="eastAsia"/>
        </w:rPr>
      </w:pPr>
    </w:p>
    <w:p w14:paraId="0D41ABBB" w14:textId="77777777" w:rsidR="00543AD8" w:rsidRDefault="00543AD8">
      <w:pPr>
        <w:rPr>
          <w:rFonts w:hint="eastAsia"/>
        </w:rPr>
      </w:pPr>
      <w:r>
        <w:rPr>
          <w:rFonts w:hint="eastAsia"/>
        </w:rPr>
        <w:t xml:space="preserve"> </w:t>
      </w:r>
    </w:p>
    <w:p w14:paraId="7DFAFC80" w14:textId="77777777" w:rsidR="00543AD8" w:rsidRDefault="00543AD8">
      <w:pPr>
        <w:rPr>
          <w:rFonts w:hint="eastAsia"/>
        </w:rPr>
      </w:pPr>
      <w:r>
        <w:rPr>
          <w:rFonts w:hint="eastAsia"/>
        </w:rPr>
        <w:t>最后的总结</w:t>
      </w:r>
    </w:p>
    <w:p w14:paraId="7F6BADDB" w14:textId="77777777" w:rsidR="00543AD8" w:rsidRDefault="00543AD8">
      <w:pPr>
        <w:rPr>
          <w:rFonts w:hint="eastAsia"/>
        </w:rPr>
      </w:pPr>
      <w:r>
        <w:rPr>
          <w:rFonts w:hint="eastAsia"/>
        </w:rPr>
        <w:t>“迪”不仅仅是一个汉字，它背后蕴含着深厚的文化底蕴和无限的可能性。无论是作为单独使用的文字还是与其他字组成的新词，“迪”都在不断地展现着它的生命力，并随着时代的变迁赋予新的意义。通过了解“迪”的拼音和组词，我们可以更好地理解汉语的魅力以及它如何在保持传统的同时拥抱变化。</w:t>
      </w:r>
    </w:p>
    <w:p w14:paraId="6449D5E5" w14:textId="77777777" w:rsidR="00543AD8" w:rsidRDefault="00543AD8">
      <w:pPr>
        <w:rPr>
          <w:rFonts w:hint="eastAsia"/>
        </w:rPr>
      </w:pPr>
    </w:p>
    <w:p w14:paraId="2BFEC4B4" w14:textId="77777777" w:rsidR="00543AD8" w:rsidRDefault="00543AD8">
      <w:pPr>
        <w:rPr>
          <w:rFonts w:hint="eastAsia"/>
        </w:rPr>
      </w:pPr>
      <w:r>
        <w:rPr>
          <w:rFonts w:hint="eastAsia"/>
        </w:rPr>
        <w:t>本文是由懂得生活网（dongdeshenghuo.com）为大家创作</w:t>
      </w:r>
    </w:p>
    <w:p w14:paraId="41C4F0BF" w14:textId="7F9FAEB8" w:rsidR="00F26CFC" w:rsidRDefault="00F26CFC"/>
    <w:sectPr w:rsidR="00F26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FC"/>
    <w:rsid w:val="00543AD8"/>
    <w:rsid w:val="005D4F92"/>
    <w:rsid w:val="00F2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2B15E7-CA38-4698-A18A-C815C055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CFC"/>
    <w:rPr>
      <w:rFonts w:cstheme="majorBidi"/>
      <w:color w:val="2F5496" w:themeColor="accent1" w:themeShade="BF"/>
      <w:sz w:val="28"/>
      <w:szCs w:val="28"/>
    </w:rPr>
  </w:style>
  <w:style w:type="character" w:customStyle="1" w:styleId="50">
    <w:name w:val="标题 5 字符"/>
    <w:basedOn w:val="a0"/>
    <w:link w:val="5"/>
    <w:uiPriority w:val="9"/>
    <w:semiHidden/>
    <w:rsid w:val="00F26CFC"/>
    <w:rPr>
      <w:rFonts w:cstheme="majorBidi"/>
      <w:color w:val="2F5496" w:themeColor="accent1" w:themeShade="BF"/>
      <w:sz w:val="24"/>
    </w:rPr>
  </w:style>
  <w:style w:type="character" w:customStyle="1" w:styleId="60">
    <w:name w:val="标题 6 字符"/>
    <w:basedOn w:val="a0"/>
    <w:link w:val="6"/>
    <w:uiPriority w:val="9"/>
    <w:semiHidden/>
    <w:rsid w:val="00F26CFC"/>
    <w:rPr>
      <w:rFonts w:cstheme="majorBidi"/>
      <w:b/>
      <w:bCs/>
      <w:color w:val="2F5496" w:themeColor="accent1" w:themeShade="BF"/>
    </w:rPr>
  </w:style>
  <w:style w:type="character" w:customStyle="1" w:styleId="70">
    <w:name w:val="标题 7 字符"/>
    <w:basedOn w:val="a0"/>
    <w:link w:val="7"/>
    <w:uiPriority w:val="9"/>
    <w:semiHidden/>
    <w:rsid w:val="00F26CFC"/>
    <w:rPr>
      <w:rFonts w:cstheme="majorBidi"/>
      <w:b/>
      <w:bCs/>
      <w:color w:val="595959" w:themeColor="text1" w:themeTint="A6"/>
    </w:rPr>
  </w:style>
  <w:style w:type="character" w:customStyle="1" w:styleId="80">
    <w:name w:val="标题 8 字符"/>
    <w:basedOn w:val="a0"/>
    <w:link w:val="8"/>
    <w:uiPriority w:val="9"/>
    <w:semiHidden/>
    <w:rsid w:val="00F26CFC"/>
    <w:rPr>
      <w:rFonts w:cstheme="majorBidi"/>
      <w:color w:val="595959" w:themeColor="text1" w:themeTint="A6"/>
    </w:rPr>
  </w:style>
  <w:style w:type="character" w:customStyle="1" w:styleId="90">
    <w:name w:val="标题 9 字符"/>
    <w:basedOn w:val="a0"/>
    <w:link w:val="9"/>
    <w:uiPriority w:val="9"/>
    <w:semiHidden/>
    <w:rsid w:val="00F26CFC"/>
    <w:rPr>
      <w:rFonts w:eastAsiaTheme="majorEastAsia" w:cstheme="majorBidi"/>
      <w:color w:val="595959" w:themeColor="text1" w:themeTint="A6"/>
    </w:rPr>
  </w:style>
  <w:style w:type="paragraph" w:styleId="a3">
    <w:name w:val="Title"/>
    <w:basedOn w:val="a"/>
    <w:next w:val="a"/>
    <w:link w:val="a4"/>
    <w:uiPriority w:val="10"/>
    <w:qFormat/>
    <w:rsid w:val="00F26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CFC"/>
    <w:pPr>
      <w:spacing w:before="160"/>
      <w:jc w:val="center"/>
    </w:pPr>
    <w:rPr>
      <w:i/>
      <w:iCs/>
      <w:color w:val="404040" w:themeColor="text1" w:themeTint="BF"/>
    </w:rPr>
  </w:style>
  <w:style w:type="character" w:customStyle="1" w:styleId="a8">
    <w:name w:val="引用 字符"/>
    <w:basedOn w:val="a0"/>
    <w:link w:val="a7"/>
    <w:uiPriority w:val="29"/>
    <w:rsid w:val="00F26CFC"/>
    <w:rPr>
      <w:i/>
      <w:iCs/>
      <w:color w:val="404040" w:themeColor="text1" w:themeTint="BF"/>
    </w:rPr>
  </w:style>
  <w:style w:type="paragraph" w:styleId="a9">
    <w:name w:val="List Paragraph"/>
    <w:basedOn w:val="a"/>
    <w:uiPriority w:val="34"/>
    <w:qFormat/>
    <w:rsid w:val="00F26CFC"/>
    <w:pPr>
      <w:ind w:left="720"/>
      <w:contextualSpacing/>
    </w:pPr>
  </w:style>
  <w:style w:type="character" w:styleId="aa">
    <w:name w:val="Intense Emphasis"/>
    <w:basedOn w:val="a0"/>
    <w:uiPriority w:val="21"/>
    <w:qFormat/>
    <w:rsid w:val="00F26CFC"/>
    <w:rPr>
      <w:i/>
      <w:iCs/>
      <w:color w:val="2F5496" w:themeColor="accent1" w:themeShade="BF"/>
    </w:rPr>
  </w:style>
  <w:style w:type="paragraph" w:styleId="ab">
    <w:name w:val="Intense Quote"/>
    <w:basedOn w:val="a"/>
    <w:next w:val="a"/>
    <w:link w:val="ac"/>
    <w:uiPriority w:val="30"/>
    <w:qFormat/>
    <w:rsid w:val="00F26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CFC"/>
    <w:rPr>
      <w:i/>
      <w:iCs/>
      <w:color w:val="2F5496" w:themeColor="accent1" w:themeShade="BF"/>
    </w:rPr>
  </w:style>
  <w:style w:type="character" w:styleId="ad">
    <w:name w:val="Intense Reference"/>
    <w:basedOn w:val="a0"/>
    <w:uiPriority w:val="32"/>
    <w:qFormat/>
    <w:rsid w:val="00F26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