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FDC9" w14:textId="77777777" w:rsidR="00406A67" w:rsidRDefault="00406A67">
      <w:pPr>
        <w:rPr>
          <w:rFonts w:hint="eastAsia"/>
        </w:rPr>
      </w:pPr>
      <w:r>
        <w:rPr>
          <w:rFonts w:hint="eastAsia"/>
        </w:rPr>
        <w:t>觅食的拼音怎么写</w:t>
      </w:r>
    </w:p>
    <w:p w14:paraId="6FFB4426" w14:textId="77777777" w:rsidR="00406A67" w:rsidRDefault="00406A67">
      <w:pPr>
        <w:rPr>
          <w:rFonts w:hint="eastAsia"/>
        </w:rPr>
      </w:pPr>
      <w:r>
        <w:rPr>
          <w:rFonts w:hint="eastAsia"/>
        </w:rPr>
        <w:t>在汉语拼音中，“觅食”的拼音写作“mì shí”。这两个字分别对应着不同的音节，其中“觅”读作第四声，意味着寻找；而“食”同样读作第四声，指的是食物。当这两个汉字结合在一起时，它们描绘了一个生动的画面：生物为了生存而在环境中搜寻可以食用的东西。这种行为是自然界中普遍存在的现象，不仅限于人类，也包括动物王国中的所有成员。</w:t>
      </w:r>
    </w:p>
    <w:p w14:paraId="61782432" w14:textId="77777777" w:rsidR="00406A67" w:rsidRDefault="00406A67">
      <w:pPr>
        <w:rPr>
          <w:rFonts w:hint="eastAsia"/>
        </w:rPr>
      </w:pPr>
    </w:p>
    <w:p w14:paraId="0E1B4083" w14:textId="77777777" w:rsidR="00406A67" w:rsidRDefault="00406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B6E3D" w14:textId="77777777" w:rsidR="00406A67" w:rsidRDefault="00406A67">
      <w:pPr>
        <w:rPr>
          <w:rFonts w:hint="eastAsia"/>
        </w:rPr>
      </w:pPr>
      <w:r>
        <w:rPr>
          <w:rFonts w:hint="eastAsia"/>
        </w:rPr>
        <w:t>觅食行为的重要性</w:t>
      </w:r>
    </w:p>
    <w:p w14:paraId="0809BBAC" w14:textId="77777777" w:rsidR="00406A67" w:rsidRDefault="00406A67">
      <w:pPr>
        <w:rPr>
          <w:rFonts w:hint="eastAsia"/>
        </w:rPr>
      </w:pPr>
      <w:r>
        <w:rPr>
          <w:rFonts w:hint="eastAsia"/>
        </w:rPr>
        <w:t>觅食是所有生命体维持自身能量和营养需求的基本活动之一。对于野生动物而言，这一过程充满了挑战与不确定性。每天，它们必须花费大量的时间和精力去探索栖息地内的每一个角落，以确保能够找到足够的食物来支撑生命活动。从清晨到日暮，觅食不仅是动物们日常生活的重心，也是其生存竞争的重要组成部分。在这个过程中，动物们发展出了各种各样的策略和技术，比如候鸟的迁徙、猎豹的速度追逐以及蜜蜂的花间舞蹈等，这些都体现了大自然的智慧。</w:t>
      </w:r>
    </w:p>
    <w:p w14:paraId="2F451487" w14:textId="77777777" w:rsidR="00406A67" w:rsidRDefault="00406A67">
      <w:pPr>
        <w:rPr>
          <w:rFonts w:hint="eastAsia"/>
        </w:rPr>
      </w:pPr>
    </w:p>
    <w:p w14:paraId="6534C9EA" w14:textId="77777777" w:rsidR="00406A67" w:rsidRDefault="00406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7D27D" w14:textId="77777777" w:rsidR="00406A67" w:rsidRDefault="00406A67">
      <w:pPr>
        <w:rPr>
          <w:rFonts w:hint="eastAsia"/>
        </w:rPr>
      </w:pPr>
      <w:r>
        <w:rPr>
          <w:rFonts w:hint="eastAsia"/>
        </w:rPr>
        <w:t>人类早期的觅食方式</w:t>
      </w:r>
    </w:p>
    <w:p w14:paraId="68E03BE8" w14:textId="77777777" w:rsidR="00406A67" w:rsidRDefault="00406A67">
      <w:pPr>
        <w:rPr>
          <w:rFonts w:hint="eastAsia"/>
        </w:rPr>
      </w:pPr>
      <w:r>
        <w:rPr>
          <w:rFonts w:hint="eastAsia"/>
        </w:rPr>
        <w:t>回顾历史，我们不难发现，在农业文明兴起之前，我们的祖先过着采集和狩猎的生活。那时的人类依赖自然环境提供的资源为生，他们根据季节变化选择不同的觅食地点，并利用简单的工具如石斧、弓箭等进行捕猎或采集植物果实。随着时间推移，人们逐渐学会了种植农作物和驯养家畜，这标志着从原始社会向农耕文明转变的一个重要里程碑。然而，在某些地区，直至今日仍存在着以传统方式觅食的部落或群体，他们保持着与祖先相似的生活模式。</w:t>
      </w:r>
    </w:p>
    <w:p w14:paraId="7615E86E" w14:textId="77777777" w:rsidR="00406A67" w:rsidRDefault="00406A67">
      <w:pPr>
        <w:rPr>
          <w:rFonts w:hint="eastAsia"/>
        </w:rPr>
      </w:pPr>
    </w:p>
    <w:p w14:paraId="4F47E10A" w14:textId="77777777" w:rsidR="00406A67" w:rsidRDefault="00406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9712B" w14:textId="77777777" w:rsidR="00406A67" w:rsidRDefault="00406A67">
      <w:pPr>
        <w:rPr>
          <w:rFonts w:hint="eastAsia"/>
        </w:rPr>
      </w:pPr>
      <w:r>
        <w:rPr>
          <w:rFonts w:hint="eastAsia"/>
        </w:rPr>
        <w:t>现代社会中的觅食观念</w:t>
      </w:r>
    </w:p>
    <w:p w14:paraId="5D258019" w14:textId="77777777" w:rsidR="00406A67" w:rsidRDefault="00406A67">
      <w:pPr>
        <w:rPr>
          <w:rFonts w:hint="eastAsia"/>
        </w:rPr>
      </w:pPr>
      <w:r>
        <w:rPr>
          <w:rFonts w:hint="eastAsia"/>
        </w:rPr>
        <w:t>随着科技的进步和社会的发展，现代人的觅食概念已经发生了巨大变化。今天，大多数人不再需要亲自参与野外觅食活动，而是通过购买食品来满足日常饮食需求。超市里琳琅满目的商品、便捷的外卖服务以及种类繁多的餐馆，都让获取食物变得更加容易。但是，随着人们对健康生活方式的关注度不断提高，越来越多的人开始重视食材的选择及其来源，甚至有些人会选择回归自然，参加有机农场体验或者户外采摘等活动，以此感受古人觅食的乐趣并享受新鲜健康的食材。</w:t>
      </w:r>
    </w:p>
    <w:p w14:paraId="3D7BB093" w14:textId="77777777" w:rsidR="00406A67" w:rsidRDefault="00406A67">
      <w:pPr>
        <w:rPr>
          <w:rFonts w:hint="eastAsia"/>
        </w:rPr>
      </w:pPr>
    </w:p>
    <w:p w14:paraId="07FF0530" w14:textId="77777777" w:rsidR="00406A67" w:rsidRDefault="00406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82441" w14:textId="77777777" w:rsidR="00406A67" w:rsidRDefault="00406A67">
      <w:pPr>
        <w:rPr>
          <w:rFonts w:hint="eastAsia"/>
        </w:rPr>
      </w:pPr>
      <w:r>
        <w:rPr>
          <w:rFonts w:hint="eastAsia"/>
        </w:rPr>
        <w:t>最后的总结</w:t>
      </w:r>
    </w:p>
    <w:p w14:paraId="70EBBA71" w14:textId="77777777" w:rsidR="00406A67" w:rsidRDefault="00406A67">
      <w:pPr>
        <w:rPr>
          <w:rFonts w:hint="eastAsia"/>
        </w:rPr>
      </w:pPr>
      <w:r>
        <w:rPr>
          <w:rFonts w:hint="eastAsia"/>
        </w:rPr>
        <w:t>无论时代如何变迁，“觅食”作为生存的基础行为始终没有改变。它不仅仅是为了填饱肚子，更是一种连接人与自然、过去与现在的桥梁。无论是野生动物还是现代都市居民，都在用自己的方式诠释着这个古老而又永恒的主题。而当我们写下“觅食”的拼音“mì shí”时，似乎也能感受到那份跨越时空的共鸣。</w:t>
      </w:r>
    </w:p>
    <w:p w14:paraId="59F7B90D" w14:textId="77777777" w:rsidR="00406A67" w:rsidRDefault="00406A67">
      <w:pPr>
        <w:rPr>
          <w:rFonts w:hint="eastAsia"/>
        </w:rPr>
      </w:pPr>
    </w:p>
    <w:p w14:paraId="323E47B3" w14:textId="77777777" w:rsidR="00406A67" w:rsidRDefault="00406A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C9B5C" w14:textId="0F831160" w:rsidR="00C1309F" w:rsidRDefault="00C1309F"/>
    <w:sectPr w:rsidR="00C13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9F"/>
    <w:rsid w:val="002908F1"/>
    <w:rsid w:val="00406A67"/>
    <w:rsid w:val="00C1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284F6-9AC7-4ED5-B838-5415491F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