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377D" w14:textId="77777777" w:rsidR="00E24731" w:rsidRDefault="00E24731">
      <w:pPr>
        <w:rPr>
          <w:rFonts w:hint="eastAsia"/>
        </w:rPr>
      </w:pPr>
      <w:r>
        <w:rPr>
          <w:rFonts w:hint="eastAsia"/>
        </w:rPr>
        <w:t>舀的拼音组词部首</w:t>
      </w:r>
    </w:p>
    <w:p w14:paraId="45FF65ED" w14:textId="77777777" w:rsidR="00E24731" w:rsidRDefault="00E24731">
      <w:pPr>
        <w:rPr>
          <w:rFonts w:hint="eastAsia"/>
        </w:rPr>
      </w:pPr>
      <w:r>
        <w:rPr>
          <w:rFonts w:hint="eastAsia"/>
        </w:rPr>
        <w:t>汉字“舀”是一个结构简单却意义丰富的字，其拼音为 yǎo。它在《汉语拼音方案》中被归类于声母 y 后面加上韵母 ao 组成。这个字由两个部分组成：上面是“爪”，下面是“臼”。其中，“爪”形象地描绘了手的动作，而“臼”则象征着容器或空间，二者结合在一起，生动地描述了一个用手从容器中取物的动作。</w:t>
      </w:r>
    </w:p>
    <w:p w14:paraId="09CA064B" w14:textId="77777777" w:rsidR="00E24731" w:rsidRDefault="00E24731">
      <w:pPr>
        <w:rPr>
          <w:rFonts w:hint="eastAsia"/>
        </w:rPr>
      </w:pPr>
    </w:p>
    <w:p w14:paraId="4E1A8CD0" w14:textId="77777777" w:rsidR="00E24731" w:rsidRDefault="00E24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B16A" w14:textId="77777777" w:rsidR="00E24731" w:rsidRDefault="00E24731">
      <w:pPr>
        <w:rPr>
          <w:rFonts w:hint="eastAsia"/>
        </w:rPr>
      </w:pPr>
      <w:r>
        <w:rPr>
          <w:rFonts w:hint="eastAsia"/>
        </w:rPr>
        <w:t>关于“舀”的词义和用法</w:t>
      </w:r>
    </w:p>
    <w:p w14:paraId="0CC736F4" w14:textId="77777777" w:rsidR="00E24731" w:rsidRDefault="00E24731">
      <w:pPr>
        <w:rPr>
          <w:rFonts w:hint="eastAsia"/>
        </w:rPr>
      </w:pPr>
      <w:r>
        <w:rPr>
          <w:rFonts w:hint="eastAsia"/>
        </w:rPr>
        <w:t>“舀”作为动词，表示用勺子、瓢等器具从容器中取出液体或散装固体（如水、汤、米等）的动作。例如，在日常生活中，我们会说“舀水”、“舀汤”或者“舀米”。“舀”也可以用于比喻手法，比如形容大量吸收知识或者获取信息。虽然“舀”字并不像一些高频词汇那样频繁出现在口语交流中，但它在特定语境下具有不可替代的作用，特别是在描述与饮食相关的活动时。</w:t>
      </w:r>
    </w:p>
    <w:p w14:paraId="31594A71" w14:textId="77777777" w:rsidR="00E24731" w:rsidRDefault="00E24731">
      <w:pPr>
        <w:rPr>
          <w:rFonts w:hint="eastAsia"/>
        </w:rPr>
      </w:pPr>
    </w:p>
    <w:p w14:paraId="40BE6664" w14:textId="77777777" w:rsidR="00E24731" w:rsidRDefault="00E24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C95B0" w14:textId="77777777" w:rsidR="00E24731" w:rsidRDefault="00E24731">
      <w:pPr>
        <w:rPr>
          <w:rFonts w:hint="eastAsia"/>
        </w:rPr>
      </w:pPr>
      <w:r>
        <w:rPr>
          <w:rFonts w:hint="eastAsia"/>
        </w:rPr>
        <w:t>“舀”字的文化含义</w:t>
      </w:r>
    </w:p>
    <w:p w14:paraId="55E8A8CA" w14:textId="77777777" w:rsidR="00E24731" w:rsidRDefault="00E24731">
      <w:pPr>
        <w:rPr>
          <w:rFonts w:hint="eastAsia"/>
        </w:rPr>
      </w:pPr>
      <w:r>
        <w:rPr>
          <w:rFonts w:hint="eastAsia"/>
        </w:rPr>
        <w:t>在中国传统文化里，与食物和饮水有关的行为往往承载着深厚的社会和文化价值。“舀”不仅是一种简单的物理动作，更反映了人们对资源管理和分配的态度。古代文献中不乏对舀水、舀饭场景的记载，这些记录不仅是生活细节的描述，也是当时社会礼仪和家庭伦理的表现。舀东西时的姿势、顺序以及使用的工具，都能体现出一个人的教养和修养水平。</w:t>
      </w:r>
    </w:p>
    <w:p w14:paraId="713B59CC" w14:textId="77777777" w:rsidR="00E24731" w:rsidRDefault="00E24731">
      <w:pPr>
        <w:rPr>
          <w:rFonts w:hint="eastAsia"/>
        </w:rPr>
      </w:pPr>
    </w:p>
    <w:p w14:paraId="4F7A58B8" w14:textId="77777777" w:rsidR="00E24731" w:rsidRDefault="00E24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9D6F" w14:textId="77777777" w:rsidR="00E24731" w:rsidRDefault="00E24731">
      <w:pPr>
        <w:rPr>
          <w:rFonts w:hint="eastAsia"/>
        </w:rPr>
      </w:pPr>
      <w:r>
        <w:rPr>
          <w:rFonts w:hint="eastAsia"/>
        </w:rPr>
        <w:t>与“舀”相关的成语和俗语</w:t>
      </w:r>
    </w:p>
    <w:p w14:paraId="05934DDC" w14:textId="77777777" w:rsidR="00E24731" w:rsidRDefault="00E24731">
      <w:pPr>
        <w:rPr>
          <w:rFonts w:hint="eastAsia"/>
        </w:rPr>
      </w:pPr>
      <w:r>
        <w:rPr>
          <w:rFonts w:hint="eastAsia"/>
        </w:rPr>
        <w:t>汉语中存在不少包含“舀”字的成语和俗语，它们以简洁的方式传达出深刻的哲理或是民间智慧。例如，“一勺舀不干井里的水”用来形容事情难以一次性完成，需要耐心和持续的努力；又如“舀水不漏”则强调做事要仔细认真，不能有丝毫马虎。这些表达方式不仅丰富了汉语的语言宝库，也体现了中国人对于生活经验和处世哲学的独特见解。</w:t>
      </w:r>
    </w:p>
    <w:p w14:paraId="579557B5" w14:textId="77777777" w:rsidR="00E24731" w:rsidRDefault="00E24731">
      <w:pPr>
        <w:rPr>
          <w:rFonts w:hint="eastAsia"/>
        </w:rPr>
      </w:pPr>
    </w:p>
    <w:p w14:paraId="5557E5AF" w14:textId="77777777" w:rsidR="00E24731" w:rsidRDefault="00E24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394C9" w14:textId="77777777" w:rsidR="00E24731" w:rsidRDefault="00E24731">
      <w:pPr>
        <w:rPr>
          <w:rFonts w:hint="eastAsia"/>
        </w:rPr>
      </w:pPr>
      <w:r>
        <w:rPr>
          <w:rFonts w:hint="eastAsia"/>
        </w:rPr>
        <w:t>“舀”的演变与发展</w:t>
      </w:r>
    </w:p>
    <w:p w14:paraId="2D140096" w14:textId="77777777" w:rsidR="00E24731" w:rsidRDefault="00E24731">
      <w:pPr>
        <w:rPr>
          <w:rFonts w:hint="eastAsia"/>
        </w:rPr>
      </w:pPr>
      <w:r>
        <w:rPr>
          <w:rFonts w:hint="eastAsia"/>
        </w:rPr>
        <w:t>随着时代的变迁和技术的进步，“舀”的具体形式也在不断发展变化。传统上人们使用木制或金属制的勺子进行舀取，而在现代社会，塑料制品和不锈钢产品更为常见。自动化的家用电器如电饭煲、饮水机等设备的普及，使得“舀”这一动作在某些情况下变得不再必要。尽管如此，“舀”作为汉语中的一个基本词汇，依然保留着它独特的文化和语言学价值。</w:t>
      </w:r>
    </w:p>
    <w:p w14:paraId="5E884DA3" w14:textId="77777777" w:rsidR="00E24731" w:rsidRDefault="00E24731">
      <w:pPr>
        <w:rPr>
          <w:rFonts w:hint="eastAsia"/>
        </w:rPr>
      </w:pPr>
    </w:p>
    <w:p w14:paraId="4C7730F7" w14:textId="77777777" w:rsidR="00E24731" w:rsidRDefault="00E24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F9D4E" w14:textId="2E173C75" w:rsidR="00AF5CFA" w:rsidRDefault="00AF5CFA"/>
    <w:sectPr w:rsidR="00AF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A"/>
    <w:rsid w:val="004F7682"/>
    <w:rsid w:val="00AF5CFA"/>
    <w:rsid w:val="00E2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8CA5B-0C70-4B90-A139-91DDAD1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