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8F91" w14:textId="77777777" w:rsidR="001203A3" w:rsidRDefault="001203A3">
      <w:pPr>
        <w:rPr>
          <w:rFonts w:hint="eastAsia"/>
        </w:rPr>
      </w:pPr>
    </w:p>
    <w:p w14:paraId="2B2934D5" w14:textId="77777777" w:rsidR="001203A3" w:rsidRDefault="001203A3">
      <w:pPr>
        <w:rPr>
          <w:rFonts w:hint="eastAsia"/>
        </w:rPr>
      </w:pPr>
      <w:r>
        <w:rPr>
          <w:rFonts w:hint="eastAsia"/>
        </w:rPr>
        <w:t>美食拼盘英文</w:t>
      </w:r>
    </w:p>
    <w:p w14:paraId="38A84E49" w14:textId="77777777" w:rsidR="001203A3" w:rsidRDefault="001203A3">
      <w:pPr>
        <w:rPr>
          <w:rFonts w:hint="eastAsia"/>
        </w:rPr>
      </w:pPr>
      <w:r>
        <w:rPr>
          <w:rFonts w:hint="eastAsia"/>
        </w:rPr>
        <w:t>美食拼盘，用英文表达为"Food Platter" 或者 "Appetizer Platter"，是将各种美味小吃和开胃菜组合在一起，以供多人共享的一种餐饮形式。它不仅能够满足不同人的口味需求，同时也提供了一种视觉上的享受。美食拼盘通常包含新鲜水果、蔬菜、奶酪、肉类、海鲜以及各式蘸酱，非常适合聚会或作为餐前小吃。</w:t>
      </w:r>
    </w:p>
    <w:p w14:paraId="6A6D9B7B" w14:textId="77777777" w:rsidR="001203A3" w:rsidRDefault="001203A3">
      <w:pPr>
        <w:rPr>
          <w:rFonts w:hint="eastAsia"/>
        </w:rPr>
      </w:pPr>
    </w:p>
    <w:p w14:paraId="3C74CCCA" w14:textId="77777777" w:rsidR="001203A3" w:rsidRDefault="0012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2B175" w14:textId="77777777" w:rsidR="001203A3" w:rsidRDefault="001203A3">
      <w:pPr>
        <w:rPr>
          <w:rFonts w:hint="eastAsia"/>
        </w:rPr>
      </w:pPr>
      <w:r>
        <w:rPr>
          <w:rFonts w:hint="eastAsia"/>
        </w:rPr>
        <w:t>多样化的选择</w:t>
      </w:r>
    </w:p>
    <w:p w14:paraId="32220CE4" w14:textId="77777777" w:rsidR="001203A3" w:rsidRDefault="001203A3">
      <w:pPr>
        <w:rPr>
          <w:rFonts w:hint="eastAsia"/>
        </w:rPr>
      </w:pPr>
      <w:r>
        <w:rPr>
          <w:rFonts w:hint="eastAsia"/>
        </w:rPr>
        <w:t>制作一个成功的美食拼盘关键在于多样性。从色彩斑斓的时令水果如草莓、蓝莓到脆口的蔬菜条如胡萝卜、黄瓜，再到精心挑选的各类奶酪与冷切肉片，每一种食材都为拼盘增添了一份独特的风味。添加一些异国风味的小吃如橄榄、腌制小番茄等也能让您的美食拼盘更加吸引人。考虑到健康饮食的趋势，也可以加入一些全麦饼干或是坚果，增加营养的同时也丰富了口感。</w:t>
      </w:r>
    </w:p>
    <w:p w14:paraId="68BDD98D" w14:textId="77777777" w:rsidR="001203A3" w:rsidRDefault="001203A3">
      <w:pPr>
        <w:rPr>
          <w:rFonts w:hint="eastAsia"/>
        </w:rPr>
      </w:pPr>
    </w:p>
    <w:p w14:paraId="516BEAC6" w14:textId="77777777" w:rsidR="001203A3" w:rsidRDefault="0012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658EC" w14:textId="77777777" w:rsidR="001203A3" w:rsidRDefault="001203A3">
      <w:pPr>
        <w:rPr>
          <w:rFonts w:hint="eastAsia"/>
        </w:rPr>
      </w:pPr>
      <w:r>
        <w:rPr>
          <w:rFonts w:hint="eastAsia"/>
        </w:rPr>
        <w:t>视觉艺术的呈现</w:t>
      </w:r>
    </w:p>
    <w:p w14:paraId="25995920" w14:textId="77777777" w:rsidR="001203A3" w:rsidRDefault="001203A3">
      <w:pPr>
        <w:rPr>
          <w:rFonts w:hint="eastAsia"/>
        </w:rPr>
      </w:pPr>
      <w:r>
        <w:rPr>
          <w:rFonts w:hint="eastAsia"/>
        </w:rPr>
        <w:t>美食拼盘不仅仅是味觉的盛宴，也是视觉艺术的一部分。在准备拼盘时，考虑颜色搭配和排列方式非常重要。使用对比鲜明的颜色如红色的番茄、绿色的西兰花和黄色的柠檬片可以制造出强烈的视觉冲击力。合理安排空间，避免过于拥挤，确保每种食物都能得到充分展示。创意地利用餐具和装饰品，如小型竹签、花瓣等，也能提升整体美感。</w:t>
      </w:r>
    </w:p>
    <w:p w14:paraId="2D926D69" w14:textId="77777777" w:rsidR="001203A3" w:rsidRDefault="001203A3">
      <w:pPr>
        <w:rPr>
          <w:rFonts w:hint="eastAsia"/>
        </w:rPr>
      </w:pPr>
    </w:p>
    <w:p w14:paraId="65D8E599" w14:textId="77777777" w:rsidR="001203A3" w:rsidRDefault="0012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26F29" w14:textId="77777777" w:rsidR="001203A3" w:rsidRDefault="001203A3">
      <w:pPr>
        <w:rPr>
          <w:rFonts w:hint="eastAsia"/>
        </w:rPr>
      </w:pPr>
      <w:r>
        <w:rPr>
          <w:rFonts w:hint="eastAsia"/>
        </w:rPr>
        <w:t>适合场合广泛</w:t>
      </w:r>
    </w:p>
    <w:p w14:paraId="1F833F59" w14:textId="77777777" w:rsidR="001203A3" w:rsidRDefault="001203A3">
      <w:pPr>
        <w:rPr>
          <w:rFonts w:hint="eastAsia"/>
        </w:rPr>
      </w:pPr>
      <w:r>
        <w:rPr>
          <w:rFonts w:hint="eastAsia"/>
        </w:rPr>
        <w:t>无论是家庭聚会、朋友聚餐还是正式宴会，美食拼盘都是绝佳的选择。它方便快捷，不需要复杂的烹饪过程，却能展现出主人的心意和对细节的关注。特别是在夏季户外烧烤或者冬季暖房派对中，一份精美的美食拼盘不仅能打开食客们的胃口，还能促进人们之间的交流，营造轻松愉快的氛围。</w:t>
      </w:r>
    </w:p>
    <w:p w14:paraId="785DD226" w14:textId="77777777" w:rsidR="001203A3" w:rsidRDefault="001203A3">
      <w:pPr>
        <w:rPr>
          <w:rFonts w:hint="eastAsia"/>
        </w:rPr>
      </w:pPr>
    </w:p>
    <w:p w14:paraId="29E0D718" w14:textId="77777777" w:rsidR="001203A3" w:rsidRDefault="0012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B27C1" w14:textId="77777777" w:rsidR="001203A3" w:rsidRDefault="001203A3">
      <w:pPr>
        <w:rPr>
          <w:rFonts w:hint="eastAsia"/>
        </w:rPr>
      </w:pPr>
      <w:r>
        <w:rPr>
          <w:rFonts w:hint="eastAsia"/>
        </w:rPr>
        <w:t>个性化定制</w:t>
      </w:r>
    </w:p>
    <w:p w14:paraId="55C1FB45" w14:textId="77777777" w:rsidR="001203A3" w:rsidRDefault="001203A3">
      <w:pPr>
        <w:rPr>
          <w:rFonts w:hint="eastAsia"/>
        </w:rPr>
      </w:pPr>
      <w:r>
        <w:rPr>
          <w:rFonts w:hint="eastAsia"/>
        </w:rPr>
        <w:t>根据不同的场合和个人喜好，美食拼盘完全可以进行个性化定制。比如，在庆祝特殊节日时，可以围绕主题选择相应的食材和装饰；为迎合素食主义者的需求，则可以选择不含任何动物制品的材料；对于儿童聚会，色彩鲜艳且形状有趣的食品会更受欢迎。通过这样的个性化设计，不仅可以满足宾客的不同需求，还能体现出独特的风格和品味。</w:t>
      </w:r>
    </w:p>
    <w:p w14:paraId="371C3924" w14:textId="77777777" w:rsidR="001203A3" w:rsidRDefault="001203A3">
      <w:pPr>
        <w:rPr>
          <w:rFonts w:hint="eastAsia"/>
        </w:rPr>
      </w:pPr>
    </w:p>
    <w:p w14:paraId="45BE6D03" w14:textId="77777777" w:rsidR="001203A3" w:rsidRDefault="00120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469C6" w14:textId="77777777" w:rsidR="001203A3" w:rsidRDefault="00120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01FDA" w14:textId="3568E7E1" w:rsidR="00AD1880" w:rsidRDefault="00AD1880"/>
    <w:sectPr w:rsidR="00AD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80"/>
    <w:rsid w:val="001203A3"/>
    <w:rsid w:val="002908F1"/>
    <w:rsid w:val="00A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7E92F-A4BE-484C-BF25-8EBF54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