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13BE" w14:textId="77777777" w:rsidR="0058117D" w:rsidRDefault="0058117D">
      <w:pPr>
        <w:rPr>
          <w:rFonts w:hint="eastAsia"/>
        </w:rPr>
      </w:pPr>
    </w:p>
    <w:p w14:paraId="24072A89" w14:textId="77777777" w:rsidR="0058117D" w:rsidRDefault="0058117D">
      <w:pPr>
        <w:rPr>
          <w:rFonts w:hint="eastAsia"/>
        </w:rPr>
      </w:pPr>
      <w:r>
        <w:rPr>
          <w:rFonts w:hint="eastAsia"/>
        </w:rPr>
        <w:t>第一集的拼音</w:t>
      </w:r>
    </w:p>
    <w:p w14:paraId="530A77D4" w14:textId="77777777" w:rsidR="0058117D" w:rsidRDefault="0058117D">
      <w:pPr>
        <w:rPr>
          <w:rFonts w:hint="eastAsia"/>
        </w:rPr>
      </w:pPr>
      <w:r>
        <w:rPr>
          <w:rFonts w:hint="eastAsia"/>
        </w:rPr>
        <w:t>在丰富多彩的中文世界里，“第一集的拼音”这一标题或许会让人联想到某种形式的文化表达或故事叙述。虽然直接翻译过来似乎指向了一个具体的内容，但这里我们将它作为一个富有想象力的主题来展开探讨。</w:t>
      </w:r>
    </w:p>
    <w:p w14:paraId="500636F0" w14:textId="77777777" w:rsidR="0058117D" w:rsidRDefault="0058117D">
      <w:pPr>
        <w:rPr>
          <w:rFonts w:hint="eastAsia"/>
        </w:rPr>
      </w:pPr>
    </w:p>
    <w:p w14:paraId="6F0FB6E7" w14:textId="77777777" w:rsidR="0058117D" w:rsidRDefault="00581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215E4" w14:textId="77777777" w:rsidR="0058117D" w:rsidRDefault="0058117D">
      <w:pPr>
        <w:rPr>
          <w:rFonts w:hint="eastAsia"/>
        </w:rPr>
      </w:pPr>
      <w:r>
        <w:rPr>
          <w:rFonts w:hint="eastAsia"/>
        </w:rPr>
        <w:t>拼音的魅力</w:t>
      </w:r>
    </w:p>
    <w:p w14:paraId="23FECC7F" w14:textId="77777777" w:rsidR="0058117D" w:rsidRDefault="0058117D">
      <w:pPr>
        <w:rPr>
          <w:rFonts w:hint="eastAsia"/>
        </w:rPr>
      </w:pPr>
      <w:r>
        <w:rPr>
          <w:rFonts w:hint="eastAsia"/>
        </w:rPr>
        <w:t>拼音作为汉字学习的重要工具，对于无论是汉语初学者还是想要深入理解自己母语的中国人来说，都有着不可忽视的重要性。通过拼音，人们能够更轻松地掌握发音规则，并且为阅读和写作打下坚实的基础。在这个段落中，我们将探索拼音如何帮助不同年龄段的人们更好地理解和学习汉语。</w:t>
      </w:r>
    </w:p>
    <w:p w14:paraId="3F5C709B" w14:textId="77777777" w:rsidR="0058117D" w:rsidRDefault="0058117D">
      <w:pPr>
        <w:rPr>
          <w:rFonts w:hint="eastAsia"/>
        </w:rPr>
      </w:pPr>
    </w:p>
    <w:p w14:paraId="5D05A9FF" w14:textId="77777777" w:rsidR="0058117D" w:rsidRDefault="00581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76C60" w14:textId="77777777" w:rsidR="0058117D" w:rsidRDefault="0058117D">
      <w:pPr>
        <w:rPr>
          <w:rFonts w:hint="eastAsia"/>
        </w:rPr>
      </w:pPr>
      <w:r>
        <w:rPr>
          <w:rFonts w:hint="eastAsia"/>
        </w:rPr>
        <w:t>文化的传递</w:t>
      </w:r>
    </w:p>
    <w:p w14:paraId="2E3E5DFF" w14:textId="77777777" w:rsidR="0058117D" w:rsidRDefault="0058117D">
      <w:pPr>
        <w:rPr>
          <w:rFonts w:hint="eastAsia"/>
        </w:rPr>
      </w:pPr>
      <w:r>
        <w:rPr>
          <w:rFonts w:hint="eastAsia"/>
        </w:rPr>
        <w:t>每一部优秀的作品都是文化传承的一部分。如果我们把“第一集”想象成一系列文化探索的开端，那么这个“拼音”的主题就成为了我们打开中华文化宝库的一把钥匙。从古老的诗歌到现代的小说，从传统的戏曲到当代的电影，每一个作品都在用自己的方式讲述着中国的故事。</w:t>
      </w:r>
    </w:p>
    <w:p w14:paraId="4D5B729D" w14:textId="77777777" w:rsidR="0058117D" w:rsidRDefault="0058117D">
      <w:pPr>
        <w:rPr>
          <w:rFonts w:hint="eastAsia"/>
        </w:rPr>
      </w:pPr>
    </w:p>
    <w:p w14:paraId="2B96054F" w14:textId="77777777" w:rsidR="0058117D" w:rsidRDefault="00581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F9192" w14:textId="77777777" w:rsidR="0058117D" w:rsidRDefault="0058117D">
      <w:pPr>
        <w:rPr>
          <w:rFonts w:hint="eastAsia"/>
        </w:rPr>
      </w:pPr>
      <w:r>
        <w:rPr>
          <w:rFonts w:hint="eastAsia"/>
        </w:rPr>
        <w:t>创意与想象</w:t>
      </w:r>
    </w:p>
    <w:p w14:paraId="4FFB57D0" w14:textId="77777777" w:rsidR="0058117D" w:rsidRDefault="0058117D">
      <w:pPr>
        <w:rPr>
          <w:rFonts w:hint="eastAsia"/>
        </w:rPr>
      </w:pPr>
      <w:r>
        <w:rPr>
          <w:rFonts w:hint="eastAsia"/>
        </w:rPr>
        <w:t>以“第一集的拼音”为题，激发了无限的创造性和想象力的空间。它可以是一部纪录片的开始，揭示汉字背后的历史和文化；也可以是一系列教育视频的第一部分，引导观众了解汉字的奥秘；甚至可以是小说、漫画或者动画的第一章，带领读者进入一个充满奇幻色彩的世界。这样的开头不仅引人入胜，而且充满了发展的可能性。</w:t>
      </w:r>
    </w:p>
    <w:p w14:paraId="46286F93" w14:textId="77777777" w:rsidR="0058117D" w:rsidRDefault="0058117D">
      <w:pPr>
        <w:rPr>
          <w:rFonts w:hint="eastAsia"/>
        </w:rPr>
      </w:pPr>
    </w:p>
    <w:p w14:paraId="64FC7EA4" w14:textId="77777777" w:rsidR="0058117D" w:rsidRDefault="00581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D733F" w14:textId="77777777" w:rsidR="0058117D" w:rsidRDefault="0058117D">
      <w:pPr>
        <w:rPr>
          <w:rFonts w:hint="eastAsia"/>
        </w:rPr>
      </w:pPr>
      <w:r>
        <w:rPr>
          <w:rFonts w:hint="eastAsia"/>
        </w:rPr>
        <w:t>最后的总结</w:t>
      </w:r>
    </w:p>
    <w:p w14:paraId="3421FD48" w14:textId="77777777" w:rsidR="0058117D" w:rsidRDefault="0058117D">
      <w:pPr>
        <w:rPr>
          <w:rFonts w:hint="eastAsia"/>
        </w:rPr>
      </w:pPr>
      <w:r>
        <w:rPr>
          <w:rFonts w:hint="eastAsia"/>
        </w:rPr>
        <w:t>“第一集的拼音”不仅仅是一个简单的标题，它象征着一种新的开始，一种对知识和文化的探索之旅。通过拼音，我们不仅能够更好地理解和欣赏汉语之美，还能进一步深入了解中国文化丰富的内涵。希望这篇文章能激发你对汉语学习的兴趣，以及对中国文化的好奇心和热爱。</w:t>
      </w:r>
    </w:p>
    <w:p w14:paraId="3D20B392" w14:textId="77777777" w:rsidR="0058117D" w:rsidRDefault="0058117D">
      <w:pPr>
        <w:rPr>
          <w:rFonts w:hint="eastAsia"/>
        </w:rPr>
      </w:pPr>
    </w:p>
    <w:p w14:paraId="4C4D3CA7" w14:textId="77777777" w:rsidR="0058117D" w:rsidRDefault="00581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51951" w14:textId="2A95B4FE" w:rsidR="00534279" w:rsidRDefault="00534279"/>
    <w:sectPr w:rsidR="0053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79"/>
    <w:rsid w:val="00534279"/>
    <w:rsid w:val="0058117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76299-7AD7-4614-B8EE-A6674D1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