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1CDE" w14:textId="77777777" w:rsidR="00043977" w:rsidRDefault="00043977">
      <w:pPr>
        <w:rPr>
          <w:rFonts w:hint="eastAsia"/>
        </w:rPr>
      </w:pPr>
      <w:r>
        <w:rPr>
          <w:rFonts w:hint="eastAsia"/>
        </w:rPr>
        <w:t>眼花缭乱的拼音及解释</w:t>
      </w:r>
    </w:p>
    <w:p w14:paraId="3EFA9FB5" w14:textId="77777777" w:rsidR="00043977" w:rsidRDefault="00043977">
      <w:pPr>
        <w:rPr>
          <w:rFonts w:hint="eastAsia"/>
        </w:rPr>
      </w:pPr>
      <w:r>
        <w:rPr>
          <w:rFonts w:hint="eastAsia"/>
        </w:rPr>
        <w:t>当我们谈论汉语时，拼音是一个不可或缺的话题。作为汉字的辅助读音系统，它帮助我们理解和学习这门古老而丰富的语言。今天，我们将聚焦于一个特别的成语——“眼花缭乱”，探索它的拼音和背后的含义。</w:t>
      </w:r>
    </w:p>
    <w:p w14:paraId="04F68BCE" w14:textId="77777777" w:rsidR="00043977" w:rsidRDefault="00043977">
      <w:pPr>
        <w:rPr>
          <w:rFonts w:hint="eastAsia"/>
        </w:rPr>
      </w:pPr>
    </w:p>
    <w:p w14:paraId="11A571E9" w14:textId="77777777" w:rsidR="00043977" w:rsidRDefault="0004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ED13" w14:textId="77777777" w:rsidR="00043977" w:rsidRDefault="00043977">
      <w:pPr>
        <w:rPr>
          <w:rFonts w:hint="eastAsia"/>
        </w:rPr>
      </w:pPr>
      <w:r>
        <w:rPr>
          <w:rFonts w:hint="eastAsia"/>
        </w:rPr>
        <w:t>拼音：yǎn huā liáo luàn</w:t>
      </w:r>
    </w:p>
    <w:p w14:paraId="3F104BDB" w14:textId="77777777" w:rsidR="00043977" w:rsidRDefault="00043977">
      <w:pPr>
        <w:rPr>
          <w:rFonts w:hint="eastAsia"/>
        </w:rPr>
      </w:pPr>
      <w:r>
        <w:rPr>
          <w:rFonts w:hint="eastAsia"/>
        </w:rPr>
        <w:t>“眼花缭乱”的拼音是“yǎn huā liáo luàn”。每个字都有其独特的发音：“眼”（yǎn）指的是眼睛；“花”（huā），这里并非指植物花朵，而是形容视觉上的混乱感；“缭”（liáo），有缠绕、复杂的意思；“乱”（luàn）则意味着无序或混乱。当这些元素结合在一起，就构成了这个形象生动的成语。</w:t>
      </w:r>
    </w:p>
    <w:p w14:paraId="442AA69D" w14:textId="77777777" w:rsidR="00043977" w:rsidRDefault="00043977">
      <w:pPr>
        <w:rPr>
          <w:rFonts w:hint="eastAsia"/>
        </w:rPr>
      </w:pPr>
    </w:p>
    <w:p w14:paraId="3781F223" w14:textId="77777777" w:rsidR="00043977" w:rsidRDefault="0004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DEA4" w14:textId="77777777" w:rsidR="00043977" w:rsidRDefault="00043977">
      <w:pPr>
        <w:rPr>
          <w:rFonts w:hint="eastAsia"/>
        </w:rPr>
      </w:pPr>
      <w:r>
        <w:rPr>
          <w:rFonts w:hint="eastAsia"/>
        </w:rPr>
        <w:t>词义解析</w:t>
      </w:r>
    </w:p>
    <w:p w14:paraId="1CF9A688" w14:textId="77777777" w:rsidR="00043977" w:rsidRDefault="00043977">
      <w:pPr>
        <w:rPr>
          <w:rFonts w:hint="eastAsia"/>
        </w:rPr>
      </w:pPr>
      <w:r>
        <w:rPr>
          <w:rFonts w:hint="eastAsia"/>
        </w:rPr>
        <w:t>“眼花缭乱”描绘了一种视觉上受到强烈刺激后的状态，人们可能会因为看到太多东西或者过于复杂的事物而感到迷惑、难以集中注意力。想象一下置身于一个充满闪烁灯光、快速移动图像和各种色彩交织的世界中，这样的场景很容易让人产生“眼花缭乱”的感觉。这个成语不仅限于描述物理上的视觉体验，还可以比喻精神上的困惑，比如面对海量信息时不知所措的心态。</w:t>
      </w:r>
    </w:p>
    <w:p w14:paraId="4CD29AB3" w14:textId="77777777" w:rsidR="00043977" w:rsidRDefault="00043977">
      <w:pPr>
        <w:rPr>
          <w:rFonts w:hint="eastAsia"/>
        </w:rPr>
      </w:pPr>
    </w:p>
    <w:p w14:paraId="0E85C3D3" w14:textId="77777777" w:rsidR="00043977" w:rsidRDefault="0004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69A2D" w14:textId="77777777" w:rsidR="00043977" w:rsidRDefault="00043977">
      <w:pPr>
        <w:rPr>
          <w:rFonts w:hint="eastAsia"/>
        </w:rPr>
      </w:pPr>
      <w:r>
        <w:rPr>
          <w:rFonts w:hint="eastAsia"/>
        </w:rPr>
        <w:t>成语典故</w:t>
      </w:r>
    </w:p>
    <w:p w14:paraId="2E9662F8" w14:textId="77777777" w:rsidR="00043977" w:rsidRDefault="00043977">
      <w:pPr>
        <w:rPr>
          <w:rFonts w:hint="eastAsia"/>
        </w:rPr>
      </w:pPr>
      <w:r>
        <w:rPr>
          <w:rFonts w:hint="eastAsia"/>
        </w:rPr>
        <w:t>成语往往承载着深厚的文化背景。“眼花缭乱”的来源可以追溯到古代文献。据传，该成语最早出现在《庄子·齐物论》中：“方生方死，方死方生；方可方不可，方不可方可；因是因非，因非因是。是以圣人不由而照之于天，亦因是也。是亦彼也，彼亦是也。彼亦一是非，此亦一是非。果且有彼是乎哉？果且无彼是乎哉？”虽然这段文字并没有直接使用“眼花缭乱”一词，但其中表达的思想与成语所传达的概念不谋而合：世间万物变化万千，真假难辨，如同眼前景象纷至沓来，令人目不暇接。</w:t>
      </w:r>
    </w:p>
    <w:p w14:paraId="1E40EDC5" w14:textId="77777777" w:rsidR="00043977" w:rsidRDefault="00043977">
      <w:pPr>
        <w:rPr>
          <w:rFonts w:hint="eastAsia"/>
        </w:rPr>
      </w:pPr>
    </w:p>
    <w:p w14:paraId="436C0389" w14:textId="77777777" w:rsidR="00043977" w:rsidRDefault="0004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6D0F" w14:textId="77777777" w:rsidR="00043977" w:rsidRDefault="00043977">
      <w:pPr>
        <w:rPr>
          <w:rFonts w:hint="eastAsia"/>
        </w:rPr>
      </w:pPr>
      <w:r>
        <w:rPr>
          <w:rFonts w:hint="eastAsia"/>
        </w:rPr>
        <w:t>现代用法</w:t>
      </w:r>
    </w:p>
    <w:p w14:paraId="125BDF50" w14:textId="77777777" w:rsidR="00043977" w:rsidRDefault="00043977">
      <w:pPr>
        <w:rPr>
          <w:rFonts w:hint="eastAsia"/>
        </w:rPr>
      </w:pPr>
      <w:r>
        <w:rPr>
          <w:rFonts w:hint="eastAsia"/>
        </w:rPr>
        <w:t>在现代社会，“眼花缭乱”被广泛应用于日常生活和文学创作之中。它可以用来形容城市夜景中霓虹灯交相辉映所带来的视觉冲击；也可以描述商场里琳琅满目的商品陈列带给顾客的选择困难；更可以在网络时代反映信息爆炸给人们带来的认知挑战。无论是在正式场合还是非正式交流中，这个成语都能准确地表达出那种由过多选择或刺激引发的心理反应。</w:t>
      </w:r>
    </w:p>
    <w:p w14:paraId="3B85CC3D" w14:textId="77777777" w:rsidR="00043977" w:rsidRDefault="00043977">
      <w:pPr>
        <w:rPr>
          <w:rFonts w:hint="eastAsia"/>
        </w:rPr>
      </w:pPr>
    </w:p>
    <w:p w14:paraId="6A8764C7" w14:textId="77777777" w:rsidR="00043977" w:rsidRDefault="0004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A89B2" w14:textId="77777777" w:rsidR="00043977" w:rsidRDefault="00043977">
      <w:pPr>
        <w:rPr>
          <w:rFonts w:hint="eastAsia"/>
        </w:rPr>
      </w:pPr>
      <w:r>
        <w:rPr>
          <w:rFonts w:hint="eastAsia"/>
        </w:rPr>
        <w:t>最后的总结</w:t>
      </w:r>
    </w:p>
    <w:p w14:paraId="56CE1EF4" w14:textId="77777777" w:rsidR="00043977" w:rsidRDefault="00043977">
      <w:pPr>
        <w:rPr>
          <w:rFonts w:hint="eastAsia"/>
        </w:rPr>
      </w:pPr>
      <w:r>
        <w:rPr>
          <w:rFonts w:hint="eastAsia"/>
        </w:rPr>
        <w:t>通过以上对“眼花缭乱”的拼音及其含义的探讨，我们可以看到，一个简单的成语背后蕴含着丰富的文化内涵和社会现象。它不仅仅是一个词语，更是连接古今、沟通心灵的桥梁。希望读者们在今后的生活里能够更加留意身边的美好事物，即便身处纷繁复杂的环境中，也能保持一颗清明的心，不让过多的外界干扰影响自己的判断力。</w:t>
      </w:r>
    </w:p>
    <w:p w14:paraId="0BB86318" w14:textId="77777777" w:rsidR="00043977" w:rsidRDefault="00043977">
      <w:pPr>
        <w:rPr>
          <w:rFonts w:hint="eastAsia"/>
        </w:rPr>
      </w:pPr>
    </w:p>
    <w:p w14:paraId="7923F343" w14:textId="77777777" w:rsidR="00043977" w:rsidRDefault="00043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C3908" w14:textId="0F638CF9" w:rsidR="00E37F3C" w:rsidRDefault="00E37F3C"/>
    <w:sectPr w:rsidR="00E3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3C"/>
    <w:rsid w:val="00043977"/>
    <w:rsid w:val="004F7682"/>
    <w:rsid w:val="00E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5E7A-4A8D-44FE-B1E5-5F80EDC1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