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1031" w14:textId="77777777" w:rsidR="00974D6F" w:rsidRDefault="00974D6F">
      <w:pPr>
        <w:rPr>
          <w:rFonts w:hint="eastAsia"/>
        </w:rPr>
      </w:pPr>
      <w:r>
        <w:rPr>
          <w:rFonts w:hint="eastAsia"/>
        </w:rPr>
        <w:t>目的拼音声调怎么标</w:t>
      </w:r>
    </w:p>
    <w:p w14:paraId="34158401" w14:textId="77777777" w:rsidR="00974D6F" w:rsidRDefault="00974D6F">
      <w:pPr>
        <w:rPr>
          <w:rFonts w:hint="eastAsia"/>
        </w:rPr>
      </w:pPr>
      <w:r>
        <w:rPr>
          <w:rFonts w:hint="eastAsia"/>
        </w:rPr>
        <w:t>汉语作为世界上最古老且最丰富的语言之一，其书写和发音系统有着独特的魅力。其中，拼音是帮助学习者掌握汉字读音的重要工具。在汉语拼音中，声调扮演着不可或缺的角色，因为它们可以改变一个词的意义。如何正确地标记这些声调呢？让我们一起深入了解。</w:t>
      </w:r>
    </w:p>
    <w:p w14:paraId="204B9EE2" w14:textId="77777777" w:rsidR="00974D6F" w:rsidRDefault="00974D6F">
      <w:pPr>
        <w:rPr>
          <w:rFonts w:hint="eastAsia"/>
        </w:rPr>
      </w:pPr>
    </w:p>
    <w:p w14:paraId="78FFB340" w14:textId="77777777" w:rsidR="00974D6F" w:rsidRDefault="00974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E9EEE" w14:textId="77777777" w:rsidR="00974D6F" w:rsidRDefault="00974D6F">
      <w:pPr>
        <w:rPr>
          <w:rFonts w:hint="eastAsia"/>
        </w:rPr>
      </w:pPr>
      <w:r>
        <w:rPr>
          <w:rFonts w:hint="eastAsia"/>
        </w:rPr>
        <w:t>声调的基本概念</w:t>
      </w:r>
    </w:p>
    <w:p w14:paraId="6510E47F" w14:textId="77777777" w:rsidR="00974D6F" w:rsidRDefault="00974D6F">
      <w:pPr>
        <w:rPr>
          <w:rFonts w:hint="eastAsia"/>
        </w:rPr>
      </w:pPr>
      <w:r>
        <w:rPr>
          <w:rFonts w:hint="eastAsia"/>
        </w:rPr>
        <w:t>汉语普通话中共有四个主要的声调，以及一个轻声。每个声调都有它特定的符号来表示。第一声（阴平），用水平线“-”表示；第二声（阳平）为上升调，用斜线上升线“/”标识；第三声（上声）是降升调，用勾形符号“∨”标记；第四声（去声）为下降调，用斜向下的线条“\”表示。轻声则通常不标调号。</w:t>
      </w:r>
    </w:p>
    <w:p w14:paraId="244D553F" w14:textId="77777777" w:rsidR="00974D6F" w:rsidRDefault="00974D6F">
      <w:pPr>
        <w:rPr>
          <w:rFonts w:hint="eastAsia"/>
        </w:rPr>
      </w:pPr>
    </w:p>
    <w:p w14:paraId="425AAB67" w14:textId="77777777" w:rsidR="00974D6F" w:rsidRDefault="00974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79BA7" w14:textId="77777777" w:rsidR="00974D6F" w:rsidRDefault="00974D6F">
      <w:pPr>
        <w:rPr>
          <w:rFonts w:hint="eastAsia"/>
        </w:rPr>
      </w:pPr>
      <w:r>
        <w:rPr>
          <w:rFonts w:hint="eastAsia"/>
        </w:rPr>
        <w:t>为何要标注声调</w:t>
      </w:r>
    </w:p>
    <w:p w14:paraId="7A0625D8" w14:textId="77777777" w:rsidR="00974D6F" w:rsidRDefault="00974D6F">
      <w:pPr>
        <w:rPr>
          <w:rFonts w:hint="eastAsia"/>
        </w:rPr>
      </w:pPr>
      <w:r>
        <w:rPr>
          <w:rFonts w:hint="eastAsia"/>
        </w:rPr>
        <w:t>声调的重要性在于它可以区分同音字的不同意思。例如，“妈”、“麻”、“马”、“骂”，虽然它们的辅音和元音相同，但由于声调不同，意义也截然不同。准确地标注声调可以帮助人们更好地理解语句的真实含义，并且对于非母语学习者来说，这是学习汉语发音的关键一步。</w:t>
      </w:r>
    </w:p>
    <w:p w14:paraId="29524FE3" w14:textId="77777777" w:rsidR="00974D6F" w:rsidRDefault="00974D6F">
      <w:pPr>
        <w:rPr>
          <w:rFonts w:hint="eastAsia"/>
        </w:rPr>
      </w:pPr>
    </w:p>
    <w:p w14:paraId="173CCC8E" w14:textId="77777777" w:rsidR="00974D6F" w:rsidRDefault="00974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3F5FA" w14:textId="77777777" w:rsidR="00974D6F" w:rsidRDefault="00974D6F">
      <w:pPr>
        <w:rPr>
          <w:rFonts w:hint="eastAsia"/>
        </w:rPr>
      </w:pPr>
      <w:r>
        <w:rPr>
          <w:rFonts w:hint="eastAsia"/>
        </w:rPr>
        <w:t>怎样标注声调</w:t>
      </w:r>
    </w:p>
    <w:p w14:paraId="7B37DBCB" w14:textId="77777777" w:rsidR="00974D6F" w:rsidRDefault="00974D6F">
      <w:pPr>
        <w:rPr>
          <w:rFonts w:hint="eastAsia"/>
        </w:rPr>
      </w:pPr>
      <w:r>
        <w:rPr>
          <w:rFonts w:hint="eastAsia"/>
        </w:rPr>
        <w:t>在书写时，我们可以在拼音字母上方直接加上相应的声调符号。如果遇到复韵母，则将声调符号放在最后一个元音上，如“māo”。当存在鼻音或边音时，比如“guān”或“lǐng”，声调同样应加在前面的元音之上。值得注意的是，在某些特殊情况下，比如iou、uei、uen这三个复韵母，当它们与辅音相拼时，会省略中间的字母，这时声调应该写在未被省略的那个元音上，即“jiong”的声调写在“o”上面。</w:t>
      </w:r>
    </w:p>
    <w:p w14:paraId="4D3204B6" w14:textId="77777777" w:rsidR="00974D6F" w:rsidRDefault="00974D6F">
      <w:pPr>
        <w:rPr>
          <w:rFonts w:hint="eastAsia"/>
        </w:rPr>
      </w:pPr>
    </w:p>
    <w:p w14:paraId="7518F2D5" w14:textId="77777777" w:rsidR="00974D6F" w:rsidRDefault="00974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7649B" w14:textId="77777777" w:rsidR="00974D6F" w:rsidRDefault="00974D6F">
      <w:pPr>
        <w:rPr>
          <w:rFonts w:hint="eastAsia"/>
        </w:rPr>
      </w:pPr>
      <w:r>
        <w:rPr>
          <w:rFonts w:hint="eastAsia"/>
        </w:rPr>
        <w:t>练习与实践</w:t>
      </w:r>
    </w:p>
    <w:p w14:paraId="38B622F5" w14:textId="77777777" w:rsidR="00974D6F" w:rsidRDefault="00974D6F">
      <w:pPr>
        <w:rPr>
          <w:rFonts w:hint="eastAsia"/>
        </w:rPr>
      </w:pPr>
      <w:r>
        <w:rPr>
          <w:rFonts w:hint="eastAsia"/>
        </w:rPr>
        <w:t>为了确保能够熟练地使用声调，经常性的练习是非常必要的。可以通过朗读文章、对话交流或者利用语言学习软件来进行自我训练。还可以尝试听录音并模仿发音，这有助于提高对不同声调的感觉。记住，正确的声调不仅能使你的汉语更加地道，而且也是尊重中国文化的一种表现。</w:t>
      </w:r>
    </w:p>
    <w:p w14:paraId="34138D5B" w14:textId="77777777" w:rsidR="00974D6F" w:rsidRDefault="00974D6F">
      <w:pPr>
        <w:rPr>
          <w:rFonts w:hint="eastAsia"/>
        </w:rPr>
      </w:pPr>
    </w:p>
    <w:p w14:paraId="67BD2952" w14:textId="77777777" w:rsidR="00974D6F" w:rsidRDefault="00974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18A61" w14:textId="77777777" w:rsidR="00974D6F" w:rsidRDefault="00974D6F">
      <w:pPr>
        <w:rPr>
          <w:rFonts w:hint="eastAsia"/>
        </w:rPr>
      </w:pPr>
      <w:r>
        <w:rPr>
          <w:rFonts w:hint="eastAsia"/>
        </w:rPr>
        <w:t>最后的总结</w:t>
      </w:r>
    </w:p>
    <w:p w14:paraId="34B1C428" w14:textId="77777777" w:rsidR="00974D6F" w:rsidRDefault="00974D6F">
      <w:pPr>
        <w:rPr>
          <w:rFonts w:hint="eastAsia"/>
        </w:rPr>
      </w:pPr>
      <w:r>
        <w:rPr>
          <w:rFonts w:hint="eastAsia"/>
        </w:rPr>
        <w:t>汉语拼音中的声调是语言学习过程中不可忽视的一部分。通过了解声调的基本概念、重要性、标注方法以及不断地练习，我们可以更加准确地表达自己，更深入地理解汉语的魅力。希望每位学习汉语的朋友都能重视声调的学习，让自己的汉语之路越走越宽广。</w:t>
      </w:r>
    </w:p>
    <w:p w14:paraId="16EE42D1" w14:textId="77777777" w:rsidR="00974D6F" w:rsidRDefault="00974D6F">
      <w:pPr>
        <w:rPr>
          <w:rFonts w:hint="eastAsia"/>
        </w:rPr>
      </w:pPr>
    </w:p>
    <w:p w14:paraId="27DD8D04" w14:textId="77777777" w:rsidR="00974D6F" w:rsidRDefault="00974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0CB66" w14:textId="4D85FA3B" w:rsidR="00776FD4" w:rsidRDefault="00776FD4"/>
    <w:sectPr w:rsidR="0077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D4"/>
    <w:rsid w:val="002908F1"/>
    <w:rsid w:val="00776FD4"/>
    <w:rsid w:val="009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0FD2A-E214-4788-BA77-A22DCEAD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