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AF30B" w14:textId="77777777" w:rsidR="00702B4D" w:rsidRDefault="00702B4D">
      <w:pPr>
        <w:rPr>
          <w:rFonts w:hint="eastAsia"/>
        </w:rPr>
      </w:pPr>
    </w:p>
    <w:p w14:paraId="2D333F84" w14:textId="77777777" w:rsidR="00702B4D" w:rsidRDefault="00702B4D">
      <w:pPr>
        <w:rPr>
          <w:rFonts w:hint="eastAsia"/>
        </w:rPr>
      </w:pPr>
      <w:r>
        <w:rPr>
          <w:rFonts w:hint="eastAsia"/>
        </w:rPr>
        <w:t>灯光秀丽的拼音怎么写</w:t>
      </w:r>
    </w:p>
    <w:p w14:paraId="20693FE8" w14:textId="77777777" w:rsidR="00702B4D" w:rsidRDefault="00702B4D">
      <w:pPr>
        <w:rPr>
          <w:rFonts w:hint="eastAsia"/>
        </w:rPr>
      </w:pPr>
      <w:r>
        <w:rPr>
          <w:rFonts w:hint="eastAsia"/>
        </w:rPr>
        <w:t>“灯光秀丽”的拼音写作“dēng guāng xiù lì”。其中，“灯”（dēng）指的是照明工具或设备，而“光”（guāng）则是指由这些照明设备产生的亮光。至于“秀丽”二字，“秀”（xiù）意味着美丽、出众，而“丽”（lì）则表示美好、光彩夺目。合在一起，“灯光秀丽”描绘的是那些通过精心设计和布置的照明设施所带来的迷人景象。</w:t>
      </w:r>
    </w:p>
    <w:p w14:paraId="2E5454DB" w14:textId="77777777" w:rsidR="00702B4D" w:rsidRDefault="00702B4D">
      <w:pPr>
        <w:rPr>
          <w:rFonts w:hint="eastAsia"/>
        </w:rPr>
      </w:pPr>
    </w:p>
    <w:p w14:paraId="0FD0BEEC" w14:textId="77777777" w:rsidR="00702B4D" w:rsidRDefault="00702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BFDD2" w14:textId="77777777" w:rsidR="00702B4D" w:rsidRDefault="00702B4D">
      <w:pPr>
        <w:rPr>
          <w:rFonts w:hint="eastAsia"/>
        </w:rPr>
      </w:pPr>
      <w:r>
        <w:rPr>
          <w:rFonts w:hint="eastAsia"/>
        </w:rPr>
        <w:t>灯光艺术的魅力所在</w:t>
      </w:r>
    </w:p>
    <w:p w14:paraId="5A710C3B" w14:textId="77777777" w:rsidR="00702B4D" w:rsidRDefault="00702B4D">
      <w:pPr>
        <w:rPr>
          <w:rFonts w:hint="eastAsia"/>
        </w:rPr>
      </w:pPr>
      <w:r>
        <w:rPr>
          <w:rFonts w:hint="eastAsia"/>
        </w:rPr>
        <w:t>随着科技的发展与人们审美水平的提升，现代城市的夜晚被各种各样的灯光装饰得五彩斑斓。“灯光秀丽”不仅仅是一种视觉享受，它更是城市文化和艺术的重要组成部分。在一些大型活动中，如节日庆典、商业促销或是文化展览，灯光秀往往扮演着至关重要的角色。它们不仅能够吸引人们的注意力，还能够在无形之中传递信息，讲述故事。</w:t>
      </w:r>
    </w:p>
    <w:p w14:paraId="1B60941D" w14:textId="77777777" w:rsidR="00702B4D" w:rsidRDefault="00702B4D">
      <w:pPr>
        <w:rPr>
          <w:rFonts w:hint="eastAsia"/>
        </w:rPr>
      </w:pPr>
    </w:p>
    <w:p w14:paraId="34BF1F7B" w14:textId="77777777" w:rsidR="00702B4D" w:rsidRDefault="00702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3B733" w14:textId="77777777" w:rsidR="00702B4D" w:rsidRDefault="00702B4D">
      <w:pPr>
        <w:rPr>
          <w:rFonts w:hint="eastAsia"/>
        </w:rPr>
      </w:pPr>
      <w:r>
        <w:rPr>
          <w:rFonts w:hint="eastAsia"/>
        </w:rPr>
        <w:t>如何创造灯光秀丽的效果</w:t>
      </w:r>
    </w:p>
    <w:p w14:paraId="6DCC082C" w14:textId="77777777" w:rsidR="00702B4D" w:rsidRDefault="00702B4D">
      <w:pPr>
        <w:rPr>
          <w:rFonts w:hint="eastAsia"/>
        </w:rPr>
      </w:pPr>
      <w:r>
        <w:rPr>
          <w:rFonts w:hint="eastAsia"/>
        </w:rPr>
        <w:t>要实现“灯光秀丽”，需要从多个方面入手。首先是对光源的选择，不同的场合适合不同类型的灯具。例如，在公园或者广场这样的开阔空间中，使用柔和且覆盖面广的LED灯可以营造出温馨舒适的氛围；而在商业街区，则可以选择色彩丰富、变化多端的霓虹灯来增加活力和吸引力。合理的布局同样重要。通过对灯具位置的精确计算以及对光线角度的巧妙调整，可以使整个区域的照明效果更加均匀和谐。</w:t>
      </w:r>
    </w:p>
    <w:p w14:paraId="277DD2F7" w14:textId="77777777" w:rsidR="00702B4D" w:rsidRDefault="00702B4D">
      <w:pPr>
        <w:rPr>
          <w:rFonts w:hint="eastAsia"/>
        </w:rPr>
      </w:pPr>
    </w:p>
    <w:p w14:paraId="72B76DB0" w14:textId="77777777" w:rsidR="00702B4D" w:rsidRDefault="00702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4D661" w14:textId="77777777" w:rsidR="00702B4D" w:rsidRDefault="00702B4D">
      <w:pPr>
        <w:rPr>
          <w:rFonts w:hint="eastAsia"/>
        </w:rPr>
      </w:pPr>
      <w:r>
        <w:rPr>
          <w:rFonts w:hint="eastAsia"/>
        </w:rPr>
        <w:t>灯光秀丽与环境保护</w:t>
      </w:r>
    </w:p>
    <w:p w14:paraId="74BCC3A9" w14:textId="77777777" w:rsidR="00702B4D" w:rsidRDefault="00702B4D">
      <w:pPr>
        <w:rPr>
          <w:rFonts w:hint="eastAsia"/>
        </w:rPr>
      </w:pPr>
      <w:r>
        <w:rPr>
          <w:rFonts w:hint="eastAsia"/>
        </w:rPr>
        <w:t>尽管灯光秀能为城市增添不少魅力，但也不可忽视其可能带来的负面影响。过度照明不仅会浪费能源，还可能导致光污染问题，影响人类健康和生态系统平衡。因此，在追求“灯光秀丽”的也需要考虑环保因素。采用节能灯具、限制不必要的夜间照明时间等措施都是减少环境负担的有效方法。</w:t>
      </w:r>
    </w:p>
    <w:p w14:paraId="28B38B29" w14:textId="77777777" w:rsidR="00702B4D" w:rsidRDefault="00702B4D">
      <w:pPr>
        <w:rPr>
          <w:rFonts w:hint="eastAsia"/>
        </w:rPr>
      </w:pPr>
    </w:p>
    <w:p w14:paraId="76863311" w14:textId="77777777" w:rsidR="00702B4D" w:rsidRDefault="00702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DBB20" w14:textId="77777777" w:rsidR="00702B4D" w:rsidRDefault="00702B4D">
      <w:pPr>
        <w:rPr>
          <w:rFonts w:hint="eastAsia"/>
        </w:rPr>
      </w:pPr>
      <w:r>
        <w:rPr>
          <w:rFonts w:hint="eastAsia"/>
        </w:rPr>
        <w:t>最后的总结</w:t>
      </w:r>
    </w:p>
    <w:p w14:paraId="3353DAAD" w14:textId="77777777" w:rsidR="00702B4D" w:rsidRDefault="00702B4D">
      <w:pPr>
        <w:rPr>
          <w:rFonts w:hint="eastAsia"/>
        </w:rPr>
      </w:pPr>
      <w:r>
        <w:rPr>
          <w:rFonts w:hint="eastAsia"/>
        </w:rPr>
        <w:t>“灯光秀丽”的拼音是“dēng guāng xiù lì”，它代表了一种通过精心设计和布置的照明设施所创造出的美好景象。无论是为了美化环境、提升城市形象还是增强活动气氛，恰当运用灯光都能起到意想不到的效果。然而，在享受这份美丽的背后，我们也应当关注到灯光使用过程中可能引发的问题，并采取相应措施加以解决，这样才能真正实现可持续发展的目标。</w:t>
      </w:r>
    </w:p>
    <w:p w14:paraId="1554FF02" w14:textId="77777777" w:rsidR="00702B4D" w:rsidRDefault="00702B4D">
      <w:pPr>
        <w:rPr>
          <w:rFonts w:hint="eastAsia"/>
        </w:rPr>
      </w:pPr>
    </w:p>
    <w:p w14:paraId="1ED547AB" w14:textId="77777777" w:rsidR="00702B4D" w:rsidRDefault="00702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29E03" w14:textId="77777777" w:rsidR="00702B4D" w:rsidRDefault="00702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FC0B8" w14:textId="772B22CA" w:rsidR="007747E4" w:rsidRDefault="007747E4"/>
    <w:sectPr w:rsidR="00774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E4"/>
    <w:rsid w:val="00702B4D"/>
    <w:rsid w:val="007747E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A22B7-CA0A-452B-A1EB-FDF647A0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7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7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7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7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7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7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7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7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7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7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7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7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7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7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7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7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7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7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7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7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7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