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D21F" w14:textId="77777777" w:rsidR="005643D4" w:rsidRDefault="005643D4">
      <w:pPr>
        <w:rPr>
          <w:rFonts w:hint="eastAsia"/>
        </w:rPr>
      </w:pPr>
      <w:r>
        <w:rPr>
          <w:rFonts w:hint="eastAsia"/>
        </w:rPr>
        <w:t>掩怎么组词的拼音是什么</w:t>
      </w:r>
    </w:p>
    <w:p w14:paraId="6C01AAA0" w14:textId="77777777" w:rsidR="005643D4" w:rsidRDefault="005643D4">
      <w:pPr>
        <w:rPr>
          <w:rFonts w:hint="eastAsia"/>
        </w:rPr>
      </w:pPr>
      <w:r>
        <w:rPr>
          <w:rFonts w:hint="eastAsia"/>
        </w:rPr>
        <w:t>在汉语中，“掩”字是一个多义词，它可以根据不同的语境和用法表达多种含义。从拼音的角度来看，“掩”的拼音是“yǎn”。这个发音包含了声母“y”和韵母“ǎn”，其中“ǎn”带有第三声调，表示音调从低到高再下降，这在中国语言学中被称为降升调。</w:t>
      </w:r>
    </w:p>
    <w:p w14:paraId="502A4EA5" w14:textId="77777777" w:rsidR="005643D4" w:rsidRDefault="005643D4">
      <w:pPr>
        <w:rPr>
          <w:rFonts w:hint="eastAsia"/>
        </w:rPr>
      </w:pPr>
    </w:p>
    <w:p w14:paraId="6AEC09C4" w14:textId="77777777" w:rsidR="005643D4" w:rsidRDefault="00564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29C4E" w14:textId="77777777" w:rsidR="005643D4" w:rsidRDefault="005643D4">
      <w:pPr>
        <w:rPr>
          <w:rFonts w:hint="eastAsia"/>
        </w:rPr>
      </w:pPr>
      <w:r>
        <w:rPr>
          <w:rFonts w:hint="eastAsia"/>
        </w:rPr>
        <w:t>探讨“掩”字的基本含义及其拼音</w:t>
      </w:r>
    </w:p>
    <w:p w14:paraId="35968BE9" w14:textId="77777777" w:rsidR="005643D4" w:rsidRDefault="005643D4">
      <w:pPr>
        <w:rPr>
          <w:rFonts w:hint="eastAsia"/>
        </w:rPr>
      </w:pPr>
      <w:r>
        <w:rPr>
          <w:rFonts w:hint="eastAsia"/>
        </w:rPr>
        <w:t>“掩”字的基本含义之一是指用手或其他物体遮盖或封闭某物。例如，我们可以说“掩门”，意为关闭或半关上门；“掩耳盗铃”，这是一个成语，用来形容自欺欺人。当“掩”用于这些场合时，它的拼音依旧是“yǎn”，不会发生变化。拼音系统是中国汉字的语音符号化表示，对于学习中文的人来说，了解每个字的正确拼音是非常重要的，因为它是正确发音的基础。</w:t>
      </w:r>
    </w:p>
    <w:p w14:paraId="00AE4EDA" w14:textId="77777777" w:rsidR="005643D4" w:rsidRDefault="005643D4">
      <w:pPr>
        <w:rPr>
          <w:rFonts w:hint="eastAsia"/>
        </w:rPr>
      </w:pPr>
    </w:p>
    <w:p w14:paraId="1EF05437" w14:textId="77777777" w:rsidR="005643D4" w:rsidRDefault="00564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A975" w14:textId="77777777" w:rsidR="005643D4" w:rsidRDefault="005643D4">
      <w:pPr>
        <w:rPr>
          <w:rFonts w:hint="eastAsia"/>
        </w:rPr>
      </w:pPr>
      <w:r>
        <w:rPr>
          <w:rFonts w:hint="eastAsia"/>
        </w:rPr>
        <w:t>“掩”字的拼音与语境的关系</w:t>
      </w:r>
    </w:p>
    <w:p w14:paraId="717FDAD0" w14:textId="77777777" w:rsidR="005643D4" w:rsidRDefault="005643D4">
      <w:pPr>
        <w:rPr>
          <w:rFonts w:hint="eastAsia"/>
        </w:rPr>
      </w:pPr>
      <w:r>
        <w:rPr>
          <w:rFonts w:hint="eastAsia"/>
        </w:rPr>
        <w:t>虽然“掩”的拼音固定为“yǎn”，但其实际读音可能会受到前后词语的影响，在连续语流中产生连读、变调等现象。比如在某些语境下，由于前一个字的末尾音节或后一个字的起始音节，可能会影响“掩”字的实际发音。然而，这种变化并非拼音本身的变化，而是语音实现上的调整。对于初学者来说，掌握基础的拼音是关键，而更细微的语音变化则可以在进一步学习过程中逐步理解。</w:t>
      </w:r>
    </w:p>
    <w:p w14:paraId="2C964070" w14:textId="77777777" w:rsidR="005643D4" w:rsidRDefault="005643D4">
      <w:pPr>
        <w:rPr>
          <w:rFonts w:hint="eastAsia"/>
        </w:rPr>
      </w:pPr>
    </w:p>
    <w:p w14:paraId="05E1F7FE" w14:textId="77777777" w:rsidR="005643D4" w:rsidRDefault="00564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30854" w14:textId="77777777" w:rsidR="005643D4" w:rsidRDefault="005643D4">
      <w:pPr>
        <w:rPr>
          <w:rFonts w:hint="eastAsia"/>
        </w:rPr>
      </w:pPr>
      <w:r>
        <w:rPr>
          <w:rFonts w:hint="eastAsia"/>
        </w:rPr>
        <w:t>“掩”字的同音字与拼音学习</w:t>
      </w:r>
    </w:p>
    <w:p w14:paraId="4219DC95" w14:textId="77777777" w:rsidR="005643D4" w:rsidRDefault="005643D4">
      <w:pPr>
        <w:rPr>
          <w:rFonts w:hint="eastAsia"/>
        </w:rPr>
      </w:pPr>
      <w:r>
        <w:rPr>
          <w:rFonts w:hint="eastAsia"/>
        </w:rPr>
        <w:t>在学习“掩”的拼音时，还应该注意到汉语中存在许多同音字。如“眼”（yǎn），指人体器官眼睛；“演”（yǎn），指表演或演出；以及“俨”（yǎn），有整齐、庄重的意思。尽管这些字有着相同的发音，但它们的意义完全不同。学习者需要通过上下文来区分这些同音字，并且理解每个字的具体意义。在日常交流中，正确的使用同音字可以避免误解，同时也能提升语言表达的准确性。</w:t>
      </w:r>
    </w:p>
    <w:p w14:paraId="4FDA225A" w14:textId="77777777" w:rsidR="005643D4" w:rsidRDefault="005643D4">
      <w:pPr>
        <w:rPr>
          <w:rFonts w:hint="eastAsia"/>
        </w:rPr>
      </w:pPr>
    </w:p>
    <w:p w14:paraId="7B4AA19B" w14:textId="77777777" w:rsidR="005643D4" w:rsidRDefault="00564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0F48B" w14:textId="77777777" w:rsidR="005643D4" w:rsidRDefault="005643D4">
      <w:pPr>
        <w:rPr>
          <w:rFonts w:hint="eastAsia"/>
        </w:rPr>
      </w:pPr>
      <w:r>
        <w:rPr>
          <w:rFonts w:hint="eastAsia"/>
        </w:rPr>
        <w:t>最后的总结：深入理解“掩”字拼音的重要性</w:t>
      </w:r>
    </w:p>
    <w:p w14:paraId="4A102E07" w14:textId="77777777" w:rsidR="005643D4" w:rsidRDefault="005643D4">
      <w:pPr>
        <w:rPr>
          <w:rFonts w:hint="eastAsia"/>
        </w:rPr>
      </w:pPr>
      <w:r>
        <w:rPr>
          <w:rFonts w:hint="eastAsia"/>
        </w:rPr>
        <w:t>“掩”字的拼音是“yǎn”，它不仅代表了该字的标准发音，也是理解和学习更多包含“掩”字词汇的基础。无论是对于母语为汉语的学习者还是对外汉语学习者来说，准确地掌握汉字的拼音都是不可或缺的一部分。通过不断地练习和应用，学习者能够更加自信地运用汉字进行交流，同时也能够更好地欣赏中国语言文化的丰富性。</w:t>
      </w:r>
    </w:p>
    <w:p w14:paraId="6BE776E6" w14:textId="77777777" w:rsidR="005643D4" w:rsidRDefault="005643D4">
      <w:pPr>
        <w:rPr>
          <w:rFonts w:hint="eastAsia"/>
        </w:rPr>
      </w:pPr>
    </w:p>
    <w:p w14:paraId="287F0CBF" w14:textId="77777777" w:rsidR="005643D4" w:rsidRDefault="00564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3808D" w14:textId="29C93EE8" w:rsidR="001718F8" w:rsidRDefault="001718F8"/>
    <w:sectPr w:rsidR="00171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F8"/>
    <w:rsid w:val="001718F8"/>
    <w:rsid w:val="004F7682"/>
    <w:rsid w:val="0056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95180-BB5F-4EFE-A204-19459639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