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1001B" w14:textId="77777777" w:rsidR="00956C48" w:rsidRDefault="00956C48">
      <w:pPr>
        <w:rPr>
          <w:rFonts w:hint="eastAsia"/>
        </w:rPr>
      </w:pPr>
    </w:p>
    <w:p w14:paraId="4FF96ACB" w14:textId="77777777" w:rsidR="00956C48" w:rsidRDefault="00956C48">
      <w:pPr>
        <w:rPr>
          <w:rFonts w:hint="eastAsia"/>
        </w:rPr>
      </w:pPr>
      <w:r>
        <w:rPr>
          <w:rFonts w:hint="eastAsia"/>
        </w:rPr>
        <w:t>拿的拼音一二三四声</w:t>
      </w:r>
    </w:p>
    <w:p w14:paraId="699CFDC2" w14:textId="77777777" w:rsidR="00956C48" w:rsidRDefault="00956C48">
      <w:pPr>
        <w:rPr>
          <w:rFonts w:hint="eastAsia"/>
        </w:rPr>
      </w:pPr>
      <w:r>
        <w:rPr>
          <w:rFonts w:hint="eastAsia"/>
        </w:rPr>
        <w:t>在汉语的学习过程中，了解汉字的发音是基础也是关键。今天，我们将聚焦于“拿”这个字的一二三四声变调，深入探讨其发音特点以及它在不同词语中的应用。</w:t>
      </w:r>
    </w:p>
    <w:p w14:paraId="4B165730" w14:textId="77777777" w:rsidR="00956C48" w:rsidRDefault="00956C48">
      <w:pPr>
        <w:rPr>
          <w:rFonts w:hint="eastAsia"/>
        </w:rPr>
      </w:pPr>
    </w:p>
    <w:p w14:paraId="48958EA5" w14:textId="77777777" w:rsidR="00956C48" w:rsidRDefault="00956C48">
      <w:pPr>
        <w:rPr>
          <w:rFonts w:hint="eastAsia"/>
        </w:rPr>
      </w:pPr>
      <w:r>
        <w:rPr>
          <w:rFonts w:hint="eastAsia"/>
        </w:rPr>
        <w:t xml:space="preserve"> </w:t>
      </w:r>
    </w:p>
    <w:p w14:paraId="632263A1" w14:textId="77777777" w:rsidR="00956C48" w:rsidRDefault="00956C48">
      <w:pPr>
        <w:rPr>
          <w:rFonts w:hint="eastAsia"/>
        </w:rPr>
      </w:pPr>
      <w:r>
        <w:rPr>
          <w:rFonts w:hint="eastAsia"/>
        </w:rPr>
        <w:t>一声“拿”</w:t>
      </w:r>
    </w:p>
    <w:p w14:paraId="0FA31CAD" w14:textId="77777777" w:rsidR="00956C48" w:rsidRDefault="00956C48">
      <w:pPr>
        <w:rPr>
          <w:rFonts w:hint="eastAsia"/>
        </w:rPr>
      </w:pPr>
      <w:r>
        <w:rPr>
          <w:rFonts w:hint="eastAsia"/>
        </w:rPr>
        <w:t>我们来了解一下一声“拿”的发音。一声通常被称作平声，在发音时保持音高平稳，没有升降变化。对于“拿”来说，一声读作“nā”，给人一种平和、稳定的感觉。例如，“拿手”，指的是擅长或精通某项技能，这里使用的就是一声“拿”。在生活中，当我们夸赞别人有特长时，常常会用到这个词。</w:t>
      </w:r>
    </w:p>
    <w:p w14:paraId="4AE07AD9" w14:textId="77777777" w:rsidR="00956C48" w:rsidRDefault="00956C48">
      <w:pPr>
        <w:rPr>
          <w:rFonts w:hint="eastAsia"/>
        </w:rPr>
      </w:pPr>
    </w:p>
    <w:p w14:paraId="43E425C1" w14:textId="77777777" w:rsidR="00956C48" w:rsidRDefault="00956C48">
      <w:pPr>
        <w:rPr>
          <w:rFonts w:hint="eastAsia"/>
        </w:rPr>
      </w:pPr>
      <w:r>
        <w:rPr>
          <w:rFonts w:hint="eastAsia"/>
        </w:rPr>
        <w:t xml:space="preserve"> </w:t>
      </w:r>
    </w:p>
    <w:p w14:paraId="076F64E6" w14:textId="77777777" w:rsidR="00956C48" w:rsidRDefault="00956C48">
      <w:pPr>
        <w:rPr>
          <w:rFonts w:hint="eastAsia"/>
        </w:rPr>
      </w:pPr>
      <w:r>
        <w:rPr>
          <w:rFonts w:hint="eastAsia"/>
        </w:rPr>
        <w:t>二声“拿”</w:t>
      </w:r>
    </w:p>
    <w:p w14:paraId="3D28B221" w14:textId="77777777" w:rsidR="00956C48" w:rsidRDefault="00956C48">
      <w:pPr>
        <w:rPr>
          <w:rFonts w:hint="eastAsia"/>
        </w:rPr>
      </w:pPr>
      <w:r>
        <w:rPr>
          <w:rFonts w:hint="eastAsia"/>
        </w:rPr>
        <w:t>接下来是二声“拿”，二声为升调，发音从低到高上升。二声“拿”读作“ná”，听起来比一声更加上扬有力。不过，“拿”字本身并没有直接使用二声的情况，但理解这种声调有助于更好地掌握其他相似发音的字词。比如，“哪吒”，虽然不是“拿”的直接例子，但通过学习这类升调词汇，可以帮助我们更好地把握二声的特点。</w:t>
      </w:r>
    </w:p>
    <w:p w14:paraId="71D2C6D1" w14:textId="77777777" w:rsidR="00956C48" w:rsidRDefault="00956C48">
      <w:pPr>
        <w:rPr>
          <w:rFonts w:hint="eastAsia"/>
        </w:rPr>
      </w:pPr>
    </w:p>
    <w:p w14:paraId="40768104" w14:textId="77777777" w:rsidR="00956C48" w:rsidRDefault="00956C48">
      <w:pPr>
        <w:rPr>
          <w:rFonts w:hint="eastAsia"/>
        </w:rPr>
      </w:pPr>
      <w:r>
        <w:rPr>
          <w:rFonts w:hint="eastAsia"/>
        </w:rPr>
        <w:t xml:space="preserve"> </w:t>
      </w:r>
    </w:p>
    <w:p w14:paraId="497A2637" w14:textId="77777777" w:rsidR="00956C48" w:rsidRDefault="00956C48">
      <w:pPr>
        <w:rPr>
          <w:rFonts w:hint="eastAsia"/>
        </w:rPr>
      </w:pPr>
      <w:r>
        <w:rPr>
          <w:rFonts w:hint="eastAsia"/>
        </w:rPr>
        <w:t>三声“拿”</w:t>
      </w:r>
    </w:p>
    <w:p w14:paraId="0B04B87C" w14:textId="77777777" w:rsidR="00956C48" w:rsidRDefault="00956C48">
      <w:pPr>
        <w:rPr>
          <w:rFonts w:hint="eastAsia"/>
        </w:rPr>
      </w:pPr>
      <w:r>
        <w:rPr>
          <w:rFonts w:hint="eastAsia"/>
        </w:rPr>
        <w:t>三声是一个降升调，发音时先降后升。“拿”的三声读作“nǎ”，在实际交流中，三声往往因为语速较快而出现简化现象，变成近似于二声的效果。一个有趣的例子是“拿捏”，意指掌握分寸、控制局面。这里的“拿”就采用了三声的形式，表达了在处理事情时需要恰到好处地把握力度和时机。</w:t>
      </w:r>
    </w:p>
    <w:p w14:paraId="061096F7" w14:textId="77777777" w:rsidR="00956C48" w:rsidRDefault="00956C48">
      <w:pPr>
        <w:rPr>
          <w:rFonts w:hint="eastAsia"/>
        </w:rPr>
      </w:pPr>
    </w:p>
    <w:p w14:paraId="4A3FD659" w14:textId="77777777" w:rsidR="00956C48" w:rsidRDefault="00956C48">
      <w:pPr>
        <w:rPr>
          <w:rFonts w:hint="eastAsia"/>
        </w:rPr>
      </w:pPr>
      <w:r>
        <w:rPr>
          <w:rFonts w:hint="eastAsia"/>
        </w:rPr>
        <w:t xml:space="preserve"> </w:t>
      </w:r>
    </w:p>
    <w:p w14:paraId="6C2792EC" w14:textId="77777777" w:rsidR="00956C48" w:rsidRDefault="00956C48">
      <w:pPr>
        <w:rPr>
          <w:rFonts w:hint="eastAsia"/>
        </w:rPr>
      </w:pPr>
      <w:r>
        <w:rPr>
          <w:rFonts w:hint="eastAsia"/>
        </w:rPr>
        <w:t>四声“拿”</w:t>
      </w:r>
    </w:p>
    <w:p w14:paraId="3963943F" w14:textId="77777777" w:rsidR="00956C48" w:rsidRDefault="00956C48">
      <w:pPr>
        <w:rPr>
          <w:rFonts w:hint="eastAsia"/>
        </w:rPr>
      </w:pPr>
      <w:r>
        <w:rPr>
          <w:rFonts w:hint="eastAsia"/>
        </w:rPr>
        <w:t>我们来看看四声“拿”。四声为全降调，发音由高降到低，给人以果断、强烈的印象。四声“拿”读作“nà”，在一些固定搭配中可以见到它的身影，如“拿破仑”，尽管“拿”在这里并不单独表示具体意义，而是作为外来词的一部分，但依然体现了四声的鲜明特色。</w:t>
      </w:r>
    </w:p>
    <w:p w14:paraId="4279D2AE" w14:textId="77777777" w:rsidR="00956C48" w:rsidRDefault="00956C48">
      <w:pPr>
        <w:rPr>
          <w:rFonts w:hint="eastAsia"/>
        </w:rPr>
      </w:pPr>
    </w:p>
    <w:p w14:paraId="0E89A57A" w14:textId="77777777" w:rsidR="00956C48" w:rsidRDefault="00956C48">
      <w:pPr>
        <w:rPr>
          <w:rFonts w:hint="eastAsia"/>
        </w:rPr>
      </w:pPr>
      <w:r>
        <w:rPr>
          <w:rFonts w:hint="eastAsia"/>
        </w:rPr>
        <w:t xml:space="preserve"> </w:t>
      </w:r>
    </w:p>
    <w:p w14:paraId="32C8BD53" w14:textId="77777777" w:rsidR="00956C48" w:rsidRDefault="00956C48">
      <w:pPr>
        <w:rPr>
          <w:rFonts w:hint="eastAsia"/>
        </w:rPr>
      </w:pPr>
      <w:r>
        <w:rPr>
          <w:rFonts w:hint="eastAsia"/>
        </w:rPr>
        <w:t>最后的总结</w:t>
      </w:r>
    </w:p>
    <w:p w14:paraId="69F8B141" w14:textId="77777777" w:rsidR="00956C48" w:rsidRDefault="00956C48">
      <w:pPr>
        <w:rPr>
          <w:rFonts w:hint="eastAsia"/>
        </w:rPr>
      </w:pPr>
      <w:r>
        <w:rPr>
          <w:rFonts w:hint="eastAsia"/>
        </w:rPr>
        <w:t>通过对“拿”字一二三四声的探讨，我们可以看到，即使是同一个字，在不同的声调下也能传达出完全不同的语气与情感。这不仅丰富了我们的语言表达方式，也使得汉语充满了独特的魅力。无论是学习还是日常使用，准确把握汉字的声调都是非常重要的。</w:t>
      </w:r>
    </w:p>
    <w:p w14:paraId="2D2B2B1B" w14:textId="77777777" w:rsidR="00956C48" w:rsidRDefault="00956C48">
      <w:pPr>
        <w:rPr>
          <w:rFonts w:hint="eastAsia"/>
        </w:rPr>
      </w:pPr>
    </w:p>
    <w:p w14:paraId="57F9DEE1" w14:textId="77777777" w:rsidR="00956C48" w:rsidRDefault="00956C48">
      <w:pPr>
        <w:rPr>
          <w:rFonts w:hint="eastAsia"/>
        </w:rPr>
      </w:pPr>
      <w:r>
        <w:rPr>
          <w:rFonts w:hint="eastAsia"/>
        </w:rPr>
        <w:t xml:space="preserve"> </w:t>
      </w:r>
    </w:p>
    <w:p w14:paraId="1424695F" w14:textId="77777777" w:rsidR="00956C48" w:rsidRDefault="00956C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9BDDB7" w14:textId="27E84178" w:rsidR="009E0F1F" w:rsidRDefault="009E0F1F"/>
    <w:sectPr w:rsidR="009E0F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F1F"/>
    <w:rsid w:val="002908F1"/>
    <w:rsid w:val="00956C48"/>
    <w:rsid w:val="009E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CCD80E-E0ED-42A5-8EAB-9D6A08A82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0F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F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F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F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F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F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0F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0F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0F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0F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0F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0F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0F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0F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0F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0F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0F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0F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0F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0F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0F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0F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0F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0F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0F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0F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0F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0F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0F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