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226E" w14:textId="77777777" w:rsidR="00AF74D5" w:rsidRDefault="00AF74D5">
      <w:pPr>
        <w:rPr>
          <w:rFonts w:hint="eastAsia"/>
        </w:rPr>
      </w:pPr>
      <w:r>
        <w:rPr>
          <w:rFonts w:hint="eastAsia"/>
        </w:rPr>
        <w:t>拼音不过关怎么办有什么技巧</w:t>
      </w:r>
    </w:p>
    <w:p w14:paraId="3FEBE318" w14:textId="77777777" w:rsidR="00AF74D5" w:rsidRDefault="00AF74D5">
      <w:pPr>
        <w:rPr>
          <w:rFonts w:hint="eastAsia"/>
        </w:rPr>
      </w:pPr>
      <w:r>
        <w:rPr>
          <w:rFonts w:hint="eastAsia"/>
        </w:rPr>
        <w:t>在汉语的学习过程中，拼音作为识字和阅读的重要辅助工具，对于很多学习者来说都是一个挑战。无论是儿童还是成人，如果拼音掌握得不好，可能会影响到汉字的认读、发音以及语言交流的质量。面对这一问题，我们可以通过一系列有效的策略和练习来提高拼音水平。</w:t>
      </w:r>
    </w:p>
    <w:p w14:paraId="146C6948" w14:textId="77777777" w:rsidR="00AF74D5" w:rsidRDefault="00AF74D5">
      <w:pPr>
        <w:rPr>
          <w:rFonts w:hint="eastAsia"/>
        </w:rPr>
      </w:pPr>
    </w:p>
    <w:p w14:paraId="580A3C18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0C9C2" w14:textId="77777777" w:rsidR="00AF74D5" w:rsidRDefault="00AF74D5">
      <w:pPr>
        <w:rPr>
          <w:rFonts w:hint="eastAsia"/>
        </w:rPr>
      </w:pPr>
      <w:r>
        <w:rPr>
          <w:rFonts w:hint="eastAsia"/>
        </w:rPr>
        <w:t>理解拼音规则是基础</w:t>
      </w:r>
    </w:p>
    <w:p w14:paraId="51A7FEA3" w14:textId="77777777" w:rsidR="00AF74D5" w:rsidRDefault="00AF74D5">
      <w:pPr>
        <w:rPr>
          <w:rFonts w:hint="eastAsia"/>
        </w:rPr>
      </w:pPr>
      <w:r>
        <w:rPr>
          <w:rFonts w:hint="eastAsia"/>
        </w:rPr>
        <w:t>要明确拼音不仅仅是简单的字母组合，它有一套完整的发音规则。比如声母、韵母的分类，以及四声的运用。声调的变化能够改变词语的意义，因此准确地理解和记忆这些规则是至关重要的。可以利用教材或者在线资源来系统地学习拼音的构成和发音原则。通过观看教学视频或参加拼音讲座，可以更直观地了解正确的发音方式。</w:t>
      </w:r>
    </w:p>
    <w:p w14:paraId="24932F24" w14:textId="77777777" w:rsidR="00AF74D5" w:rsidRDefault="00AF74D5">
      <w:pPr>
        <w:rPr>
          <w:rFonts w:hint="eastAsia"/>
        </w:rPr>
      </w:pPr>
    </w:p>
    <w:p w14:paraId="15115B08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1D333" w14:textId="77777777" w:rsidR="00AF74D5" w:rsidRDefault="00AF74D5">
      <w:pPr>
        <w:rPr>
          <w:rFonts w:hint="eastAsia"/>
        </w:rPr>
      </w:pPr>
      <w:r>
        <w:rPr>
          <w:rFonts w:hint="eastAsia"/>
        </w:rPr>
        <w:t>多听多说是关键</w:t>
      </w:r>
    </w:p>
    <w:p w14:paraId="737FA052" w14:textId="77777777" w:rsidR="00AF74D5" w:rsidRDefault="00AF74D5">
      <w:pPr>
        <w:rPr>
          <w:rFonts w:hint="eastAsia"/>
        </w:rPr>
      </w:pPr>
      <w:r>
        <w:rPr>
          <w:rFonts w:hint="eastAsia"/>
        </w:rPr>
        <w:t>提升拼音能力的一个有效方法就是增加听力输入。可以选择听一些普通话标准的广播节目、歌曲或者有声书籍。这样不仅能熟悉各种音节的正确发音，还能培养语感。与此尽可能多地进行口语练习也非常重要。与家人朋友用普通话交流，模仿播音员的发音，这些都是不错的实践途径。不怕犯错，勇于开口，才能逐渐改善自己的发音。</w:t>
      </w:r>
    </w:p>
    <w:p w14:paraId="780F3ABF" w14:textId="77777777" w:rsidR="00AF74D5" w:rsidRDefault="00AF74D5">
      <w:pPr>
        <w:rPr>
          <w:rFonts w:hint="eastAsia"/>
        </w:rPr>
      </w:pPr>
    </w:p>
    <w:p w14:paraId="6F6EED6C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3036" w14:textId="77777777" w:rsidR="00AF74D5" w:rsidRDefault="00AF74D5">
      <w:pPr>
        <w:rPr>
          <w:rFonts w:hint="eastAsia"/>
        </w:rPr>
      </w:pPr>
      <w:r>
        <w:rPr>
          <w:rFonts w:hint="eastAsia"/>
        </w:rPr>
        <w:t>游戏和互动让学习更有趣</w:t>
      </w:r>
    </w:p>
    <w:p w14:paraId="35DE01CA" w14:textId="77777777" w:rsidR="00AF74D5" w:rsidRDefault="00AF74D5">
      <w:pPr>
        <w:rPr>
          <w:rFonts w:hint="eastAsia"/>
        </w:rPr>
      </w:pPr>
      <w:r>
        <w:rPr>
          <w:rFonts w:hint="eastAsia"/>
        </w:rPr>
        <w:t>将拼音学习融入到游戏中去，可以使这个过程变得更加生动有趣。例如，玩“猜词”游戏，一方说出一个单词的拼音，另一方尝试猜出这个词是什么；或者是使用专门设计的拼音学习软件，它们通常包含了大量的互动元素，如拼图、配对等，有助于加强记忆。这类活动不仅适合孩子，也能吸引成年人的兴趣，使他们更加积极主动地参与到学习中来。</w:t>
      </w:r>
    </w:p>
    <w:p w14:paraId="509F114D" w14:textId="77777777" w:rsidR="00AF74D5" w:rsidRDefault="00AF74D5">
      <w:pPr>
        <w:rPr>
          <w:rFonts w:hint="eastAsia"/>
        </w:rPr>
      </w:pPr>
    </w:p>
    <w:p w14:paraId="7F7892B8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1D4C6" w14:textId="77777777" w:rsidR="00AF74D5" w:rsidRDefault="00AF74D5">
      <w:pPr>
        <w:rPr>
          <w:rFonts w:hint="eastAsia"/>
        </w:rPr>
      </w:pPr>
      <w:r>
        <w:rPr>
          <w:rFonts w:hint="eastAsia"/>
        </w:rPr>
        <w:t>反复练习不可少</w:t>
      </w:r>
    </w:p>
    <w:p w14:paraId="7C2F4B72" w14:textId="77777777" w:rsidR="00AF74D5" w:rsidRDefault="00AF74D5">
      <w:pPr>
        <w:rPr>
          <w:rFonts w:hint="eastAsia"/>
        </w:rPr>
      </w:pPr>
      <w:r>
        <w:rPr>
          <w:rFonts w:hint="eastAsia"/>
        </w:rPr>
        <w:t>正如任何技能一样，熟练掌握拼音也需要时间和持续的努力。定期复习已经学过的拼音知识，并且不断接触新的词汇，以扩大自己的词汇量。制作拼音卡片，每天抽空复习几个，长期坚持下来会有意想不到的效果。利用碎片化时间随时随地练习拼音，比如在公交车上、排队时，都可以快速浏览一下之前准备好的卡片。</w:t>
      </w:r>
    </w:p>
    <w:p w14:paraId="4A949B75" w14:textId="77777777" w:rsidR="00AF74D5" w:rsidRDefault="00AF74D5">
      <w:pPr>
        <w:rPr>
          <w:rFonts w:hint="eastAsia"/>
        </w:rPr>
      </w:pPr>
    </w:p>
    <w:p w14:paraId="63E5D674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083D" w14:textId="77777777" w:rsidR="00AF74D5" w:rsidRDefault="00AF74D5">
      <w:pPr>
        <w:rPr>
          <w:rFonts w:hint="eastAsia"/>
        </w:rPr>
      </w:pPr>
      <w:r>
        <w:rPr>
          <w:rFonts w:hint="eastAsia"/>
        </w:rPr>
        <w:t>寻求专业指导</w:t>
      </w:r>
    </w:p>
    <w:p w14:paraId="68ABA2FA" w14:textId="77777777" w:rsidR="00AF74D5" w:rsidRDefault="00AF74D5">
      <w:pPr>
        <w:rPr>
          <w:rFonts w:hint="eastAsia"/>
        </w:rPr>
      </w:pPr>
      <w:r>
        <w:rPr>
          <w:rFonts w:hint="eastAsia"/>
        </w:rPr>
        <w:t>当遇到难以解决的问题时，不要犹豫寻求专业人士的帮助。可以报名参加专业的拼音培训课程，在老师的指导下进行针对性的学习。老师可以根据个人情况提供定制化的建议和支持，帮助更快地克服困难。也可以加入一些汉语学习社群，在那里与其他学习者分享经验和心得，共同进步。</w:t>
      </w:r>
    </w:p>
    <w:p w14:paraId="3978323F" w14:textId="77777777" w:rsidR="00AF74D5" w:rsidRDefault="00AF74D5">
      <w:pPr>
        <w:rPr>
          <w:rFonts w:hint="eastAsia"/>
        </w:rPr>
      </w:pPr>
    </w:p>
    <w:p w14:paraId="69C3898B" w14:textId="77777777" w:rsidR="00AF74D5" w:rsidRDefault="00AF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A367" w14:textId="77777777" w:rsidR="00AF74D5" w:rsidRDefault="00AF74D5">
      <w:pPr>
        <w:rPr>
          <w:rFonts w:hint="eastAsia"/>
        </w:rPr>
      </w:pPr>
      <w:r>
        <w:rPr>
          <w:rFonts w:hint="eastAsia"/>
        </w:rPr>
        <w:t>保持耐心和信心</w:t>
      </w:r>
    </w:p>
    <w:p w14:paraId="4AE9B629" w14:textId="77777777" w:rsidR="00AF74D5" w:rsidRDefault="00AF74D5">
      <w:pPr>
        <w:rPr>
          <w:rFonts w:hint="eastAsia"/>
        </w:rPr>
      </w:pPr>
      <w:r>
        <w:rPr>
          <w:rFonts w:hint="eastAsia"/>
        </w:rPr>
        <w:t>最后但同样重要的是，学习拼音需要一定的耐心。每个人都有自己的节奏，不要因为一时的进步缓慢而气馁。相信只要坚持不懈地努力，就一定能够在拼音的学习道路上取得显著的成绩。记住，每一次小小的进步都是通往成功的一大步。</w:t>
      </w:r>
    </w:p>
    <w:p w14:paraId="692E2F24" w14:textId="77777777" w:rsidR="00AF74D5" w:rsidRDefault="00AF74D5">
      <w:pPr>
        <w:rPr>
          <w:rFonts w:hint="eastAsia"/>
        </w:rPr>
      </w:pPr>
    </w:p>
    <w:p w14:paraId="669E3A2A" w14:textId="77777777" w:rsidR="00AF74D5" w:rsidRDefault="00AF7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FCB1D" w14:textId="2BD35CDC" w:rsidR="00982436" w:rsidRDefault="00982436"/>
    <w:sectPr w:rsidR="0098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36"/>
    <w:rsid w:val="002908F1"/>
    <w:rsid w:val="00982436"/>
    <w:rsid w:val="00A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B4D7-0F9A-452A-A34B-DB22B0A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