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5CF93" w14:textId="77777777" w:rsidR="00D52293" w:rsidRDefault="00D52293">
      <w:pPr>
        <w:rPr>
          <w:rFonts w:hint="eastAsia"/>
        </w:rPr>
      </w:pPr>
      <w:r>
        <w:rPr>
          <w:rFonts w:hint="eastAsia"/>
        </w:rPr>
        <w:t>打猎的拼音：dǎ liè 猛烈的拼音：měng liè</w:t>
      </w:r>
    </w:p>
    <w:p w14:paraId="385D1EF6" w14:textId="77777777" w:rsidR="00D52293" w:rsidRDefault="00D52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194EC" w14:textId="77777777" w:rsidR="00D52293" w:rsidRDefault="00D52293">
      <w:pPr>
        <w:rPr>
          <w:rFonts w:hint="eastAsia"/>
        </w:rPr>
      </w:pPr>
      <w:r>
        <w:rPr>
          <w:rFonts w:hint="eastAsia"/>
        </w:rPr>
        <w:t>在汉语拼音中，“打猎”的拼音是“dǎ liè”，而“猛烈”的拼音则是“měng liè”。这两个词语虽然发音不同，但它们都与动态和强度有关。打猎是一种古老的活动，涉及到追踪和捕获野生动物，而猛烈则用来形容力量、速度或动作的强度。接下来，我们将深入了解这两个词背后的文化和历史背景。</w:t>
      </w:r>
    </w:p>
    <w:p w14:paraId="578E655B" w14:textId="77777777" w:rsidR="00D52293" w:rsidRDefault="00D52293">
      <w:pPr>
        <w:rPr>
          <w:rFonts w:hint="eastAsia"/>
        </w:rPr>
      </w:pPr>
    </w:p>
    <w:p w14:paraId="20CA91BB" w14:textId="77777777" w:rsidR="00D52293" w:rsidRDefault="00D52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44D22" w14:textId="77777777" w:rsidR="00D52293" w:rsidRDefault="00D52293">
      <w:pPr>
        <w:rPr>
          <w:rFonts w:hint="eastAsia"/>
        </w:rPr>
      </w:pPr>
      <w:r>
        <w:rPr>
          <w:rFonts w:hint="eastAsia"/>
        </w:rPr>
        <w:t>传统狩猎文化</w:t>
      </w:r>
    </w:p>
    <w:p w14:paraId="78B25CD9" w14:textId="77777777" w:rsidR="00D52293" w:rsidRDefault="00D52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F5056" w14:textId="77777777" w:rsidR="00D52293" w:rsidRDefault="00D52293">
      <w:pPr>
        <w:rPr>
          <w:rFonts w:hint="eastAsia"/>
        </w:rPr>
      </w:pPr>
      <w:r>
        <w:rPr>
          <w:rFonts w:hint="eastAsia"/>
        </w:rPr>
        <w:t>在中国悠久的历史长河中，打猎不仅是一项生存技能，也是许多民族的传统习俗。古时，人们通过打猎获取食物、衣物以及工具材料。随着时间的推移，打猎逐渐演变成一种贵族阶层喜爱的娱乐活动，同时也是训练士兵的重要方式。到了现代，虽然大多数地区的人们不再依赖打猎为生，但这项活动仍然保留着其独特的文化价值，并且在一些地方成为旅游项目或是体育运动的一部分。</w:t>
      </w:r>
    </w:p>
    <w:p w14:paraId="18E03B5E" w14:textId="77777777" w:rsidR="00D52293" w:rsidRDefault="00D52293">
      <w:pPr>
        <w:rPr>
          <w:rFonts w:hint="eastAsia"/>
        </w:rPr>
      </w:pPr>
    </w:p>
    <w:p w14:paraId="0AB4315D" w14:textId="77777777" w:rsidR="00D52293" w:rsidRDefault="00D52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785CD" w14:textId="77777777" w:rsidR="00D52293" w:rsidRDefault="00D52293">
      <w:pPr>
        <w:rPr>
          <w:rFonts w:hint="eastAsia"/>
        </w:rPr>
      </w:pPr>
      <w:r>
        <w:rPr>
          <w:rFonts w:hint="eastAsia"/>
        </w:rPr>
        <w:t>从“打猎”看人与自然的关系</w:t>
      </w:r>
    </w:p>
    <w:p w14:paraId="5C99CEA4" w14:textId="77777777" w:rsidR="00D52293" w:rsidRDefault="00D52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D7634" w14:textId="77777777" w:rsidR="00D52293" w:rsidRDefault="00D52293">
      <w:pPr>
        <w:rPr>
          <w:rFonts w:hint="eastAsia"/>
        </w:rPr>
      </w:pPr>
      <w:r>
        <w:rPr>
          <w:rFonts w:hint="eastAsia"/>
        </w:rPr>
        <w:t>“打猎”的拼音“dǎ liè”反映了人类与自然界之间复杂而又微妙的关系。早期人类为了生存必须与自然斗争，依靠打猎来满足基本生活需求。然而，随着社会的发展和技术的进步，我们开始意识到保护环境的重要性。在中国乃至全球范围内，都有严格的法律法规来规范狩猎行为，确保生物多样性的维护和生态平衡不受破坏。这体现了现代社会对可持续发展理念的认可和支持。</w:t>
      </w:r>
    </w:p>
    <w:p w14:paraId="7658DCB9" w14:textId="77777777" w:rsidR="00D52293" w:rsidRDefault="00D52293">
      <w:pPr>
        <w:rPr>
          <w:rFonts w:hint="eastAsia"/>
        </w:rPr>
      </w:pPr>
    </w:p>
    <w:p w14:paraId="2FDBEFE4" w14:textId="77777777" w:rsidR="00D52293" w:rsidRDefault="00D52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84010" w14:textId="77777777" w:rsidR="00D52293" w:rsidRDefault="00D52293">
      <w:pPr>
        <w:rPr>
          <w:rFonts w:hint="eastAsia"/>
        </w:rPr>
      </w:pPr>
      <w:r>
        <w:rPr>
          <w:rFonts w:hint="eastAsia"/>
        </w:rPr>
        <w:t>“猛烈”一词的力量感</w:t>
      </w:r>
    </w:p>
    <w:p w14:paraId="7AFB5BB9" w14:textId="77777777" w:rsidR="00D52293" w:rsidRDefault="00D52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04168" w14:textId="77777777" w:rsidR="00D52293" w:rsidRDefault="00D52293">
      <w:pPr>
        <w:rPr>
          <w:rFonts w:hint="eastAsia"/>
        </w:rPr>
      </w:pPr>
      <w:r>
        <w:rPr>
          <w:rFonts w:hint="eastAsia"/>
        </w:rPr>
        <w:t>“猛烈”的拼音“měng liè”传达了一种强烈的感觉，无论是描述天气变化、情感表达还是物理现象，这个词都能让人联想到快速且有力的动作。例如，当暴风雨来袭时，我们可以用“猛烈”来形容风雨交加的情景；同样地，在文学作品中，“猛烈”的爱情故事往往更能够打动人心。它还可以用于形容运动员在赛场上奋力拼搏的姿态，或者革命时期人民抗争的精神面貌。</w:t>
      </w:r>
    </w:p>
    <w:p w14:paraId="3E22D1AC" w14:textId="77777777" w:rsidR="00D52293" w:rsidRDefault="00D52293">
      <w:pPr>
        <w:rPr>
          <w:rFonts w:hint="eastAsia"/>
        </w:rPr>
      </w:pPr>
    </w:p>
    <w:p w14:paraId="20D7D713" w14:textId="77777777" w:rsidR="00D52293" w:rsidRDefault="00D52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0EC1A" w14:textId="77777777" w:rsidR="00D52293" w:rsidRDefault="00D52293">
      <w:pPr>
        <w:rPr>
          <w:rFonts w:hint="eastAsia"/>
        </w:rPr>
      </w:pPr>
      <w:r>
        <w:rPr>
          <w:rFonts w:hint="eastAsia"/>
        </w:rPr>
        <w:t>两者结合下的意义探讨</w:t>
      </w:r>
    </w:p>
    <w:p w14:paraId="0D115322" w14:textId="77777777" w:rsidR="00D52293" w:rsidRDefault="00D52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4B5D5" w14:textId="77777777" w:rsidR="00D52293" w:rsidRDefault="00D52293">
      <w:pPr>
        <w:rPr>
          <w:rFonts w:hint="eastAsia"/>
        </w:rPr>
      </w:pPr>
      <w:r>
        <w:rPr>
          <w:rFonts w:hint="eastAsia"/>
        </w:rPr>
        <w:t>将“打猎”的拼音“dǎ liè”与“猛烈”的拼音“měng liè”放在一起考虑，我们可以发现两者之间存在着某种联系。“打猎”通常需要具备一定的技巧和勇气，而这些特质正是“猛烈”所象征的力量和决心的具体体现。无论是古代猎人面对野兽时展现出来的勇敢无畏，还是现代竞技场上选手们追求胜利的决心，都可以用“猛烈”来形容。因此，这两者相结合不仅揭示了汉字背后的深刻含义，也让我们更好地理解了中国传统文化中关于勇气、力量和决心的价值观。</w:t>
      </w:r>
    </w:p>
    <w:p w14:paraId="448489F3" w14:textId="77777777" w:rsidR="00D52293" w:rsidRDefault="00D52293">
      <w:pPr>
        <w:rPr>
          <w:rFonts w:hint="eastAsia"/>
        </w:rPr>
      </w:pPr>
    </w:p>
    <w:p w14:paraId="26DC45BD" w14:textId="77777777" w:rsidR="00D52293" w:rsidRDefault="00D52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4AFD7" w14:textId="77777777" w:rsidR="00D52293" w:rsidRDefault="00D52293">
      <w:pPr>
        <w:rPr>
          <w:rFonts w:hint="eastAsia"/>
        </w:rPr>
      </w:pPr>
      <w:r>
        <w:rPr>
          <w:rFonts w:hint="eastAsia"/>
        </w:rPr>
        <w:t>最后的总结</w:t>
      </w:r>
    </w:p>
    <w:p w14:paraId="55B7A258" w14:textId="77777777" w:rsidR="00D52293" w:rsidRDefault="00D52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172EF" w14:textId="77777777" w:rsidR="00D52293" w:rsidRDefault="00D52293">
      <w:pPr>
        <w:rPr>
          <w:rFonts w:hint="eastAsia"/>
        </w:rPr>
      </w:pPr>
      <w:r>
        <w:rPr>
          <w:rFonts w:hint="eastAsia"/>
        </w:rPr>
        <w:t>通过对“打猎”（dǎ liè）和“猛烈”（měng liè）这两个词语及其拼音的学习，我们不仅可以了解汉语语音学的知识，还能深入探索它们背后蕴含的文化和社会意义。从传统的狩猎活动到现代社会中对力量和决心的理解，这两个词为我们提供了一个窗口，让我们得以窥见中国文化中的一些重要元素。希望这篇文章能够激发读者对于汉语以及中华文化的兴趣，进一步去探寻更多有趣的话题。</w:t>
      </w:r>
    </w:p>
    <w:p w14:paraId="3ACF08A4" w14:textId="77777777" w:rsidR="00D52293" w:rsidRDefault="00D52293">
      <w:pPr>
        <w:rPr>
          <w:rFonts w:hint="eastAsia"/>
        </w:rPr>
      </w:pPr>
    </w:p>
    <w:p w14:paraId="00EBD77B" w14:textId="77777777" w:rsidR="00D52293" w:rsidRDefault="00D52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71B13" w14:textId="338B453C" w:rsidR="004514F1" w:rsidRDefault="004514F1"/>
    <w:sectPr w:rsidR="00451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F1"/>
    <w:rsid w:val="003B6FA9"/>
    <w:rsid w:val="004514F1"/>
    <w:rsid w:val="00D5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3D166-9DB6-4861-A0BD-AAF9204C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