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D910" w14:textId="77777777" w:rsidR="008F7444" w:rsidRDefault="008F7444">
      <w:pPr>
        <w:rPr>
          <w:rFonts w:hint="eastAsia"/>
        </w:rPr>
      </w:pPr>
      <w:r>
        <w:rPr>
          <w:rFonts w:hint="eastAsia"/>
        </w:rPr>
        <w:t>扰的拼音：Rao3</w:t>
      </w:r>
    </w:p>
    <w:p w14:paraId="45FFB4A7" w14:textId="77777777" w:rsidR="008F7444" w:rsidRDefault="008F7444">
      <w:pPr>
        <w:rPr>
          <w:rFonts w:hint="eastAsia"/>
        </w:rPr>
      </w:pPr>
      <w:r>
        <w:rPr>
          <w:rFonts w:hint="eastAsia"/>
        </w:rPr>
        <w:t>在汉语拼音系统中，“扰”字被标注为“Rao3”，这里的数字“3”代表了该字的声调，即第三声。汉语作为一种声调语言，不同的声调可以改变一个字或词的意思，因此准确地使用声调对于正确理解和表达汉语至关重要。</w:t>
      </w:r>
    </w:p>
    <w:p w14:paraId="21D934BE" w14:textId="77777777" w:rsidR="008F7444" w:rsidRDefault="008F7444">
      <w:pPr>
        <w:rPr>
          <w:rFonts w:hint="eastAsia"/>
        </w:rPr>
      </w:pPr>
    </w:p>
    <w:p w14:paraId="55A99533" w14:textId="77777777" w:rsidR="008F7444" w:rsidRDefault="008F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6A90" w14:textId="77777777" w:rsidR="008F7444" w:rsidRDefault="008F7444">
      <w:pPr>
        <w:rPr>
          <w:rFonts w:hint="eastAsia"/>
        </w:rPr>
      </w:pPr>
      <w:r>
        <w:rPr>
          <w:rFonts w:hint="eastAsia"/>
        </w:rPr>
        <w:t>从古至今：“扰”的演变</w:t>
      </w:r>
    </w:p>
    <w:p w14:paraId="40C568D8" w14:textId="77777777" w:rsidR="008F7444" w:rsidRDefault="008F7444">
      <w:pPr>
        <w:rPr>
          <w:rFonts w:hint="eastAsia"/>
        </w:rPr>
      </w:pPr>
      <w:r>
        <w:rPr>
          <w:rFonts w:hint="eastAsia"/>
        </w:rPr>
        <w:t>追溯到古代，“扰”这个字已经出现在甲骨文之中，其原始意义与手有关，表示用手去搅动或者整理。随着时间的推移，它的含义逐渐扩展，不仅限于物理上的搅动，还引申出干扰、扰乱等抽象概念。到了现代汉语中，“扰”更多地用于形容一种状态的被打乱或是安宁被破坏。</w:t>
      </w:r>
    </w:p>
    <w:p w14:paraId="5E720CD7" w14:textId="77777777" w:rsidR="008F7444" w:rsidRDefault="008F7444">
      <w:pPr>
        <w:rPr>
          <w:rFonts w:hint="eastAsia"/>
        </w:rPr>
      </w:pPr>
    </w:p>
    <w:p w14:paraId="7B1B9BF6" w14:textId="77777777" w:rsidR="008F7444" w:rsidRDefault="008F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7459" w14:textId="77777777" w:rsidR="008F7444" w:rsidRDefault="008F7444">
      <w:pPr>
        <w:rPr>
          <w:rFonts w:hint="eastAsia"/>
        </w:rPr>
      </w:pPr>
      <w:r>
        <w:rPr>
          <w:rFonts w:hint="eastAsia"/>
        </w:rPr>
        <w:t>“扰”字的文化内涵</w:t>
      </w:r>
    </w:p>
    <w:p w14:paraId="3AD63537" w14:textId="77777777" w:rsidR="008F7444" w:rsidRDefault="008F7444">
      <w:pPr>
        <w:rPr>
          <w:rFonts w:hint="eastAsia"/>
        </w:rPr>
      </w:pPr>
      <w:r>
        <w:rPr>
          <w:rFonts w:hint="eastAsia"/>
        </w:rPr>
        <w:t>在中国传统文化里，“扰”往往带有一些负面的色彩，人们追求的是和谐、宁静的生活环境，而“扰”则意味着这种理想状态的偏离。古人倡导修身养性，其中就包含了避免外界干扰以保持内心平静的理念。在一些哲学思想和宗教信仰中，如道教，强调清静无为，远离尘世纷扰，这反映了对“扰”的一种态度——尽量减少不必要的打扰，回归自然本真的生活方式。</w:t>
      </w:r>
    </w:p>
    <w:p w14:paraId="73C176C8" w14:textId="77777777" w:rsidR="008F7444" w:rsidRDefault="008F7444">
      <w:pPr>
        <w:rPr>
          <w:rFonts w:hint="eastAsia"/>
        </w:rPr>
      </w:pPr>
    </w:p>
    <w:p w14:paraId="177E970F" w14:textId="77777777" w:rsidR="008F7444" w:rsidRDefault="008F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537B" w14:textId="77777777" w:rsidR="008F7444" w:rsidRDefault="008F7444">
      <w:pPr>
        <w:rPr>
          <w:rFonts w:hint="eastAsia"/>
        </w:rPr>
      </w:pPr>
      <w:r>
        <w:rPr>
          <w:rFonts w:hint="eastAsia"/>
        </w:rPr>
        <w:t>日常生活中的“扰”</w:t>
      </w:r>
    </w:p>
    <w:p w14:paraId="0553B4F0" w14:textId="77777777" w:rsidR="008F7444" w:rsidRDefault="008F7444">
      <w:pPr>
        <w:rPr>
          <w:rFonts w:hint="eastAsia"/>
        </w:rPr>
      </w:pPr>
      <w:r>
        <w:rPr>
          <w:rFonts w:hint="eastAsia"/>
        </w:rPr>
        <w:t>在我们的日常生活中，“扰”无处不在。它可能是邻居深夜装修发出的巨大噪音，也可能是工作时手机不断响起的信息提示音。面对这些干扰因素，我们有时会感到烦躁不安，工作效率降低，甚至影响身心健康。然而，现代社会是一个信息爆炸的时代，完全避开所有可能造成困扰的事物几乎是不可能的任务。于是，学会管理自己的情绪，找到应对干扰的方法变得尤为重要。</w:t>
      </w:r>
    </w:p>
    <w:p w14:paraId="7D80EC59" w14:textId="77777777" w:rsidR="008F7444" w:rsidRDefault="008F7444">
      <w:pPr>
        <w:rPr>
          <w:rFonts w:hint="eastAsia"/>
        </w:rPr>
      </w:pPr>
    </w:p>
    <w:p w14:paraId="25EF45EB" w14:textId="77777777" w:rsidR="008F7444" w:rsidRDefault="008F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B43C" w14:textId="77777777" w:rsidR="008F7444" w:rsidRDefault="008F7444">
      <w:pPr>
        <w:rPr>
          <w:rFonts w:hint="eastAsia"/>
        </w:rPr>
      </w:pPr>
      <w:r>
        <w:rPr>
          <w:rFonts w:hint="eastAsia"/>
        </w:rPr>
        <w:t>艺术作品中的“扰”</w:t>
      </w:r>
    </w:p>
    <w:p w14:paraId="521FC172" w14:textId="77777777" w:rsidR="008F7444" w:rsidRDefault="008F7444">
      <w:pPr>
        <w:rPr>
          <w:rFonts w:hint="eastAsia"/>
        </w:rPr>
      </w:pPr>
      <w:r>
        <w:rPr>
          <w:rFonts w:hint="eastAsia"/>
        </w:rPr>
        <w:t>文学、音乐、电影等各种形式的艺术创作常常涉及到“扰”的主题。作家们通过描写人物之间的矛盾冲突来展现生活中的种种困扰；作曲家利用不和谐音符制造紧张气氛，模拟现实生活里的不确定性和混乱感；导演则借助镜头语言讲述那些因为各种原因导致家庭破裂、社会动荡的故事。这些艺术表达帮助观众更好地理解“扰”所带来的复杂情感体验，并从中获得启示。</w:t>
      </w:r>
    </w:p>
    <w:p w14:paraId="51DBEB49" w14:textId="77777777" w:rsidR="008F7444" w:rsidRDefault="008F7444">
      <w:pPr>
        <w:rPr>
          <w:rFonts w:hint="eastAsia"/>
        </w:rPr>
      </w:pPr>
    </w:p>
    <w:p w14:paraId="71D440DE" w14:textId="77777777" w:rsidR="008F7444" w:rsidRDefault="008F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0942" w14:textId="77777777" w:rsidR="008F7444" w:rsidRDefault="008F7444">
      <w:pPr>
        <w:rPr>
          <w:rFonts w:hint="eastAsia"/>
        </w:rPr>
      </w:pPr>
      <w:r>
        <w:rPr>
          <w:rFonts w:hint="eastAsia"/>
        </w:rPr>
        <w:t>科技发展对“扰”的影响</w:t>
      </w:r>
    </w:p>
    <w:p w14:paraId="51D38780" w14:textId="77777777" w:rsidR="008F7444" w:rsidRDefault="008F7444">
      <w:pPr>
        <w:rPr>
          <w:rFonts w:hint="eastAsia"/>
        </w:rPr>
      </w:pPr>
      <w:r>
        <w:rPr>
          <w:rFonts w:hint="eastAsia"/>
        </w:rPr>
        <w:t>随着科技的进步，虽然某些传统意义上的“扰”得到了缓解，例如交通噪声可以通过隔音材料和技术得到控制，但同时也出现了新的挑战。比如互联网带来的信息过载问题，以及社交媒体上虚假信息泛滥的现象。这些问题都成为了当代人必须面对的新类型“扰”。如何在这种快速变化的世界里找到平衡点，不让技术进步成为心灵的负担，是我们需要共同思考的问题。</w:t>
      </w:r>
    </w:p>
    <w:p w14:paraId="587C0FFC" w14:textId="77777777" w:rsidR="008F7444" w:rsidRDefault="008F7444">
      <w:pPr>
        <w:rPr>
          <w:rFonts w:hint="eastAsia"/>
        </w:rPr>
      </w:pPr>
    </w:p>
    <w:p w14:paraId="436F5ECE" w14:textId="77777777" w:rsidR="008F7444" w:rsidRDefault="008F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0C77" w14:textId="77777777" w:rsidR="008F7444" w:rsidRDefault="008F7444">
      <w:pPr>
        <w:rPr>
          <w:rFonts w:hint="eastAsia"/>
        </w:rPr>
      </w:pPr>
      <w:r>
        <w:rPr>
          <w:rFonts w:hint="eastAsia"/>
        </w:rPr>
        <w:t>最后的总结</w:t>
      </w:r>
    </w:p>
    <w:p w14:paraId="76722F91" w14:textId="77777777" w:rsidR="008F7444" w:rsidRDefault="008F7444">
      <w:pPr>
        <w:rPr>
          <w:rFonts w:hint="eastAsia"/>
        </w:rPr>
      </w:pPr>
      <w:r>
        <w:rPr>
          <w:rFonts w:hint="eastAsia"/>
        </w:rPr>
        <w:t>“扰”的存在提醒着我们要珍惜那份难得的宁静与平和，同时也要勇敢地面对生活中的种种挑战。在这个充满变数的世界里，培养一颗能够适应环境变化的心，既懂得享受安静时刻的美好，又能巧妙化解来自外界的各种干扰，或许就是我们对抗“扰”的最好方式。</w:t>
      </w:r>
    </w:p>
    <w:p w14:paraId="7A3DF3DE" w14:textId="77777777" w:rsidR="008F7444" w:rsidRDefault="008F7444">
      <w:pPr>
        <w:rPr>
          <w:rFonts w:hint="eastAsia"/>
        </w:rPr>
      </w:pPr>
    </w:p>
    <w:p w14:paraId="5A30BDC5" w14:textId="77777777" w:rsidR="008F7444" w:rsidRDefault="008F7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3DF05" w14:textId="35C1784C" w:rsidR="0090168A" w:rsidRDefault="0090168A"/>
    <w:sectPr w:rsidR="0090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8A"/>
    <w:rsid w:val="003B6FA9"/>
    <w:rsid w:val="008F7444"/>
    <w:rsid w:val="009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B9E8-DCDC-4A2C-9F00-A90002B4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