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A2D7" w14:textId="77777777" w:rsidR="00492EBE" w:rsidRDefault="00492EBE">
      <w:pPr>
        <w:rPr>
          <w:rFonts w:hint="eastAsia"/>
        </w:rPr>
      </w:pPr>
      <w:r>
        <w:rPr>
          <w:rFonts w:hint="eastAsia"/>
        </w:rPr>
        <w:t>Da Liang Ge Gun De Pin Yin</w:t>
      </w:r>
    </w:p>
    <w:p w14:paraId="68D795A2" w14:textId="77777777" w:rsidR="00492EBE" w:rsidRDefault="00492EBE">
      <w:pPr>
        <w:rPr>
          <w:rFonts w:hint="eastAsia"/>
        </w:rPr>
      </w:pPr>
      <w:r>
        <w:rPr>
          <w:rFonts w:hint="eastAsia"/>
        </w:rPr>
        <w:t>“打两个滚的拼音”这一奇特表述，似乎不是通常用来描述事物的方式。实际上，这可能是对汉语拼音的一种幽默或游戏式的引用。“打两个滚”按照汉语拼音的标准写法是“dǎ liǎng gè gǔn”。拼音作为学习和使用汉字的语言工具，在中国以及全球华语圈内扮演着重要的角色。</w:t>
      </w:r>
    </w:p>
    <w:p w14:paraId="25885156" w14:textId="77777777" w:rsidR="00492EBE" w:rsidRDefault="00492EBE">
      <w:pPr>
        <w:rPr>
          <w:rFonts w:hint="eastAsia"/>
        </w:rPr>
      </w:pPr>
    </w:p>
    <w:p w14:paraId="4F2FA61A" w14:textId="77777777" w:rsidR="00492EBE" w:rsidRDefault="0049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651CF" w14:textId="77777777" w:rsidR="00492EBE" w:rsidRDefault="00492EBE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22359028" w14:textId="77777777" w:rsidR="00492EBE" w:rsidRDefault="00492EBE">
      <w:pPr>
        <w:rPr>
          <w:rFonts w:hint="eastAsia"/>
        </w:rPr>
      </w:pPr>
      <w:r>
        <w:rPr>
          <w:rFonts w:hint="eastAsia"/>
        </w:rPr>
        <w:t>汉语拼音方案是在1958年正式公布的，它以拉丁字母为基础，旨在为汉字提供一种标准化的发音指南。在那之前，虽然有多种尝试来罗马化汉语，例如威妥玛拼音、邮政式拼音等，但这些系统或是存在局限性，或是未能广泛普及。汉语拼音不仅简化了汉字的学习过程，也促进了普通话在全国范围内的推广。随着时代的发展，拼音已经成为输入法的基础，使得人们可以通过键盘轻松地打出汉字。</w:t>
      </w:r>
    </w:p>
    <w:p w14:paraId="1322848B" w14:textId="77777777" w:rsidR="00492EBE" w:rsidRDefault="00492EBE">
      <w:pPr>
        <w:rPr>
          <w:rFonts w:hint="eastAsia"/>
        </w:rPr>
      </w:pPr>
    </w:p>
    <w:p w14:paraId="6D7956D1" w14:textId="77777777" w:rsidR="00492EBE" w:rsidRDefault="0049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6669E" w14:textId="77777777" w:rsidR="00492EBE" w:rsidRDefault="00492EB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53CBCF8" w14:textId="77777777" w:rsidR="00492EBE" w:rsidRDefault="00492EBE">
      <w:pPr>
        <w:rPr>
          <w:rFonts w:hint="eastAsia"/>
        </w:rPr>
      </w:pPr>
      <w:r>
        <w:rPr>
          <w:rFonts w:hint="eastAsia"/>
        </w:rPr>
        <w:t>无论是在教育领域还是日常生活中，拼音都无处不在。孩子们在小学阶段就开始学习如何用拼音标注汉字读音，这对于识字量有限的孩子们来说是一个非常有效的辅助工具。对于成人而言，当遇到不认识的字时，通过查字典上的拼音索引可以快速找到该字并了解其正确发音。拼音还在人名、地名的国际交流中起到了桥梁作用，让世界更好地理解和接纳中国文化。</w:t>
      </w:r>
    </w:p>
    <w:p w14:paraId="501597D3" w14:textId="77777777" w:rsidR="00492EBE" w:rsidRDefault="00492EBE">
      <w:pPr>
        <w:rPr>
          <w:rFonts w:hint="eastAsia"/>
        </w:rPr>
      </w:pPr>
    </w:p>
    <w:p w14:paraId="0E12DF9F" w14:textId="77777777" w:rsidR="00492EBE" w:rsidRDefault="0049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C4F3" w14:textId="77777777" w:rsidR="00492EBE" w:rsidRDefault="00492EBE">
      <w:pPr>
        <w:rPr>
          <w:rFonts w:hint="eastAsia"/>
        </w:rPr>
      </w:pPr>
      <w:r>
        <w:rPr>
          <w:rFonts w:hint="eastAsia"/>
        </w:rPr>
        <w:t>拼音的文化意义</w:t>
      </w:r>
    </w:p>
    <w:p w14:paraId="11795466" w14:textId="77777777" w:rsidR="00492EBE" w:rsidRDefault="00492EBE">
      <w:pPr>
        <w:rPr>
          <w:rFonts w:hint="eastAsia"/>
        </w:rPr>
      </w:pPr>
      <w:r>
        <w:rPr>
          <w:rFonts w:hint="eastAsia"/>
        </w:rPr>
        <w:t>从文化角度看，拼音不仅仅是一套简单的音节组合规则，它承载着丰富的语言学信息和社会历史背景。例如，“dǎ liǎng gè gǔn”这样充满趣味性的表达方式体现了中国人特有的幽默感和创造力。尽管这句话并非正式的成语或者俗语，但它反映出汉语的灵活性以及使用者之间的互动乐趣。这也提醒我们，语言是一种活生生的存在，总是在不断地演变和发展之中。</w:t>
      </w:r>
    </w:p>
    <w:p w14:paraId="144DE3D2" w14:textId="77777777" w:rsidR="00492EBE" w:rsidRDefault="00492EBE">
      <w:pPr>
        <w:rPr>
          <w:rFonts w:hint="eastAsia"/>
        </w:rPr>
      </w:pPr>
    </w:p>
    <w:p w14:paraId="5921F62E" w14:textId="77777777" w:rsidR="00492EBE" w:rsidRDefault="0049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4A9DE" w14:textId="77777777" w:rsidR="00492EBE" w:rsidRDefault="00492EBE">
      <w:pPr>
        <w:rPr>
          <w:rFonts w:hint="eastAsia"/>
        </w:rPr>
      </w:pPr>
      <w:r>
        <w:rPr>
          <w:rFonts w:hint="eastAsia"/>
        </w:rPr>
        <w:t>最后的总结</w:t>
      </w:r>
    </w:p>
    <w:p w14:paraId="43F225F8" w14:textId="77777777" w:rsidR="00492EBE" w:rsidRDefault="00492EBE">
      <w:pPr>
        <w:rPr>
          <w:rFonts w:hint="eastAsia"/>
        </w:rPr>
      </w:pPr>
      <w:r>
        <w:rPr>
          <w:rFonts w:hint="eastAsia"/>
        </w:rPr>
        <w:t>“打两个滚的拼音”即“dǎ liǎng gè gǔn”，虽然表面上看起来只是几个简单的音节，但实际上它背后有着深厚的文化底蕴和技术支持。汉语拼音不仅是连接古今文字的重要纽带，也是沟通中外文化的友好使者。在未来，随着全球化进程的加快和技术手段的日新月异，拼音将继续发挥其独特的作用，帮助更多的人认识和爱上中文这门古老而美丽的语言。</w:t>
      </w:r>
    </w:p>
    <w:p w14:paraId="2415314A" w14:textId="77777777" w:rsidR="00492EBE" w:rsidRDefault="00492EBE">
      <w:pPr>
        <w:rPr>
          <w:rFonts w:hint="eastAsia"/>
        </w:rPr>
      </w:pPr>
    </w:p>
    <w:p w14:paraId="05AD9D87" w14:textId="77777777" w:rsidR="00492EBE" w:rsidRDefault="00492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25D82" w14:textId="5C10A598" w:rsidR="00E232F5" w:rsidRDefault="00E232F5"/>
    <w:sectPr w:rsidR="00E2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F5"/>
    <w:rsid w:val="00492EBE"/>
    <w:rsid w:val="00C8270E"/>
    <w:rsid w:val="00E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D68B3-426C-4F29-A76D-F8CD0A5B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