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3D533" w14:textId="77777777" w:rsidR="009474C8" w:rsidRDefault="009474C8">
      <w:pPr>
        <w:rPr>
          <w:rFonts w:hint="eastAsia"/>
        </w:rPr>
      </w:pPr>
    </w:p>
    <w:p w14:paraId="26273AEB" w14:textId="77777777" w:rsidR="009474C8" w:rsidRDefault="009474C8">
      <w:pPr>
        <w:rPr>
          <w:rFonts w:hint="eastAsia"/>
        </w:rPr>
      </w:pPr>
      <w:r>
        <w:rPr>
          <w:rFonts w:hint="eastAsia"/>
        </w:rPr>
        <w:t>崖的拼音和组词和部首</w:t>
      </w:r>
    </w:p>
    <w:p w14:paraId="4DDDC9BB" w14:textId="77777777" w:rsidR="009474C8" w:rsidRDefault="009474C8">
      <w:pPr>
        <w:rPr>
          <w:rFonts w:hint="eastAsia"/>
        </w:rPr>
      </w:pPr>
      <w:r>
        <w:rPr>
          <w:rFonts w:hint="eastAsia"/>
        </w:rPr>
        <w:t>崖，这个字在汉字中十分常见，它描绘的是山边或陡峭的高地边缘。首先从它的拼音入手，“崖”字的标准拼音是“yá”。根据汉语拼音方案，发音时要注意声调为阳平，即第二声。学习一个汉字的正确读音对于掌握其使用至关重要。</w:t>
      </w:r>
    </w:p>
    <w:p w14:paraId="60AB3CDA" w14:textId="77777777" w:rsidR="009474C8" w:rsidRDefault="009474C8">
      <w:pPr>
        <w:rPr>
          <w:rFonts w:hint="eastAsia"/>
        </w:rPr>
      </w:pPr>
    </w:p>
    <w:p w14:paraId="53FF21D3" w14:textId="77777777" w:rsidR="009474C8" w:rsidRDefault="00947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46B74" w14:textId="77777777" w:rsidR="009474C8" w:rsidRDefault="009474C8">
      <w:pPr>
        <w:rPr>
          <w:rFonts w:hint="eastAsia"/>
        </w:rPr>
      </w:pPr>
      <w:r>
        <w:rPr>
          <w:rFonts w:hint="eastAsia"/>
        </w:rPr>
        <w:t>部首解析</w:t>
      </w:r>
    </w:p>
    <w:p w14:paraId="431B2735" w14:textId="77777777" w:rsidR="009474C8" w:rsidRDefault="009474C8">
      <w:pPr>
        <w:rPr>
          <w:rFonts w:hint="eastAsia"/>
        </w:rPr>
      </w:pPr>
      <w:r>
        <w:rPr>
          <w:rFonts w:hint="eastAsia"/>
        </w:rPr>
        <w:t>说到“崖”的部首，它属于“山”部，这表明了该字与山地、地形等自然景观有着密切的联系。在传统的汉字分类中，了解部首有助于我们更好地理解和记忆汉字。例如，“崖”字由左边的“山”部和右边的“厓”构成，其中“厓”本身也是表示悬崖的意思，体现了汉字的表意特性。</w:t>
      </w:r>
    </w:p>
    <w:p w14:paraId="5F4F6C32" w14:textId="77777777" w:rsidR="009474C8" w:rsidRDefault="009474C8">
      <w:pPr>
        <w:rPr>
          <w:rFonts w:hint="eastAsia"/>
        </w:rPr>
      </w:pPr>
    </w:p>
    <w:p w14:paraId="05E01647" w14:textId="77777777" w:rsidR="009474C8" w:rsidRDefault="00947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53244" w14:textId="77777777" w:rsidR="009474C8" w:rsidRDefault="009474C8">
      <w:pPr>
        <w:rPr>
          <w:rFonts w:hint="eastAsia"/>
        </w:rPr>
      </w:pPr>
      <w:r>
        <w:rPr>
          <w:rFonts w:hint="eastAsia"/>
        </w:rPr>
        <w:t>组词示例</w:t>
      </w:r>
    </w:p>
    <w:p w14:paraId="161045A9" w14:textId="77777777" w:rsidR="009474C8" w:rsidRDefault="009474C8">
      <w:pPr>
        <w:rPr>
          <w:rFonts w:hint="eastAsia"/>
        </w:rPr>
      </w:pPr>
      <w:r>
        <w:rPr>
          <w:rFonts w:hint="eastAsia"/>
        </w:rPr>
        <w:t>接下来，让我们看看如何用“崖”来组词。最直接的词语就是“悬崖”，指的是山边险峻的地方，常用来形容危险的情景或位置。“崖岸”则是指高而险的山石岸边，多出现在文学作品中描述壮丽景色。“崖壁”是指陡峭的山壁，而“断崖”则强调的是突然中断的山崖，这些词汇都极大地丰富了“崖”字的应用场景。</w:t>
      </w:r>
    </w:p>
    <w:p w14:paraId="6FEF7CC8" w14:textId="77777777" w:rsidR="009474C8" w:rsidRDefault="009474C8">
      <w:pPr>
        <w:rPr>
          <w:rFonts w:hint="eastAsia"/>
        </w:rPr>
      </w:pPr>
    </w:p>
    <w:p w14:paraId="0E231536" w14:textId="77777777" w:rsidR="009474C8" w:rsidRDefault="00947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198E3" w14:textId="77777777" w:rsidR="009474C8" w:rsidRDefault="009474C8">
      <w:pPr>
        <w:rPr>
          <w:rFonts w:hint="eastAsia"/>
        </w:rPr>
      </w:pPr>
      <w:r>
        <w:rPr>
          <w:rFonts w:hint="eastAsia"/>
        </w:rPr>
        <w:t>文化内涵</w:t>
      </w:r>
    </w:p>
    <w:p w14:paraId="2359526B" w14:textId="77777777" w:rsidR="009474C8" w:rsidRDefault="009474C8">
      <w:pPr>
        <w:rPr>
          <w:rFonts w:hint="eastAsia"/>
        </w:rPr>
      </w:pPr>
      <w:r>
        <w:rPr>
          <w:rFonts w:hint="eastAsia"/>
        </w:rPr>
        <w:t>在中国传统文化中，“崖”不仅是一个地理概念，还蕴含着深厚的文化意义。古代文人墨客常常以“崖”作为灵感源泉，创作出无数赞美大自然鬼斧神工的作品。例如，在诗词中，“崖”往往被用来比喻困境或是人生道路上的挑战，通过描写自然界的壮美景色，传达出作者对生活的思考和感悟。</w:t>
      </w:r>
    </w:p>
    <w:p w14:paraId="1BBB97E0" w14:textId="77777777" w:rsidR="009474C8" w:rsidRDefault="009474C8">
      <w:pPr>
        <w:rPr>
          <w:rFonts w:hint="eastAsia"/>
        </w:rPr>
      </w:pPr>
    </w:p>
    <w:p w14:paraId="469C6295" w14:textId="77777777" w:rsidR="009474C8" w:rsidRDefault="00947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1969A" w14:textId="77777777" w:rsidR="009474C8" w:rsidRDefault="009474C8">
      <w:pPr>
        <w:rPr>
          <w:rFonts w:hint="eastAsia"/>
        </w:rPr>
      </w:pPr>
      <w:r>
        <w:rPr>
          <w:rFonts w:hint="eastAsia"/>
        </w:rPr>
        <w:t>现代应用</w:t>
      </w:r>
    </w:p>
    <w:p w14:paraId="4A8EECA9" w14:textId="77777777" w:rsidR="009474C8" w:rsidRDefault="009474C8">
      <w:pPr>
        <w:rPr>
          <w:rFonts w:hint="eastAsia"/>
        </w:rPr>
      </w:pPr>
      <w:r>
        <w:rPr>
          <w:rFonts w:hint="eastAsia"/>
        </w:rPr>
        <w:t>现代社会中，“崖”字的应用同样广泛。除了在地理学上的使用外，它还经常出现在建筑领域，如在设计仿古建筑或园林时，设计师们会特意加入“悬崖”元素，以此增加景观的层次感和观赏性。“崖”也成为了许多地方名称的一部分，象征着当地独特的地貌特征和文化底蕴。</w:t>
      </w:r>
    </w:p>
    <w:p w14:paraId="4565F0D9" w14:textId="77777777" w:rsidR="009474C8" w:rsidRDefault="009474C8">
      <w:pPr>
        <w:rPr>
          <w:rFonts w:hint="eastAsia"/>
        </w:rPr>
      </w:pPr>
    </w:p>
    <w:p w14:paraId="05B26F74" w14:textId="77777777" w:rsidR="009474C8" w:rsidRDefault="00947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842EE" w14:textId="77777777" w:rsidR="009474C8" w:rsidRDefault="009474C8">
      <w:pPr>
        <w:rPr>
          <w:rFonts w:hint="eastAsia"/>
        </w:rPr>
      </w:pPr>
      <w:r>
        <w:rPr>
          <w:rFonts w:hint="eastAsia"/>
        </w:rPr>
        <w:t>最后的总结</w:t>
      </w:r>
    </w:p>
    <w:p w14:paraId="4729155E" w14:textId="77777777" w:rsidR="009474C8" w:rsidRDefault="009474C8">
      <w:pPr>
        <w:rPr>
          <w:rFonts w:hint="eastAsia"/>
        </w:rPr>
      </w:pPr>
      <w:r>
        <w:rPr>
          <w:rFonts w:hint="eastAsia"/>
        </w:rPr>
        <w:t>“崖”字不仅仅是一个简单的汉字，它承载着丰富的文化信息和美学价值。通过对“崖”的拼音、部首以及组词的学习，我们不仅能更准确地运用这一汉字，还能从中体会到中华文化的博大精深。无论是用于日常交流还是深入研究中国古典文学，“崖”都是一个值得细细品味的汉字。</w:t>
      </w:r>
    </w:p>
    <w:p w14:paraId="5431F4D2" w14:textId="77777777" w:rsidR="009474C8" w:rsidRDefault="009474C8">
      <w:pPr>
        <w:rPr>
          <w:rFonts w:hint="eastAsia"/>
        </w:rPr>
      </w:pPr>
    </w:p>
    <w:p w14:paraId="172CDC3B" w14:textId="77777777" w:rsidR="009474C8" w:rsidRDefault="00947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0FAC3" w14:textId="77777777" w:rsidR="009474C8" w:rsidRDefault="009474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97A45" w14:textId="2F098931" w:rsidR="006D57AB" w:rsidRDefault="006D57AB"/>
    <w:sectPr w:rsidR="006D5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AB"/>
    <w:rsid w:val="004F7682"/>
    <w:rsid w:val="006D57AB"/>
    <w:rsid w:val="0094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031D4-F3EC-4198-A8DE-1DCD4FF5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