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D14C" w14:textId="77777777" w:rsidR="00D73172" w:rsidRDefault="00D73172">
      <w:pPr>
        <w:rPr>
          <w:rFonts w:hint="eastAsia"/>
        </w:rPr>
      </w:pPr>
      <w:r>
        <w:rPr>
          <w:rFonts w:hint="eastAsia"/>
        </w:rPr>
        <w:t>大江东去的拼音：Dà Jiāng Dōng Qù</w:t>
      </w:r>
    </w:p>
    <w:p w14:paraId="49FEB0EE" w14:textId="77777777" w:rsidR="00D73172" w:rsidRDefault="00D73172">
      <w:pPr>
        <w:rPr>
          <w:rFonts w:hint="eastAsia"/>
        </w:rPr>
      </w:pPr>
      <w:r>
        <w:rPr>
          <w:rFonts w:hint="eastAsia"/>
        </w:rPr>
        <w:t>“大江东去”这四个字，不仅承载着中华文化的深厚底蕴，更蕴含了自然景观与人文精神的完美结合。作为中国的一句古语，它描述的是长江水奔腾不息向东流去的壮观景象。这句话不仅是对自然现象的生动描绘，也是对时间流逝、世事变迁的一种哲理表达。</w:t>
      </w:r>
    </w:p>
    <w:p w14:paraId="1E21D7B4" w14:textId="77777777" w:rsidR="00D73172" w:rsidRDefault="00D73172">
      <w:pPr>
        <w:rPr>
          <w:rFonts w:hint="eastAsia"/>
        </w:rPr>
      </w:pPr>
    </w:p>
    <w:p w14:paraId="693E6363" w14:textId="77777777" w:rsidR="00D73172" w:rsidRDefault="00D7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78FB2" w14:textId="77777777" w:rsidR="00D73172" w:rsidRDefault="00D73172">
      <w:pPr>
        <w:rPr>
          <w:rFonts w:hint="eastAsia"/>
        </w:rPr>
      </w:pPr>
      <w:r>
        <w:rPr>
          <w:rFonts w:hint="eastAsia"/>
        </w:rPr>
        <w:t>历史渊源</w:t>
      </w:r>
    </w:p>
    <w:p w14:paraId="7F50EA73" w14:textId="77777777" w:rsidR="00D73172" w:rsidRDefault="00D73172">
      <w:pPr>
        <w:rPr>
          <w:rFonts w:hint="eastAsia"/>
        </w:rPr>
      </w:pPr>
      <w:r>
        <w:rPr>
          <w:rFonts w:hint="eastAsia"/>
        </w:rPr>
        <w:t>自古以来，长江就以其浩瀚无垠的水域和汹涌澎湃的水流闻名于世。古人常用“大江”来指代长江，而“东去”则形象地刻画了这条河流的主要流向。长江发源于青藏高原的唐古拉山脉，穿越中国的腹心地带，最终汇入东海。在古代文献中，如《诗经》、《楚辞》等作品里都有提及长江，而“大江东去”的说法最早可以追溯到三国时期，曹操在其著名诗歌《观沧海》中有类似的表述，表达了英雄对壮阔山河的崇敬之情。</w:t>
      </w:r>
    </w:p>
    <w:p w14:paraId="3C676A47" w14:textId="77777777" w:rsidR="00D73172" w:rsidRDefault="00D73172">
      <w:pPr>
        <w:rPr>
          <w:rFonts w:hint="eastAsia"/>
        </w:rPr>
      </w:pPr>
    </w:p>
    <w:p w14:paraId="4A036ECB" w14:textId="77777777" w:rsidR="00D73172" w:rsidRDefault="00D7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1B8E" w14:textId="77777777" w:rsidR="00D73172" w:rsidRDefault="00D73172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32EB06D" w14:textId="77777777" w:rsidR="00D73172" w:rsidRDefault="00D73172">
      <w:pPr>
        <w:rPr>
          <w:rFonts w:hint="eastAsia"/>
        </w:rPr>
      </w:pPr>
      <w:r>
        <w:rPr>
          <w:rFonts w:hint="eastAsia"/>
        </w:rPr>
        <w:t>在中国文学史上，“大江东去”频繁出现在诗词歌赋之中，成为文人墨客笔下的常客。苏轼的《念奴娇·赤壁怀古》便是其中的经典之作：“大江东去，浪淘尽，千古风流人物。”此句既展现了诗人对于往昔英雄的缅怀，也反映了他对个人命运以及时代变迁的深刻思考。在绘画领域，许多艺术家也将这一主题融入创作，通过水墨画的形式表现出长江的磅礴气势。</w:t>
      </w:r>
    </w:p>
    <w:p w14:paraId="1D394C2E" w14:textId="77777777" w:rsidR="00D73172" w:rsidRDefault="00D73172">
      <w:pPr>
        <w:rPr>
          <w:rFonts w:hint="eastAsia"/>
        </w:rPr>
      </w:pPr>
    </w:p>
    <w:p w14:paraId="74FFB9AB" w14:textId="77777777" w:rsidR="00D73172" w:rsidRDefault="00D7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4486" w14:textId="77777777" w:rsidR="00D73172" w:rsidRDefault="00D73172">
      <w:pPr>
        <w:rPr>
          <w:rFonts w:hint="eastAsia"/>
        </w:rPr>
      </w:pPr>
      <w:r>
        <w:rPr>
          <w:rFonts w:hint="eastAsia"/>
        </w:rPr>
        <w:t>文化象征意义</w:t>
      </w:r>
    </w:p>
    <w:p w14:paraId="30923365" w14:textId="77777777" w:rsidR="00D73172" w:rsidRDefault="00D73172">
      <w:pPr>
        <w:rPr>
          <w:rFonts w:hint="eastAsia"/>
        </w:rPr>
      </w:pPr>
      <w:r>
        <w:rPr>
          <w:rFonts w:hint="eastAsia"/>
        </w:rPr>
        <w:t>随着时间的发展，“大江东去”逐渐超越了单纯的地理概念，成为了中华文化中不可或缺的一部分。它象征着不断前进的力量，寓意着生命如同江水般永不停歇；同时也代表着历史长河中的无数故事与记忆，提醒人们珍惜当下，铭记过去。无论是面对困难还是挑战时，“大江东去”的精神都能给予我们勇气和动力。</w:t>
      </w:r>
    </w:p>
    <w:p w14:paraId="38562A69" w14:textId="77777777" w:rsidR="00D73172" w:rsidRDefault="00D73172">
      <w:pPr>
        <w:rPr>
          <w:rFonts w:hint="eastAsia"/>
        </w:rPr>
      </w:pPr>
    </w:p>
    <w:p w14:paraId="6075BA90" w14:textId="77777777" w:rsidR="00D73172" w:rsidRDefault="00D7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2434E" w14:textId="77777777" w:rsidR="00D73172" w:rsidRDefault="00D7317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6F1EA7F" w14:textId="77777777" w:rsidR="00D73172" w:rsidRDefault="00D73172">
      <w:pPr>
        <w:rPr>
          <w:rFonts w:hint="eastAsia"/>
        </w:rPr>
      </w:pPr>
      <w:r>
        <w:rPr>
          <w:rFonts w:hint="eastAsia"/>
        </w:rPr>
        <w:t>今天，当我们再次提到“大江东去”，不仅可以联想到古老的长江文明，还能感受到现代社会下这片土地所发生的巨变。从三峡工程到长江经济带建设，每一项成就都体现了人类智慧与自然力量相结合的伟大创举。“大江东去”也提醒我们要尊重自然规律，实现可持续发展，让这条母亲河继续滋润着华夏大地，见证中华民族更加辉煌灿烂的未来。</w:t>
      </w:r>
    </w:p>
    <w:p w14:paraId="4ED0F543" w14:textId="77777777" w:rsidR="00D73172" w:rsidRDefault="00D73172">
      <w:pPr>
        <w:rPr>
          <w:rFonts w:hint="eastAsia"/>
        </w:rPr>
      </w:pPr>
    </w:p>
    <w:p w14:paraId="4CB8FA0D" w14:textId="77777777" w:rsidR="00D73172" w:rsidRDefault="00D73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C62D6" w14:textId="415DF626" w:rsidR="00856CF2" w:rsidRDefault="00856CF2"/>
    <w:sectPr w:rsidR="0085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F2"/>
    <w:rsid w:val="003B6FA9"/>
    <w:rsid w:val="00856CF2"/>
    <w:rsid w:val="00D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37EBC-8E3B-4842-AB2D-59295ECA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