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29D5" w14:textId="77777777" w:rsidR="0076532F" w:rsidRDefault="0076532F">
      <w:pPr>
        <w:rPr>
          <w:rFonts w:hint="eastAsia"/>
        </w:rPr>
      </w:pPr>
      <w:r>
        <w:rPr>
          <w:rFonts w:hint="eastAsia"/>
        </w:rPr>
        <w:t>Da Luo 的拼音</w:t>
      </w:r>
    </w:p>
    <w:p w14:paraId="5FDEE556" w14:textId="77777777" w:rsidR="0076532F" w:rsidRDefault="0076532F">
      <w:pPr>
        <w:rPr>
          <w:rFonts w:hint="eastAsia"/>
        </w:rPr>
      </w:pPr>
      <w:r>
        <w:rPr>
          <w:rFonts w:hint="eastAsia"/>
        </w:rPr>
        <w:t>在汉语的拼音系统中，“大佬”的拼音是 “dà lǎo”。这两个音节分别代表了中文里的“大”和“佬”。作为一种对人物的称呼，这个词汇在不同的语境下有着丰富的含义。它不仅是中国文化的一个小小缩影，也反映了社会变迁与语言发展的紧密联系。</w:t>
      </w:r>
    </w:p>
    <w:p w14:paraId="75D809CE" w14:textId="77777777" w:rsidR="0076532F" w:rsidRDefault="0076532F">
      <w:pPr>
        <w:rPr>
          <w:rFonts w:hint="eastAsia"/>
        </w:rPr>
      </w:pPr>
    </w:p>
    <w:p w14:paraId="39DDBF7C" w14:textId="77777777" w:rsidR="0076532F" w:rsidRDefault="0076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B8CA" w14:textId="77777777" w:rsidR="0076532F" w:rsidRDefault="0076532F">
      <w:pPr>
        <w:rPr>
          <w:rFonts w:hint="eastAsia"/>
        </w:rPr>
      </w:pPr>
      <w:r>
        <w:rPr>
          <w:rFonts w:hint="eastAsia"/>
        </w:rPr>
        <w:t>从历史角度看“大佬”一词</w:t>
      </w:r>
    </w:p>
    <w:p w14:paraId="4F4C4B8B" w14:textId="77777777" w:rsidR="0076532F" w:rsidRDefault="0076532F">
      <w:pPr>
        <w:rPr>
          <w:rFonts w:hint="eastAsia"/>
        </w:rPr>
      </w:pPr>
      <w:r>
        <w:rPr>
          <w:rFonts w:hint="eastAsia"/>
        </w:rPr>
        <w:t>回顾历史，“大佬”这个词并非一开始就拥有如今这般的通俗性和广泛性。起初，在某些地区方言中，它用来指代社区或组织内的德高望重者，通常是对长辈或者有权威人士的一种尊敬称谓。随着时代的发展和社会结构的变化，其意义逐渐扩展到了更多的层面。现代社会中，“大佬”更多地被用于形容那些在其专业领域内具有极高影响力的人物，比如商界、娱乐圈、体育界等。</w:t>
      </w:r>
    </w:p>
    <w:p w14:paraId="7F8A03C4" w14:textId="77777777" w:rsidR="0076532F" w:rsidRDefault="0076532F">
      <w:pPr>
        <w:rPr>
          <w:rFonts w:hint="eastAsia"/>
        </w:rPr>
      </w:pPr>
    </w:p>
    <w:p w14:paraId="09001C04" w14:textId="77777777" w:rsidR="0076532F" w:rsidRDefault="0076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8A4D" w14:textId="77777777" w:rsidR="0076532F" w:rsidRDefault="0076532F">
      <w:pPr>
        <w:rPr>
          <w:rFonts w:hint="eastAsia"/>
        </w:rPr>
      </w:pPr>
      <w:r>
        <w:rPr>
          <w:rFonts w:hint="eastAsia"/>
        </w:rPr>
        <w:t>“大佬”在现代语境中的演变</w:t>
      </w:r>
    </w:p>
    <w:p w14:paraId="30B657BC" w14:textId="77777777" w:rsidR="0076532F" w:rsidRDefault="0076532F">
      <w:pPr>
        <w:rPr>
          <w:rFonts w:hint="eastAsia"/>
        </w:rPr>
      </w:pPr>
      <w:r>
        <w:rPr>
          <w:rFonts w:hint="eastAsia"/>
        </w:rPr>
        <w:t>进入21世纪以来，互联网文化的兴起使得“大佬”这一称呼更加普及，并且开始带有年轻一代特有的幽默感与亲切感。在网络论坛、社交媒体平台上，人们会用“大佬”来称呼那些拥有丰富经验、卓越技能或者是某种特定兴趣爱好的人。这种转变体现了当代年轻人对于成就和能力的认可方式发生了变化——不再仅仅局限于传统意义上的权力与财富，而是更加重视个人才华和个人魅力。</w:t>
      </w:r>
    </w:p>
    <w:p w14:paraId="5553F81F" w14:textId="77777777" w:rsidR="0076532F" w:rsidRDefault="0076532F">
      <w:pPr>
        <w:rPr>
          <w:rFonts w:hint="eastAsia"/>
        </w:rPr>
      </w:pPr>
    </w:p>
    <w:p w14:paraId="0DBEB875" w14:textId="77777777" w:rsidR="0076532F" w:rsidRDefault="0076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E7D9" w14:textId="77777777" w:rsidR="0076532F" w:rsidRDefault="0076532F">
      <w:pPr>
        <w:rPr>
          <w:rFonts w:hint="eastAsia"/>
        </w:rPr>
      </w:pPr>
      <w:r>
        <w:rPr>
          <w:rFonts w:hint="eastAsia"/>
        </w:rPr>
        <w:t>“大佬”背后的文化现象</w:t>
      </w:r>
    </w:p>
    <w:p w14:paraId="22C22238" w14:textId="77777777" w:rsidR="0076532F" w:rsidRDefault="0076532F">
      <w:pPr>
        <w:rPr>
          <w:rFonts w:hint="eastAsia"/>
        </w:rPr>
      </w:pPr>
      <w:r>
        <w:rPr>
          <w:rFonts w:hint="eastAsia"/>
        </w:rPr>
        <w:t>值得注意的是，“大佬”称呼的流行还反映出了中国社会价值观的一些深层转变。在过去，权威往往来自于年龄、职位等因素；而今天，越来越多的年轻人相信知识就是力量，技术改变世界。因此，“大佬”不仅仅是指某个位高权重的人物，更可以是任何一位在自己擅长领域里发光发热的人。这样的趋势鼓励着每一个普通人去追求自己的梦想，成为自己生活中的“大佬”。</w:t>
      </w:r>
    </w:p>
    <w:p w14:paraId="10CBBFAF" w14:textId="77777777" w:rsidR="0076532F" w:rsidRDefault="0076532F">
      <w:pPr>
        <w:rPr>
          <w:rFonts w:hint="eastAsia"/>
        </w:rPr>
      </w:pPr>
    </w:p>
    <w:p w14:paraId="601CE933" w14:textId="77777777" w:rsidR="0076532F" w:rsidRDefault="0076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99795" w14:textId="77777777" w:rsidR="0076532F" w:rsidRDefault="0076532F">
      <w:pPr>
        <w:rPr>
          <w:rFonts w:hint="eastAsia"/>
        </w:rPr>
      </w:pPr>
      <w:r>
        <w:rPr>
          <w:rFonts w:hint="eastAsia"/>
        </w:rPr>
        <w:t>最后的总结：“大佬”所传达的精神</w:t>
      </w:r>
    </w:p>
    <w:p w14:paraId="4CB61D1A" w14:textId="77777777" w:rsidR="0076532F" w:rsidRDefault="0076532F">
      <w:pPr>
        <w:rPr>
          <w:rFonts w:hint="eastAsia"/>
        </w:rPr>
      </w:pPr>
      <w:r>
        <w:rPr>
          <w:rFonts w:hint="eastAsia"/>
        </w:rPr>
        <w:t>“大佬”的拼音虽简单，但其所承载的意义却是多元而深刻的。它既是对过去尊重传统、敬老尊贤美德的继承，也是对当今开放包容、崇尚创新精神的体现。无论是在哪个行业，哪条道路上，只要一个人能够凭借自身努力取得成就，他就有可能被冠以“大佬”之名。这不仅是对他人的肯定，也是一种激励自我不断前进的动力。</w:t>
      </w:r>
    </w:p>
    <w:p w14:paraId="4125E513" w14:textId="77777777" w:rsidR="0076532F" w:rsidRDefault="0076532F">
      <w:pPr>
        <w:rPr>
          <w:rFonts w:hint="eastAsia"/>
        </w:rPr>
      </w:pPr>
    </w:p>
    <w:p w14:paraId="4103A2AF" w14:textId="77777777" w:rsidR="0076532F" w:rsidRDefault="0076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4F0CE" w14:textId="65D1E9CF" w:rsidR="005048B7" w:rsidRDefault="005048B7"/>
    <w:sectPr w:rsidR="0050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B7"/>
    <w:rsid w:val="003B6FA9"/>
    <w:rsid w:val="005048B7"/>
    <w:rsid w:val="007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AE59-1B98-4CC4-BE5F-10506F8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