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8C09" w14:textId="77777777" w:rsidR="00C46B81" w:rsidRDefault="00C46B81">
      <w:pPr>
        <w:rPr>
          <w:rFonts w:hint="eastAsia"/>
        </w:rPr>
      </w:pPr>
      <w:r>
        <w:rPr>
          <w:rFonts w:hint="eastAsia"/>
        </w:rPr>
        <w:t>垅的拼音怎么写</w:t>
      </w:r>
    </w:p>
    <w:p w14:paraId="407A91EA" w14:textId="77777777" w:rsidR="00C46B81" w:rsidRDefault="00C46B81">
      <w:pPr>
        <w:rPr>
          <w:rFonts w:hint="eastAsia"/>
        </w:rPr>
      </w:pPr>
      <w:r>
        <w:rPr>
          <w:rFonts w:hint="eastAsia"/>
        </w:rPr>
        <w:t>在汉语中，每个汉字都有其对应的发音，这个发音可以通过汉语拼音系统来表示。汉语拼音是中华人民共和国的官方注音系统，用来拼出标准普通话（现代标准汉语）的确切读音。对于“垅”字而言，它的拼音是“lǒng”。这个字并不常见于日常用语中，更多出现在特定的情景或词汇组合里。</w:t>
      </w:r>
    </w:p>
    <w:p w14:paraId="63106338" w14:textId="77777777" w:rsidR="00C46B81" w:rsidRDefault="00C46B81">
      <w:pPr>
        <w:rPr>
          <w:rFonts w:hint="eastAsia"/>
        </w:rPr>
      </w:pPr>
    </w:p>
    <w:p w14:paraId="5B01CF0F" w14:textId="77777777" w:rsidR="00C46B81" w:rsidRDefault="00C46B81">
      <w:pPr>
        <w:rPr>
          <w:rFonts w:hint="eastAsia"/>
        </w:rPr>
      </w:pPr>
      <w:r>
        <w:rPr>
          <w:rFonts w:hint="eastAsia"/>
        </w:rPr>
        <w:t xml:space="preserve"> </w:t>
      </w:r>
    </w:p>
    <w:p w14:paraId="69BC16B7" w14:textId="77777777" w:rsidR="00C46B81" w:rsidRDefault="00C46B81">
      <w:pPr>
        <w:rPr>
          <w:rFonts w:hint="eastAsia"/>
        </w:rPr>
      </w:pPr>
      <w:r>
        <w:rPr>
          <w:rFonts w:hint="eastAsia"/>
        </w:rPr>
        <w:t>了解垅字的含义</w:t>
      </w:r>
    </w:p>
    <w:p w14:paraId="0345CB7D" w14:textId="77777777" w:rsidR="00C46B81" w:rsidRDefault="00C46B81">
      <w:pPr>
        <w:rPr>
          <w:rFonts w:hint="eastAsia"/>
        </w:rPr>
      </w:pPr>
      <w:r>
        <w:rPr>
          <w:rFonts w:hint="eastAsia"/>
        </w:rPr>
        <w:t>要理解一个汉字不仅仅要知道它的发音，还需要知道它的意义。“垅”字本义是指田地间为了灌溉和耕种方便而起的小土埂，也指田地中的长条形高地。在农业领域，“垅”字经常出现，例如“垄作法”，这是一种古老的农耕技术，通过将土壤堆成垄状来进行作物种植，有助于排水、通风和日光照射，对提高农作物产量有着积极的作用。</w:t>
      </w:r>
    </w:p>
    <w:p w14:paraId="2E9EC35F" w14:textId="77777777" w:rsidR="00C46B81" w:rsidRDefault="00C46B81">
      <w:pPr>
        <w:rPr>
          <w:rFonts w:hint="eastAsia"/>
        </w:rPr>
      </w:pPr>
    </w:p>
    <w:p w14:paraId="45BF73C8" w14:textId="77777777" w:rsidR="00C46B81" w:rsidRDefault="00C46B81">
      <w:pPr>
        <w:rPr>
          <w:rFonts w:hint="eastAsia"/>
        </w:rPr>
      </w:pPr>
      <w:r>
        <w:rPr>
          <w:rFonts w:hint="eastAsia"/>
        </w:rPr>
        <w:t xml:space="preserve"> </w:t>
      </w:r>
    </w:p>
    <w:p w14:paraId="3ECD1AE5" w14:textId="77777777" w:rsidR="00C46B81" w:rsidRDefault="00C46B81">
      <w:pPr>
        <w:rPr>
          <w:rFonts w:hint="eastAsia"/>
        </w:rPr>
      </w:pPr>
      <w:r>
        <w:rPr>
          <w:rFonts w:hint="eastAsia"/>
        </w:rPr>
        <w:t>垅字的文化背景</w:t>
      </w:r>
    </w:p>
    <w:p w14:paraId="199DB24F" w14:textId="77777777" w:rsidR="00C46B81" w:rsidRDefault="00C46B81">
      <w:pPr>
        <w:rPr>
          <w:rFonts w:hint="eastAsia"/>
        </w:rPr>
      </w:pPr>
      <w:r>
        <w:rPr>
          <w:rFonts w:hint="eastAsia"/>
        </w:rPr>
        <w:t>在中国传统文化中，农业占据着极其重要的地位，因此与农业相关的文字如“垅”也承载了丰富的文化内涵。古代中国社会以农立国，农民们世世代代在这片土地上辛勤耕耘，他们积累了大量的农事经验，并将其融入到语言文字之中。“垅”字不仅反映了古代人民对土地利用的智慧，同时也见证了传统农耕文化的传承与发展。</w:t>
      </w:r>
    </w:p>
    <w:p w14:paraId="718E932B" w14:textId="77777777" w:rsidR="00C46B81" w:rsidRDefault="00C46B81">
      <w:pPr>
        <w:rPr>
          <w:rFonts w:hint="eastAsia"/>
        </w:rPr>
      </w:pPr>
    </w:p>
    <w:p w14:paraId="6AC5FC0E" w14:textId="77777777" w:rsidR="00C46B81" w:rsidRDefault="00C46B81">
      <w:pPr>
        <w:rPr>
          <w:rFonts w:hint="eastAsia"/>
        </w:rPr>
      </w:pPr>
      <w:r>
        <w:rPr>
          <w:rFonts w:hint="eastAsia"/>
        </w:rPr>
        <w:t xml:space="preserve"> </w:t>
      </w:r>
    </w:p>
    <w:p w14:paraId="2EE61AF1" w14:textId="77777777" w:rsidR="00C46B81" w:rsidRDefault="00C46B81">
      <w:pPr>
        <w:rPr>
          <w:rFonts w:hint="eastAsia"/>
        </w:rPr>
      </w:pPr>
      <w:r>
        <w:rPr>
          <w:rFonts w:hint="eastAsia"/>
        </w:rPr>
        <w:t>垅字在现代生活中的应用</w:t>
      </w:r>
    </w:p>
    <w:p w14:paraId="6E8F70AF" w14:textId="77777777" w:rsidR="00C46B81" w:rsidRDefault="00C46B81">
      <w:pPr>
        <w:rPr>
          <w:rFonts w:hint="eastAsia"/>
        </w:rPr>
      </w:pPr>
      <w:r>
        <w:rPr>
          <w:rFonts w:hint="eastAsia"/>
        </w:rPr>
        <w:t>随着时代的发展和社会的进步，虽然现代农业技术和机械化的普及使得一些传统的农耕方式逐渐被取代，但“垅”字所代表的概念并未消失。它仍然存在于农业科学和技术术语中，在某些地区，人们依旧会使用垄作的方式进行农业生产。“垅”字还出现在一些成语和俗语当中，比如“一箭双雕，一石二鸟；一水两用，一垅双收”，形象地表达了人们追求效率和资源充分利用的愿望。</w:t>
      </w:r>
    </w:p>
    <w:p w14:paraId="0C43EAAB" w14:textId="77777777" w:rsidR="00C46B81" w:rsidRDefault="00C46B81">
      <w:pPr>
        <w:rPr>
          <w:rFonts w:hint="eastAsia"/>
        </w:rPr>
      </w:pPr>
    </w:p>
    <w:p w14:paraId="040939AA" w14:textId="77777777" w:rsidR="00C46B81" w:rsidRDefault="00C46B81">
      <w:pPr>
        <w:rPr>
          <w:rFonts w:hint="eastAsia"/>
        </w:rPr>
      </w:pPr>
      <w:r>
        <w:rPr>
          <w:rFonts w:hint="eastAsia"/>
        </w:rPr>
        <w:t xml:space="preserve"> </w:t>
      </w:r>
    </w:p>
    <w:p w14:paraId="212369EF" w14:textId="77777777" w:rsidR="00C46B81" w:rsidRDefault="00C46B81">
      <w:pPr>
        <w:rPr>
          <w:rFonts w:hint="eastAsia"/>
        </w:rPr>
      </w:pPr>
      <w:r>
        <w:rPr>
          <w:rFonts w:hint="eastAsia"/>
        </w:rPr>
        <w:t>垅字与其他相关字词的关系</w:t>
      </w:r>
    </w:p>
    <w:p w14:paraId="3B2B65F5" w14:textId="77777777" w:rsidR="00C46B81" w:rsidRDefault="00C46B81">
      <w:pPr>
        <w:rPr>
          <w:rFonts w:hint="eastAsia"/>
        </w:rPr>
      </w:pPr>
      <w:r>
        <w:rPr>
          <w:rFonts w:hint="eastAsia"/>
        </w:rPr>
        <w:t>汉字之间存在着千丝万缕的联系，“垅”字也不例外。它与“垄”字通用，二者在很多情况下可以互换使用，不过有时候也有细微的区别。“垄”更偏向于描述一种形状或者形态，而“垅”则强调功能和用途。“垄”还可以指代山脉等地貌特征，如“山垄”，而在这些场合下一般不会用“垅”。了解这些差异有助于我们更加准确地理解和运用这两个字。</w:t>
      </w:r>
    </w:p>
    <w:p w14:paraId="2E1B50B5" w14:textId="77777777" w:rsidR="00C46B81" w:rsidRDefault="00C46B81">
      <w:pPr>
        <w:rPr>
          <w:rFonts w:hint="eastAsia"/>
        </w:rPr>
      </w:pPr>
    </w:p>
    <w:p w14:paraId="726C1D0E" w14:textId="77777777" w:rsidR="00C46B81" w:rsidRDefault="00C46B81">
      <w:pPr>
        <w:rPr>
          <w:rFonts w:hint="eastAsia"/>
        </w:rPr>
      </w:pPr>
      <w:r>
        <w:rPr>
          <w:rFonts w:hint="eastAsia"/>
        </w:rPr>
        <w:t xml:space="preserve"> </w:t>
      </w:r>
    </w:p>
    <w:p w14:paraId="77E0AAB3" w14:textId="77777777" w:rsidR="00C46B81" w:rsidRDefault="00C46B81">
      <w:pPr>
        <w:rPr>
          <w:rFonts w:hint="eastAsia"/>
        </w:rPr>
      </w:pPr>
      <w:r>
        <w:rPr>
          <w:rFonts w:hint="eastAsia"/>
        </w:rPr>
        <w:t>最后的总结</w:t>
      </w:r>
    </w:p>
    <w:p w14:paraId="335F7A6C" w14:textId="77777777" w:rsidR="00C46B81" w:rsidRDefault="00C46B81">
      <w:pPr>
        <w:rPr>
          <w:rFonts w:hint="eastAsia"/>
        </w:rPr>
      </w:pPr>
      <w:r>
        <w:rPr>
          <w:rFonts w:hint="eastAsia"/>
        </w:rPr>
        <w:t>“垅”的拼音是“lǒng”，它是一个与农业密切相关的汉字，背后蕴含着深厚的中华文化底蕴。无论是从字面意思还是从文化象征来看，“垅”字都为我们打开了一扇了解中国传统农耕文明的窗户。尽管现代社会发生了巨大变化，但这个小小的汉字依然保留着它独特的历史记忆和价值。</w:t>
      </w:r>
    </w:p>
    <w:p w14:paraId="1BB5F3B1" w14:textId="77777777" w:rsidR="00C46B81" w:rsidRDefault="00C46B81">
      <w:pPr>
        <w:rPr>
          <w:rFonts w:hint="eastAsia"/>
        </w:rPr>
      </w:pPr>
    </w:p>
    <w:p w14:paraId="31144215" w14:textId="77777777" w:rsidR="00C46B81" w:rsidRDefault="00C46B81">
      <w:pPr>
        <w:rPr>
          <w:rFonts w:hint="eastAsia"/>
        </w:rPr>
      </w:pPr>
      <w:r>
        <w:rPr>
          <w:rFonts w:hint="eastAsia"/>
        </w:rPr>
        <w:t>本文是由懂得生活网（dongdeshenghuo.com）为大家创作</w:t>
      </w:r>
    </w:p>
    <w:p w14:paraId="6B3D391D" w14:textId="2E529469" w:rsidR="00F20C71" w:rsidRDefault="00F20C71"/>
    <w:sectPr w:rsidR="00F20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71"/>
    <w:rsid w:val="00C46B81"/>
    <w:rsid w:val="00DB0AD2"/>
    <w:rsid w:val="00F2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5A2A1-FC94-497A-8574-A575AB97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C71"/>
    <w:rPr>
      <w:rFonts w:cstheme="majorBidi"/>
      <w:color w:val="2F5496" w:themeColor="accent1" w:themeShade="BF"/>
      <w:sz w:val="28"/>
      <w:szCs w:val="28"/>
    </w:rPr>
  </w:style>
  <w:style w:type="character" w:customStyle="1" w:styleId="50">
    <w:name w:val="标题 5 字符"/>
    <w:basedOn w:val="a0"/>
    <w:link w:val="5"/>
    <w:uiPriority w:val="9"/>
    <w:semiHidden/>
    <w:rsid w:val="00F20C71"/>
    <w:rPr>
      <w:rFonts w:cstheme="majorBidi"/>
      <w:color w:val="2F5496" w:themeColor="accent1" w:themeShade="BF"/>
      <w:sz w:val="24"/>
    </w:rPr>
  </w:style>
  <w:style w:type="character" w:customStyle="1" w:styleId="60">
    <w:name w:val="标题 6 字符"/>
    <w:basedOn w:val="a0"/>
    <w:link w:val="6"/>
    <w:uiPriority w:val="9"/>
    <w:semiHidden/>
    <w:rsid w:val="00F20C71"/>
    <w:rPr>
      <w:rFonts w:cstheme="majorBidi"/>
      <w:b/>
      <w:bCs/>
      <w:color w:val="2F5496" w:themeColor="accent1" w:themeShade="BF"/>
    </w:rPr>
  </w:style>
  <w:style w:type="character" w:customStyle="1" w:styleId="70">
    <w:name w:val="标题 7 字符"/>
    <w:basedOn w:val="a0"/>
    <w:link w:val="7"/>
    <w:uiPriority w:val="9"/>
    <w:semiHidden/>
    <w:rsid w:val="00F20C71"/>
    <w:rPr>
      <w:rFonts w:cstheme="majorBidi"/>
      <w:b/>
      <w:bCs/>
      <w:color w:val="595959" w:themeColor="text1" w:themeTint="A6"/>
    </w:rPr>
  </w:style>
  <w:style w:type="character" w:customStyle="1" w:styleId="80">
    <w:name w:val="标题 8 字符"/>
    <w:basedOn w:val="a0"/>
    <w:link w:val="8"/>
    <w:uiPriority w:val="9"/>
    <w:semiHidden/>
    <w:rsid w:val="00F20C71"/>
    <w:rPr>
      <w:rFonts w:cstheme="majorBidi"/>
      <w:color w:val="595959" w:themeColor="text1" w:themeTint="A6"/>
    </w:rPr>
  </w:style>
  <w:style w:type="character" w:customStyle="1" w:styleId="90">
    <w:name w:val="标题 9 字符"/>
    <w:basedOn w:val="a0"/>
    <w:link w:val="9"/>
    <w:uiPriority w:val="9"/>
    <w:semiHidden/>
    <w:rsid w:val="00F20C71"/>
    <w:rPr>
      <w:rFonts w:eastAsiaTheme="majorEastAsia" w:cstheme="majorBidi"/>
      <w:color w:val="595959" w:themeColor="text1" w:themeTint="A6"/>
    </w:rPr>
  </w:style>
  <w:style w:type="paragraph" w:styleId="a3">
    <w:name w:val="Title"/>
    <w:basedOn w:val="a"/>
    <w:next w:val="a"/>
    <w:link w:val="a4"/>
    <w:uiPriority w:val="10"/>
    <w:qFormat/>
    <w:rsid w:val="00F20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C71"/>
    <w:pPr>
      <w:spacing w:before="160"/>
      <w:jc w:val="center"/>
    </w:pPr>
    <w:rPr>
      <w:i/>
      <w:iCs/>
      <w:color w:val="404040" w:themeColor="text1" w:themeTint="BF"/>
    </w:rPr>
  </w:style>
  <w:style w:type="character" w:customStyle="1" w:styleId="a8">
    <w:name w:val="引用 字符"/>
    <w:basedOn w:val="a0"/>
    <w:link w:val="a7"/>
    <w:uiPriority w:val="29"/>
    <w:rsid w:val="00F20C71"/>
    <w:rPr>
      <w:i/>
      <w:iCs/>
      <w:color w:val="404040" w:themeColor="text1" w:themeTint="BF"/>
    </w:rPr>
  </w:style>
  <w:style w:type="paragraph" w:styleId="a9">
    <w:name w:val="List Paragraph"/>
    <w:basedOn w:val="a"/>
    <w:uiPriority w:val="34"/>
    <w:qFormat/>
    <w:rsid w:val="00F20C71"/>
    <w:pPr>
      <w:ind w:left="720"/>
      <w:contextualSpacing/>
    </w:pPr>
  </w:style>
  <w:style w:type="character" w:styleId="aa">
    <w:name w:val="Intense Emphasis"/>
    <w:basedOn w:val="a0"/>
    <w:uiPriority w:val="21"/>
    <w:qFormat/>
    <w:rsid w:val="00F20C71"/>
    <w:rPr>
      <w:i/>
      <w:iCs/>
      <w:color w:val="2F5496" w:themeColor="accent1" w:themeShade="BF"/>
    </w:rPr>
  </w:style>
  <w:style w:type="paragraph" w:styleId="ab">
    <w:name w:val="Intense Quote"/>
    <w:basedOn w:val="a"/>
    <w:next w:val="a"/>
    <w:link w:val="ac"/>
    <w:uiPriority w:val="30"/>
    <w:qFormat/>
    <w:rsid w:val="00F20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C71"/>
    <w:rPr>
      <w:i/>
      <w:iCs/>
      <w:color w:val="2F5496" w:themeColor="accent1" w:themeShade="BF"/>
    </w:rPr>
  </w:style>
  <w:style w:type="character" w:styleId="ad">
    <w:name w:val="Intense Reference"/>
    <w:basedOn w:val="a0"/>
    <w:uiPriority w:val="32"/>
    <w:qFormat/>
    <w:rsid w:val="00F20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