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36724" w14:textId="77777777" w:rsidR="007658B4" w:rsidRDefault="007658B4">
      <w:pPr>
        <w:rPr>
          <w:rFonts w:hint="eastAsia"/>
        </w:rPr>
      </w:pPr>
      <w:r>
        <w:rPr>
          <w:rFonts w:hint="eastAsia"/>
        </w:rPr>
        <w:t>名是几的拼音节：探索汉语拼音的奥秘</w:t>
      </w:r>
    </w:p>
    <w:p w14:paraId="005FF8F8" w14:textId="77777777" w:rsidR="007658B4" w:rsidRDefault="007658B4">
      <w:pPr>
        <w:rPr>
          <w:rFonts w:hint="eastAsia"/>
        </w:rPr>
      </w:pPr>
      <w:r>
        <w:rPr>
          <w:rFonts w:hint="eastAsia"/>
        </w:rPr>
        <w:t>在汉语的世界里，每一个汉字都有其独特的发音和意义，而拼音作为汉语的辅助书写系统，扮演着重要的角色。当我们提到“名是几的拼音节”时，我们实际上是在探讨一个汉字——“名”的正确拼音以及它所包含的音节。对于学习中文的人来说，理解每个字的拼音不仅是掌握语言的基础，也是深入文化海洋的一把钥匙。</w:t>
      </w:r>
    </w:p>
    <w:p w14:paraId="0D80363F" w14:textId="77777777" w:rsidR="007658B4" w:rsidRDefault="007658B4">
      <w:pPr>
        <w:rPr>
          <w:rFonts w:hint="eastAsia"/>
        </w:rPr>
      </w:pPr>
    </w:p>
    <w:p w14:paraId="474B385A" w14:textId="77777777" w:rsidR="007658B4" w:rsidRDefault="007658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93449" w14:textId="77777777" w:rsidR="007658B4" w:rsidRDefault="007658B4">
      <w:pPr>
        <w:rPr>
          <w:rFonts w:hint="eastAsia"/>
        </w:rPr>
      </w:pPr>
      <w:r>
        <w:rPr>
          <w:rFonts w:hint="eastAsia"/>
        </w:rPr>
        <w:t>揭开“名”的拼音面纱</w:t>
      </w:r>
    </w:p>
    <w:p w14:paraId="04F9970A" w14:textId="77777777" w:rsidR="007658B4" w:rsidRDefault="007658B4">
      <w:pPr>
        <w:rPr>
          <w:rFonts w:hint="eastAsia"/>
        </w:rPr>
      </w:pPr>
      <w:r>
        <w:rPr>
          <w:rFonts w:hint="eastAsia"/>
        </w:rPr>
        <w:t>“名”的拼音是míng，由声母m和韵母ing组成。这个简单的组合却承载了丰富的含义，从个人的名字到事物的命名，都离不开这个字。在古代，“名”不仅是一个符号，更是一种身份的象征和社会地位的体现。了解“名”的拼音有助于人们更好地认识自己和他人的名字，从而加深对人与人之间关系的理解。</w:t>
      </w:r>
    </w:p>
    <w:p w14:paraId="5F5B040F" w14:textId="77777777" w:rsidR="007658B4" w:rsidRDefault="007658B4">
      <w:pPr>
        <w:rPr>
          <w:rFonts w:hint="eastAsia"/>
        </w:rPr>
      </w:pPr>
    </w:p>
    <w:p w14:paraId="3C718200" w14:textId="77777777" w:rsidR="007658B4" w:rsidRDefault="007658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F3F86" w14:textId="77777777" w:rsidR="007658B4" w:rsidRDefault="007658B4">
      <w:pPr>
        <w:rPr>
          <w:rFonts w:hint="eastAsia"/>
        </w:rPr>
      </w:pPr>
      <w:r>
        <w:rPr>
          <w:rFonts w:hint="eastAsia"/>
        </w:rPr>
        <w:t>拼音中的音节结构</w:t>
      </w:r>
    </w:p>
    <w:p w14:paraId="53CFDFAF" w14:textId="77777777" w:rsidR="007658B4" w:rsidRDefault="007658B4">
      <w:pPr>
        <w:rPr>
          <w:rFonts w:hint="eastAsia"/>
        </w:rPr>
      </w:pPr>
      <w:r>
        <w:rPr>
          <w:rFonts w:hint="eastAsia"/>
        </w:rPr>
        <w:t>在汉语拼音中，音节是由声母、韵母和声调构成的。以“名”为例，它的声母是m，这是一个双唇鼻音；韵母ing则由元音i和鼻辅音ng组成，其中i是前高不圆唇元音，ng是后软腭鼻音。这样的组合形成了一个清晰、响亮的声音，让人一听就能留下深刻的印象。声调在这里是阳平（第二声），表示声音从低到高的变化，赋予了“名”字一种上升的动态感。</w:t>
      </w:r>
    </w:p>
    <w:p w14:paraId="6C896BB6" w14:textId="77777777" w:rsidR="007658B4" w:rsidRDefault="007658B4">
      <w:pPr>
        <w:rPr>
          <w:rFonts w:hint="eastAsia"/>
        </w:rPr>
      </w:pPr>
    </w:p>
    <w:p w14:paraId="71CF25E2" w14:textId="77777777" w:rsidR="007658B4" w:rsidRDefault="007658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5E84C" w14:textId="77777777" w:rsidR="007658B4" w:rsidRDefault="007658B4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52399975" w14:textId="77777777" w:rsidR="007658B4" w:rsidRDefault="007658B4">
      <w:pPr>
        <w:rPr>
          <w:rFonts w:hint="eastAsia"/>
        </w:rPr>
      </w:pPr>
      <w:r>
        <w:rPr>
          <w:rFonts w:hint="eastAsia"/>
        </w:rPr>
        <w:t>随着时代的变迁，汉语拼音的应用范围越来越广泛。在学校教育中，它是儿童学习汉字读音的重要工具；在国际交流上，它帮助外国友人准确地发出每个汉字的音。拼音还被用于输入法，让人们能够通过键盘快速打出想要表达的文字。对于“名”这个字来说，正确的拼音míng让全世界的人们都能准确地称呼每个人的名字，促进了文化的传播和个人之间的沟通。</w:t>
      </w:r>
    </w:p>
    <w:p w14:paraId="35422C9B" w14:textId="77777777" w:rsidR="007658B4" w:rsidRDefault="007658B4">
      <w:pPr>
        <w:rPr>
          <w:rFonts w:hint="eastAsia"/>
        </w:rPr>
      </w:pPr>
    </w:p>
    <w:p w14:paraId="4FADA976" w14:textId="77777777" w:rsidR="007658B4" w:rsidRDefault="007658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DF9DF" w14:textId="77777777" w:rsidR="007658B4" w:rsidRDefault="007658B4">
      <w:pPr>
        <w:rPr>
          <w:rFonts w:hint="eastAsia"/>
        </w:rPr>
      </w:pPr>
      <w:r>
        <w:rPr>
          <w:rFonts w:hint="eastAsia"/>
        </w:rPr>
        <w:t>总结：“名”字背后的文化价值</w:t>
      </w:r>
    </w:p>
    <w:p w14:paraId="70AFE1B2" w14:textId="77777777" w:rsidR="007658B4" w:rsidRDefault="007658B4">
      <w:pPr>
        <w:rPr>
          <w:rFonts w:hint="eastAsia"/>
        </w:rPr>
      </w:pPr>
      <w:r>
        <w:rPr>
          <w:rFonts w:hint="eastAsia"/>
        </w:rPr>
        <w:t>通过探讨“名”的拼音节，我们可以看到汉语拼音不仅仅是发音的指南，更是连接古今中外的一座桥梁。它让我们能够跨越时空的界限，去感受那些古老文字背后的故事和情感。无论是在日常生活中还是学术研究里，“名”的拼音都为我们打开了一扇通往更广阔世界的大门，使我们得以更加深刻地体会中华文化的博大精深。</w:t>
      </w:r>
    </w:p>
    <w:p w14:paraId="0DB062D8" w14:textId="77777777" w:rsidR="007658B4" w:rsidRDefault="007658B4">
      <w:pPr>
        <w:rPr>
          <w:rFonts w:hint="eastAsia"/>
        </w:rPr>
      </w:pPr>
    </w:p>
    <w:p w14:paraId="43A7B529" w14:textId="77777777" w:rsidR="007658B4" w:rsidRDefault="007658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BF3DC" w14:textId="42CCBE27" w:rsidR="00B21C89" w:rsidRDefault="00B21C89"/>
    <w:sectPr w:rsidR="00B21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89"/>
    <w:rsid w:val="002908F1"/>
    <w:rsid w:val="007658B4"/>
    <w:rsid w:val="00B2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F4E65-FB1B-4B64-8810-A9CB366D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