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92CF" w14:textId="77777777" w:rsidR="00E1214C" w:rsidRDefault="00E1214C">
      <w:pPr>
        <w:rPr>
          <w:rFonts w:hint="eastAsia"/>
        </w:rPr>
      </w:pPr>
      <w:r>
        <w:rPr>
          <w:rFonts w:hint="eastAsia"/>
        </w:rPr>
        <w:t>单的拼音字母表：汉语拼音的基石</w:t>
      </w:r>
    </w:p>
    <w:p w14:paraId="5D2B93D9" w14:textId="77777777" w:rsidR="00E1214C" w:rsidRDefault="00E1214C">
      <w:pPr>
        <w:rPr>
          <w:rFonts w:hint="eastAsia"/>
        </w:rPr>
      </w:pPr>
      <w:r>
        <w:rPr>
          <w:rFonts w:hint="eastAsia"/>
        </w:rPr>
        <w:t>汉语拼音是一种拉丁字母表示的汉字注音方法，它不仅是中国儿童学习普通话的重要工具，也是外国人学习中文的有效辅助。拼音字母表由声母、韵母和声调三部分组成，构成了一个完整的体系，用以准确表达每个汉字的发音。这套系统自1958年正式公布以来，已经成为中国语言文字规范化工作中的重要组成部分。</w:t>
      </w:r>
    </w:p>
    <w:p w14:paraId="36058CA6" w14:textId="77777777" w:rsidR="00E1214C" w:rsidRDefault="00E1214C">
      <w:pPr>
        <w:rPr>
          <w:rFonts w:hint="eastAsia"/>
        </w:rPr>
      </w:pPr>
    </w:p>
    <w:p w14:paraId="0778E25C" w14:textId="77777777" w:rsidR="00E1214C" w:rsidRDefault="00E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F86F8" w14:textId="77777777" w:rsidR="00E1214C" w:rsidRDefault="00E1214C">
      <w:pPr>
        <w:rPr>
          <w:rFonts w:hint="eastAsia"/>
        </w:rPr>
      </w:pPr>
      <w:r>
        <w:rPr>
          <w:rFonts w:hint="eastAsia"/>
        </w:rPr>
        <w:t>声母：字词开头的声音</w:t>
      </w:r>
    </w:p>
    <w:p w14:paraId="6317B935" w14:textId="77777777" w:rsidR="00E1214C" w:rsidRDefault="00E1214C">
      <w:pPr>
        <w:rPr>
          <w:rFonts w:hint="eastAsia"/>
        </w:rPr>
      </w:pPr>
      <w:r>
        <w:rPr>
          <w:rFonts w:hint="eastAsia"/>
        </w:rPr>
        <w:t>在汉语拼音中，声母是位于一个音节开始位置的辅音或辅音群。汉语的声母相对较少，共有23个，包括b、p、m、f等。这些声母能够区分不同的语义，例如“bā”（八）与“pā”（趴）。学习者需要掌握每个声母的正确发音方式，以及它们之间的细微差别，这对准确发音至关重要。</w:t>
      </w:r>
    </w:p>
    <w:p w14:paraId="63342503" w14:textId="77777777" w:rsidR="00E1214C" w:rsidRDefault="00E1214C">
      <w:pPr>
        <w:rPr>
          <w:rFonts w:hint="eastAsia"/>
        </w:rPr>
      </w:pPr>
    </w:p>
    <w:p w14:paraId="6BFB86AB" w14:textId="77777777" w:rsidR="00E1214C" w:rsidRDefault="00E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3330" w14:textId="77777777" w:rsidR="00E1214C" w:rsidRDefault="00E1214C">
      <w:pPr>
        <w:rPr>
          <w:rFonts w:hint="eastAsia"/>
        </w:rPr>
      </w:pPr>
      <w:r>
        <w:rPr>
          <w:rFonts w:hint="eastAsia"/>
        </w:rPr>
        <w:t>韵母：字词最后的总结的旋律</w:t>
      </w:r>
    </w:p>
    <w:p w14:paraId="4506CE27" w14:textId="77777777" w:rsidR="00E1214C" w:rsidRDefault="00E1214C">
      <w:pPr>
        <w:rPr>
          <w:rFonts w:hint="eastAsia"/>
        </w:rPr>
      </w:pPr>
      <w:r>
        <w:rPr>
          <w:rFonts w:hint="eastAsia"/>
        </w:rPr>
        <w:t>韵母则是指音节中除了声母以外的部分，通常是由元音或者元音加鼻音构成。汉语拼音中共有24个基本韵母，比如a、o、e等等，并且可以通过添加不同的声调符号来改变其读法。此外还有复韵母，如ai、ei、ao等，这使得汉语拼音能够精确地模拟出汉语口语中的各种音色变化。</w:t>
      </w:r>
    </w:p>
    <w:p w14:paraId="205B75CA" w14:textId="77777777" w:rsidR="00E1214C" w:rsidRDefault="00E1214C">
      <w:pPr>
        <w:rPr>
          <w:rFonts w:hint="eastAsia"/>
        </w:rPr>
      </w:pPr>
    </w:p>
    <w:p w14:paraId="17392B83" w14:textId="77777777" w:rsidR="00E1214C" w:rsidRDefault="00E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1CDC" w14:textId="77777777" w:rsidR="00E1214C" w:rsidRDefault="00E1214C">
      <w:pPr>
        <w:rPr>
          <w:rFonts w:hint="eastAsia"/>
        </w:rPr>
      </w:pPr>
      <w:r>
        <w:rPr>
          <w:rFonts w:hint="eastAsia"/>
        </w:rPr>
        <w:t>声调：音乐般的抑扬顿挫</w:t>
      </w:r>
    </w:p>
    <w:p w14:paraId="27C5031C" w14:textId="77777777" w:rsidR="00E1214C" w:rsidRDefault="00E1214C">
      <w:pPr>
        <w:rPr>
          <w:rFonts w:hint="eastAsia"/>
        </w:rPr>
      </w:pPr>
      <w:r>
        <w:rPr>
          <w:rFonts w:hint="eastAsia"/>
        </w:rPr>
        <w:t>声调是汉语发音的一大特色，它赋予了语言一种独特的音乐感。普通话中有四个基本声调——阴平、阳平、上声、去声——加上轻声，共五种。每个声调都有其特定的升降模式，例如第一声为高平调，而第四声则为降调。正确的声调使用对于理解意义同样不可或缺，因为相同的音节配上不同声调可以代表完全不同的词汇。</w:t>
      </w:r>
    </w:p>
    <w:p w14:paraId="62125A14" w14:textId="77777777" w:rsidR="00E1214C" w:rsidRDefault="00E1214C">
      <w:pPr>
        <w:rPr>
          <w:rFonts w:hint="eastAsia"/>
        </w:rPr>
      </w:pPr>
    </w:p>
    <w:p w14:paraId="004A554D" w14:textId="77777777" w:rsidR="00E1214C" w:rsidRDefault="00E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E1D871" w14:textId="77777777" w:rsidR="00E1214C" w:rsidRDefault="00E1214C">
      <w:pPr>
        <w:rPr>
          <w:rFonts w:hint="eastAsia"/>
        </w:rPr>
      </w:pPr>
      <w:r>
        <w:rPr>
          <w:rFonts w:hint="eastAsia"/>
        </w:rPr>
        <w:t>整体协调：构建清晰交流的桥梁</w:t>
      </w:r>
    </w:p>
    <w:p w14:paraId="1E133F10" w14:textId="77777777" w:rsidR="00E1214C" w:rsidRDefault="00E1214C">
      <w:pPr>
        <w:rPr>
          <w:rFonts w:hint="eastAsia"/>
        </w:rPr>
      </w:pPr>
      <w:r>
        <w:rPr>
          <w:rFonts w:hint="eastAsia"/>
        </w:rPr>
        <w:t>当我们将声母、韵母和声调结合在一起时，就形成了完整的拼音音节。通过这种组合，我们可以准确地拼写出任何汉字的发音。汉语拼音不仅是学习汉字发音的基础，也促进了汉字输入法的发展，使得人们能够在计算机和移动设备上轻松打字。它还在国际文化交流中扮演着越来越重要的角色，帮助世界各地的人们更好地了解中国文化。</w:t>
      </w:r>
    </w:p>
    <w:p w14:paraId="01A72C06" w14:textId="77777777" w:rsidR="00E1214C" w:rsidRDefault="00E1214C">
      <w:pPr>
        <w:rPr>
          <w:rFonts w:hint="eastAsia"/>
        </w:rPr>
      </w:pPr>
    </w:p>
    <w:p w14:paraId="7EF4A66D" w14:textId="77777777" w:rsidR="00E1214C" w:rsidRDefault="00E121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C2B97" w14:textId="77777777" w:rsidR="00E1214C" w:rsidRDefault="00E1214C">
      <w:pPr>
        <w:rPr>
          <w:rFonts w:hint="eastAsia"/>
        </w:rPr>
      </w:pPr>
      <w:r>
        <w:rPr>
          <w:rFonts w:hint="eastAsia"/>
        </w:rPr>
        <w:t>总结：持续演变的语言工具</w:t>
      </w:r>
    </w:p>
    <w:p w14:paraId="051207A6" w14:textId="77777777" w:rsidR="00E1214C" w:rsidRDefault="00E1214C">
      <w:pPr>
        <w:rPr>
          <w:rFonts w:hint="eastAsia"/>
        </w:rPr>
      </w:pPr>
      <w:r>
        <w:rPr>
          <w:rFonts w:hint="eastAsia"/>
        </w:rPr>
        <w:t>随着时间的发展，汉语拼音也在不断地完善和发展。尽管最初设计是为了辅助汉语教学，但它现在已经被广泛应用于各个领域。无论是作为教育工具还是文化传承的媒介，汉语拼音都展现了强大的生命力和适应性。对于每一个想要深入理解和掌握汉语的人来说，熟悉并精通这个看似简单的字母表，将是开启中华文化宝库的一把钥匙。</w:t>
      </w:r>
    </w:p>
    <w:p w14:paraId="0E99B478" w14:textId="77777777" w:rsidR="00E1214C" w:rsidRDefault="00E1214C">
      <w:pPr>
        <w:rPr>
          <w:rFonts w:hint="eastAsia"/>
        </w:rPr>
      </w:pPr>
    </w:p>
    <w:p w14:paraId="42340F05" w14:textId="77777777" w:rsidR="00E1214C" w:rsidRDefault="00E12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000593" w14:textId="39AD2368" w:rsidR="000C5489" w:rsidRDefault="000C5489"/>
    <w:sectPr w:rsidR="000C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89"/>
    <w:rsid w:val="000C5489"/>
    <w:rsid w:val="003B6FA9"/>
    <w:rsid w:val="00E1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B9F62-3617-4488-8B9A-BDC021B0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5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5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5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5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5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5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5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5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5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5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5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5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5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5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5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5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5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5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5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5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5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5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5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5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5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5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5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5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5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