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13F0" w14:textId="77777777" w:rsidR="002F7150" w:rsidRDefault="002F7150">
      <w:pPr>
        <w:rPr>
          <w:rFonts w:hint="eastAsia"/>
        </w:rPr>
      </w:pPr>
      <w:r>
        <w:rPr>
          <w:rFonts w:hint="eastAsia"/>
        </w:rPr>
        <w:t>一年级的拼音表大全图片：为孩子的语言学习开启大门</w:t>
      </w:r>
    </w:p>
    <w:p w14:paraId="0C43BA5B" w14:textId="77777777" w:rsidR="002F7150" w:rsidRDefault="002F7150">
      <w:pPr>
        <w:rPr>
          <w:rFonts w:hint="eastAsia"/>
        </w:rPr>
      </w:pPr>
      <w:r>
        <w:rPr>
          <w:rFonts w:hint="eastAsia"/>
        </w:rPr>
        <w:t>在孩子开始探索汉语的奇妙世界时，拼音作为他们识字和读写的得力助手，扮演着至关重要的角色。一年级的拼音教学是小学语文教育的重要组成部分，它帮助孩子们建立起对汉字发音的基本认知。为了更好地辅助教学和家庭辅导，拼音表大全图片成为老师和家长们不可或缺的教学工具。</w:t>
      </w:r>
    </w:p>
    <w:p w14:paraId="466E04FD" w14:textId="77777777" w:rsidR="002F7150" w:rsidRDefault="002F7150">
      <w:pPr>
        <w:rPr>
          <w:rFonts w:hint="eastAsia"/>
        </w:rPr>
      </w:pPr>
    </w:p>
    <w:p w14:paraId="08ECBAE3" w14:textId="77777777" w:rsidR="002F7150" w:rsidRDefault="002F7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75740" w14:textId="77777777" w:rsidR="002F7150" w:rsidRDefault="002F7150">
      <w:pPr>
        <w:rPr>
          <w:rFonts w:hint="eastAsia"/>
        </w:rPr>
      </w:pPr>
      <w:r>
        <w:rPr>
          <w:rFonts w:hint="eastAsia"/>
        </w:rPr>
        <w:t>拼音表的重要性</w:t>
      </w:r>
    </w:p>
    <w:p w14:paraId="5D26C9C2" w14:textId="77777777" w:rsidR="002F7150" w:rsidRDefault="002F7150">
      <w:pPr>
        <w:rPr>
          <w:rFonts w:hint="eastAsia"/>
        </w:rPr>
      </w:pPr>
      <w:r>
        <w:rPr>
          <w:rFonts w:hint="eastAsia"/>
        </w:rPr>
        <w:t>拼音表不仅仅是一张简单的图表，它是连接声音与文字的桥梁。通过拼音表的学习，孩子们能够掌握每个字母的发音规则，以及它们组合在一起时的变化规律。这对于提高他们的阅读能力、口语表达能力和书写技能都大有裨益。拼音还用于查字典，帮助学生独立解决问题，增加自主学习的信心。</w:t>
      </w:r>
    </w:p>
    <w:p w14:paraId="7098F20F" w14:textId="77777777" w:rsidR="002F7150" w:rsidRDefault="002F7150">
      <w:pPr>
        <w:rPr>
          <w:rFonts w:hint="eastAsia"/>
        </w:rPr>
      </w:pPr>
    </w:p>
    <w:p w14:paraId="11E11367" w14:textId="77777777" w:rsidR="002F7150" w:rsidRDefault="002F7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DAB49" w14:textId="77777777" w:rsidR="002F7150" w:rsidRDefault="002F7150">
      <w:pPr>
        <w:rPr>
          <w:rFonts w:hint="eastAsia"/>
        </w:rPr>
      </w:pPr>
      <w:r>
        <w:rPr>
          <w:rFonts w:hint="eastAsia"/>
        </w:rPr>
        <w:t>拼音表的设计与内容</w:t>
      </w:r>
    </w:p>
    <w:p w14:paraId="3802A8E1" w14:textId="77777777" w:rsidR="002F7150" w:rsidRDefault="002F7150">
      <w:pPr>
        <w:rPr>
          <w:rFonts w:hint="eastAsia"/>
        </w:rPr>
      </w:pPr>
      <w:r>
        <w:rPr>
          <w:rFonts w:hint="eastAsia"/>
        </w:rPr>
        <w:t>一张精心设计的一年级拼音表大全图片应该包括所有声母、韵母及整体认读音节，并以直观、生动的方式呈现给孩子们。比如，采用彩色印刷，使用可爱的卡通形象或图案来吸引小朋友的注意力；或者按照一定的逻辑顺序排列各个拼音元素，使得记忆过程更加轻松有趣。每组拼音旁边还可以配有对应的汉字示例，进一步加深理解。</w:t>
      </w:r>
    </w:p>
    <w:p w14:paraId="2B0DE752" w14:textId="77777777" w:rsidR="002F7150" w:rsidRDefault="002F7150">
      <w:pPr>
        <w:rPr>
          <w:rFonts w:hint="eastAsia"/>
        </w:rPr>
      </w:pPr>
    </w:p>
    <w:p w14:paraId="170B1DE4" w14:textId="77777777" w:rsidR="002F7150" w:rsidRDefault="002F7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9AAAE" w14:textId="77777777" w:rsidR="002F7150" w:rsidRDefault="002F7150">
      <w:pPr>
        <w:rPr>
          <w:rFonts w:hint="eastAsia"/>
        </w:rPr>
      </w:pPr>
      <w:r>
        <w:rPr>
          <w:rFonts w:hint="eastAsia"/>
        </w:rPr>
        <w:t>如何利用拼音表进行有效学习</w:t>
      </w:r>
    </w:p>
    <w:p w14:paraId="19AE2C2C" w14:textId="77777777" w:rsidR="002F7150" w:rsidRDefault="002F7150">
      <w:pPr>
        <w:rPr>
          <w:rFonts w:hint="eastAsia"/>
        </w:rPr>
      </w:pPr>
      <w:r>
        <w:rPr>
          <w:rFonts w:hint="eastAsia"/>
        </w:rPr>
        <w:t>家长和教师可以引导孩子每天花一定时间复习拼音表上的内容，从最基础的单个字母开始，逐渐过渡到双拼、三拼音节等复杂结构。在这个过程中，可以通过游戏、歌曲等形式让练习变得不再枯燥乏味。例如，玩“找朋友”的游戏，让孩子根据听到的声音找到相应的拼音卡片；唱拼音歌谣，在欢快的旋律中记住正确发音。这些方法都能极大地激发孩子们的学习兴趣。</w:t>
      </w:r>
    </w:p>
    <w:p w14:paraId="646AEC6D" w14:textId="77777777" w:rsidR="002F7150" w:rsidRDefault="002F7150">
      <w:pPr>
        <w:rPr>
          <w:rFonts w:hint="eastAsia"/>
        </w:rPr>
      </w:pPr>
    </w:p>
    <w:p w14:paraId="28146003" w14:textId="77777777" w:rsidR="002F7150" w:rsidRDefault="002F7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07C46" w14:textId="77777777" w:rsidR="002F7150" w:rsidRDefault="002F7150">
      <w:pPr>
        <w:rPr>
          <w:rFonts w:hint="eastAsia"/>
        </w:rPr>
      </w:pPr>
      <w:r>
        <w:rPr>
          <w:rFonts w:hint="eastAsia"/>
        </w:rPr>
        <w:t>选择适合的拼音表资源</w:t>
      </w:r>
    </w:p>
    <w:p w14:paraId="7225D331" w14:textId="77777777" w:rsidR="002F7150" w:rsidRDefault="002F7150">
      <w:pPr>
        <w:rPr>
          <w:rFonts w:hint="eastAsia"/>
        </w:rPr>
      </w:pPr>
      <w:r>
        <w:rPr>
          <w:rFonts w:hint="eastAsia"/>
        </w:rPr>
        <w:t>如今市面上有许多不同版本的一年级拼音表大全图片可供选择，既有纸质书籍也有电子版资源。对于初次接触拼音的孩子来说，可以选择那些图文并茂、易于理解的产品。随着年龄增长和技术进步，也可以尝试一些互动性强的应用程序或在线平台，这样不仅可以丰富学习形式，还能随时获取最新资料。无论采用哪种方式，关键是要确保所选材料准确无误且符合现行教材标准。</w:t>
      </w:r>
    </w:p>
    <w:p w14:paraId="6EFAC6B1" w14:textId="77777777" w:rsidR="002F7150" w:rsidRDefault="002F7150">
      <w:pPr>
        <w:rPr>
          <w:rFonts w:hint="eastAsia"/>
        </w:rPr>
      </w:pPr>
    </w:p>
    <w:p w14:paraId="56F1F081" w14:textId="77777777" w:rsidR="002F7150" w:rsidRDefault="002F7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304C7" w14:textId="77777777" w:rsidR="002F7150" w:rsidRDefault="002F7150">
      <w:pPr>
        <w:rPr>
          <w:rFonts w:hint="eastAsia"/>
        </w:rPr>
      </w:pPr>
      <w:r>
        <w:rPr>
          <w:rFonts w:hint="eastAsia"/>
        </w:rPr>
        <w:t>最后的总结</w:t>
      </w:r>
    </w:p>
    <w:p w14:paraId="7D0D7860" w14:textId="77777777" w:rsidR="002F7150" w:rsidRDefault="002F7150">
      <w:pPr>
        <w:rPr>
          <w:rFonts w:hint="eastAsia"/>
        </w:rPr>
      </w:pPr>
      <w:r>
        <w:rPr>
          <w:rFonts w:hint="eastAsia"/>
        </w:rPr>
        <w:t>一年级的拼音表大全图片是儿童早期汉语学习旅程中的重要指南针。它不仅提供了必要的知识框架，更为孩子们打开了通往广阔语言天地的大门。通过科学合理地运用这一工具，我们可以帮助每一位学子打下坚实的语言基础，为未来的学习和发展铺平道路。让我们一起努力，用爱心和耐心陪伴孩子走过这段充满乐趣与挑战的拼音学习之旅吧。</w:t>
      </w:r>
    </w:p>
    <w:p w14:paraId="2D5EA5E9" w14:textId="77777777" w:rsidR="002F7150" w:rsidRDefault="002F7150">
      <w:pPr>
        <w:rPr>
          <w:rFonts w:hint="eastAsia"/>
        </w:rPr>
      </w:pPr>
    </w:p>
    <w:p w14:paraId="28037DA6" w14:textId="77777777" w:rsidR="002F7150" w:rsidRDefault="002F7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FAD82" w14:textId="230F963E" w:rsidR="00A1711B" w:rsidRDefault="00A1711B"/>
    <w:sectPr w:rsidR="00A1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1B"/>
    <w:rsid w:val="002F7150"/>
    <w:rsid w:val="004F7682"/>
    <w:rsid w:val="00A1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8B607-749E-4FD6-8C11-F452D92C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