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5C3D" w14:textId="77777777" w:rsidR="00FA5D23" w:rsidRDefault="00FA5D23">
      <w:pPr>
        <w:rPr>
          <w:rFonts w:hint="eastAsia"/>
        </w:rPr>
      </w:pPr>
    </w:p>
    <w:p w14:paraId="37D236B4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leng的拼音有几个声调</w:t>
      </w:r>
    </w:p>
    <w:p w14:paraId="31623AC3" w14:textId="77777777" w:rsidR="00FA5D23" w:rsidRDefault="00FA5D23">
      <w:pPr>
        <w:rPr>
          <w:rFonts w:hint="eastAsia"/>
        </w:rPr>
      </w:pPr>
    </w:p>
    <w:p w14:paraId="48384274" w14:textId="77777777" w:rsidR="00FA5D23" w:rsidRDefault="00FA5D23">
      <w:pPr>
        <w:rPr>
          <w:rFonts w:hint="eastAsia"/>
        </w:rPr>
      </w:pPr>
    </w:p>
    <w:p w14:paraId="6C79B3FE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在汉语中，拼音是帮助学习汉字发音的一种工具，它以拉丁字母为基础，为每个汉字标定了标准的读音。对于“冷”字，其拼音为“lěng”，从这个简单的拼音中我们可以了解到很多关于汉语语音的知识。</w:t>
      </w:r>
    </w:p>
    <w:p w14:paraId="1F735B17" w14:textId="77777777" w:rsidR="00FA5D23" w:rsidRDefault="00FA5D23">
      <w:pPr>
        <w:rPr>
          <w:rFonts w:hint="eastAsia"/>
        </w:rPr>
      </w:pPr>
    </w:p>
    <w:p w14:paraId="1A9C4F43" w14:textId="77777777" w:rsidR="00FA5D23" w:rsidRDefault="00FA5D23">
      <w:pPr>
        <w:rPr>
          <w:rFonts w:hint="eastAsia"/>
        </w:rPr>
      </w:pPr>
    </w:p>
    <w:p w14:paraId="122A49D4" w14:textId="77777777" w:rsidR="00FA5D23" w:rsidRDefault="00FA5D23">
      <w:pPr>
        <w:rPr>
          <w:rFonts w:hint="eastAsia"/>
        </w:rPr>
      </w:pPr>
    </w:p>
    <w:p w14:paraId="07DEC90D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汉语声调的重要性</w:t>
      </w:r>
    </w:p>
    <w:p w14:paraId="3AA39D7A" w14:textId="77777777" w:rsidR="00FA5D23" w:rsidRDefault="00FA5D23">
      <w:pPr>
        <w:rPr>
          <w:rFonts w:hint="eastAsia"/>
        </w:rPr>
      </w:pPr>
    </w:p>
    <w:p w14:paraId="0C045E9F" w14:textId="77777777" w:rsidR="00FA5D23" w:rsidRDefault="00FA5D23">
      <w:pPr>
        <w:rPr>
          <w:rFonts w:hint="eastAsia"/>
        </w:rPr>
      </w:pPr>
    </w:p>
    <w:p w14:paraId="53E72657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普通话中，有四个主要的声调加上一个轻声（也称作第五声），它们分别是：第一声（阴平），第二声（阳平），第三声（上声），第四声（去声），以及轻声。声调在汉语交流中起着至关重要的作用，正确使用声调能够确保意思准确传达。</w:t>
      </w:r>
    </w:p>
    <w:p w14:paraId="2E1E0470" w14:textId="77777777" w:rsidR="00FA5D23" w:rsidRDefault="00FA5D23">
      <w:pPr>
        <w:rPr>
          <w:rFonts w:hint="eastAsia"/>
        </w:rPr>
      </w:pPr>
    </w:p>
    <w:p w14:paraId="3567AB5D" w14:textId="77777777" w:rsidR="00FA5D23" w:rsidRDefault="00FA5D23">
      <w:pPr>
        <w:rPr>
          <w:rFonts w:hint="eastAsia"/>
        </w:rPr>
      </w:pPr>
    </w:p>
    <w:p w14:paraId="779F9338" w14:textId="77777777" w:rsidR="00FA5D23" w:rsidRDefault="00FA5D23">
      <w:pPr>
        <w:rPr>
          <w:rFonts w:hint="eastAsia"/>
        </w:rPr>
      </w:pPr>
    </w:p>
    <w:p w14:paraId="0817A59B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“lěng”的声调分析</w:t>
      </w:r>
    </w:p>
    <w:p w14:paraId="388522A6" w14:textId="77777777" w:rsidR="00FA5D23" w:rsidRDefault="00FA5D23">
      <w:pPr>
        <w:rPr>
          <w:rFonts w:hint="eastAsia"/>
        </w:rPr>
      </w:pPr>
    </w:p>
    <w:p w14:paraId="16362CF5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</w:r>
    </w:p>
    <w:p w14:paraId="17265396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具体到“冷”字，“lěng”的声调是第三声，即上声。上声的特点是在发音时先降后升，形成一种曲折的语调。这种声调的变化使得“冷”字在口语中有独特的韵律感。值得注意的是，虽然“冷”只有一个声调，但在不同的词汇和句子结构中，它的语气和情感色彩可能会有所不同。</w:t>
      </w:r>
    </w:p>
    <w:p w14:paraId="19582DFA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</w:r>
    </w:p>
    <w:p w14:paraId="04A24283" w14:textId="77777777" w:rsidR="00FA5D23" w:rsidRDefault="00FA5D23">
      <w:pPr>
        <w:rPr>
          <w:rFonts w:hint="eastAsia"/>
        </w:rPr>
      </w:pPr>
    </w:p>
    <w:p w14:paraId="70385D93" w14:textId="77777777" w:rsidR="00FA5D23" w:rsidRDefault="00FA5D23">
      <w:pPr>
        <w:rPr>
          <w:rFonts w:hint="eastAsia"/>
        </w:rPr>
      </w:pPr>
    </w:p>
    <w:p w14:paraId="45B7BD4B" w14:textId="77777777" w:rsidR="00FA5D23" w:rsidRDefault="00FA5D23">
      <w:pPr>
        <w:rPr>
          <w:rFonts w:hint="eastAsia"/>
        </w:rPr>
      </w:pPr>
    </w:p>
    <w:p w14:paraId="6EDB6895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多音字与同音字</w:t>
      </w:r>
    </w:p>
    <w:p w14:paraId="50743D15" w14:textId="77777777" w:rsidR="00FA5D23" w:rsidRDefault="00FA5D23">
      <w:pPr>
        <w:rPr>
          <w:rFonts w:hint="eastAsia"/>
        </w:rPr>
      </w:pPr>
    </w:p>
    <w:p w14:paraId="4D326AFE" w14:textId="77777777" w:rsidR="00FA5D23" w:rsidRDefault="00FA5D23">
      <w:pPr>
        <w:rPr>
          <w:rFonts w:hint="eastAsia"/>
        </w:rPr>
      </w:pPr>
    </w:p>
    <w:p w14:paraId="08084AAE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汉语中存在大量的多音字和同音字现象。“冷”作为单音节词，本身不会出现多音的情况，但当它与其他字组合成词时，比如“冷却”、“冷漠”等，整个词汇的意义就变得丰富多样。在汉语中还有许多其他字的拼音也是“lěng”，例如“ LENG ”（这里指代一个假定的同音不同义字），这些同音字的存在增加了语言学习的复杂性和趣味性。</w:t>
      </w:r>
    </w:p>
    <w:p w14:paraId="5C0D41E3" w14:textId="77777777" w:rsidR="00FA5D23" w:rsidRDefault="00FA5D23">
      <w:pPr>
        <w:rPr>
          <w:rFonts w:hint="eastAsia"/>
        </w:rPr>
      </w:pPr>
    </w:p>
    <w:p w14:paraId="7DAEFA0F" w14:textId="77777777" w:rsidR="00FA5D23" w:rsidRDefault="00FA5D23">
      <w:pPr>
        <w:rPr>
          <w:rFonts w:hint="eastAsia"/>
        </w:rPr>
      </w:pPr>
    </w:p>
    <w:p w14:paraId="1329A602" w14:textId="77777777" w:rsidR="00FA5D23" w:rsidRDefault="00FA5D23">
      <w:pPr>
        <w:rPr>
          <w:rFonts w:hint="eastAsia"/>
        </w:rPr>
      </w:pPr>
    </w:p>
    <w:p w14:paraId="037082A9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声调对汉语学习者的影响</w:t>
      </w:r>
    </w:p>
    <w:p w14:paraId="5CE7EB8E" w14:textId="77777777" w:rsidR="00FA5D23" w:rsidRDefault="00FA5D23">
      <w:pPr>
        <w:rPr>
          <w:rFonts w:hint="eastAsia"/>
        </w:rPr>
      </w:pPr>
    </w:p>
    <w:p w14:paraId="08F6B0A4" w14:textId="77777777" w:rsidR="00FA5D23" w:rsidRDefault="00FA5D23">
      <w:pPr>
        <w:rPr>
          <w:rFonts w:hint="eastAsia"/>
        </w:rPr>
      </w:pPr>
    </w:p>
    <w:p w14:paraId="7ADAB936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对于非母语学习者来说，掌握正确的声调是一项挑战。由于英语等西方语言没有类似的概念，初学者往往难以区分和模仿汉语的声调变化。然而，一旦掌握了声调规则，就可以更精确地理解和表达汉语中的词汇和短语。通过不断的练习，学习者可以逐渐熟悉并自然地运用这些声调，从而提高他们的汉语水平。</w:t>
      </w:r>
    </w:p>
    <w:p w14:paraId="0817827E" w14:textId="77777777" w:rsidR="00FA5D23" w:rsidRDefault="00FA5D23">
      <w:pPr>
        <w:rPr>
          <w:rFonts w:hint="eastAsia"/>
        </w:rPr>
      </w:pPr>
    </w:p>
    <w:p w14:paraId="57FA48FC" w14:textId="77777777" w:rsidR="00FA5D23" w:rsidRDefault="00FA5D23">
      <w:pPr>
        <w:rPr>
          <w:rFonts w:hint="eastAsia"/>
        </w:rPr>
      </w:pPr>
    </w:p>
    <w:p w14:paraId="1188A360" w14:textId="77777777" w:rsidR="00FA5D23" w:rsidRDefault="00FA5D23">
      <w:pPr>
        <w:rPr>
          <w:rFonts w:hint="eastAsia"/>
        </w:rPr>
      </w:pPr>
    </w:p>
    <w:p w14:paraId="3A476DB4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FB46C" w14:textId="77777777" w:rsidR="00FA5D23" w:rsidRDefault="00FA5D23">
      <w:pPr>
        <w:rPr>
          <w:rFonts w:hint="eastAsia"/>
        </w:rPr>
      </w:pPr>
    </w:p>
    <w:p w14:paraId="733ADAE8" w14:textId="77777777" w:rsidR="00FA5D23" w:rsidRDefault="00FA5D23">
      <w:pPr>
        <w:rPr>
          <w:rFonts w:hint="eastAsia"/>
        </w:rPr>
      </w:pPr>
    </w:p>
    <w:p w14:paraId="47F15DEF" w14:textId="77777777" w:rsidR="00FA5D23" w:rsidRDefault="00FA5D23">
      <w:pPr>
        <w:rPr>
          <w:rFonts w:hint="eastAsia"/>
        </w:rPr>
      </w:pPr>
      <w:r>
        <w:rPr>
          <w:rFonts w:hint="eastAsia"/>
        </w:rPr>
        <w:tab/>
        <w:t>“冷”的拼音“lěng”只有一个声调——第三声。了解汉语的声调系统不仅有助于深入理解每一个单独的汉字，而且对于提升整体的语言能力至关重要。无论是对于母语使用者还是外语学习者而言，探索汉语的声调之美都是一段充满乐趣的学习旅程。</w:t>
      </w:r>
    </w:p>
    <w:p w14:paraId="443B6973" w14:textId="77777777" w:rsidR="00FA5D23" w:rsidRDefault="00FA5D23">
      <w:pPr>
        <w:rPr>
          <w:rFonts w:hint="eastAsia"/>
        </w:rPr>
      </w:pPr>
    </w:p>
    <w:p w14:paraId="32FB89D4" w14:textId="77777777" w:rsidR="00FA5D23" w:rsidRDefault="00FA5D23">
      <w:pPr>
        <w:rPr>
          <w:rFonts w:hint="eastAsia"/>
        </w:rPr>
      </w:pPr>
    </w:p>
    <w:p w14:paraId="0C525C0B" w14:textId="77777777" w:rsidR="00FA5D23" w:rsidRDefault="00FA5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088C1" w14:textId="76E362CD" w:rsidR="00054A52" w:rsidRDefault="00054A52"/>
    <w:sectPr w:rsidR="0005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52"/>
    <w:rsid w:val="00054A52"/>
    <w:rsid w:val="00C8270E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BF421-781D-41C9-8518-4D10483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