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60B8C" w14:textId="77777777" w:rsidR="009C1542" w:rsidRDefault="009C1542">
      <w:pPr>
        <w:rPr>
          <w:rFonts w:hint="eastAsia"/>
        </w:rPr>
      </w:pPr>
      <w:r>
        <w:rPr>
          <w:rFonts w:hint="eastAsia"/>
        </w:rPr>
        <w:t>kou的拼音有几个声调</w:t>
      </w:r>
    </w:p>
    <w:p w14:paraId="30A22972" w14:textId="77777777" w:rsidR="009C1542" w:rsidRDefault="009C1542">
      <w:pPr>
        <w:rPr>
          <w:rFonts w:hint="eastAsia"/>
        </w:rPr>
      </w:pPr>
      <w:r>
        <w:rPr>
          <w:rFonts w:hint="eastAsia"/>
        </w:rPr>
        <w:t>在汉语中，每个汉字都有其独特的发音，而这个发音通常由声母、韵母和声调组成。对于“kou”这个音节来说，它同样遵循这一规则。汉语普通话中有四个基本声调，加上轻声，共有五种不同的发音方式。我们来具体看看“kou”是如何与这些声调相结合的。</w:t>
      </w:r>
    </w:p>
    <w:p w14:paraId="63472775" w14:textId="77777777" w:rsidR="009C1542" w:rsidRDefault="009C1542">
      <w:pPr>
        <w:rPr>
          <w:rFonts w:hint="eastAsia"/>
        </w:rPr>
      </w:pPr>
    </w:p>
    <w:p w14:paraId="0FA2493E" w14:textId="77777777" w:rsidR="009C1542" w:rsidRDefault="009C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96BC7" w14:textId="77777777" w:rsidR="009C1542" w:rsidRDefault="009C1542">
      <w:pPr>
        <w:rPr>
          <w:rFonts w:hint="eastAsia"/>
        </w:rPr>
      </w:pPr>
      <w:r>
        <w:rPr>
          <w:rFonts w:hint="eastAsia"/>
        </w:rPr>
        <w:t>一声（阴平）</w:t>
      </w:r>
    </w:p>
    <w:p w14:paraId="7C4010D7" w14:textId="77777777" w:rsidR="009C1542" w:rsidRDefault="009C1542">
      <w:pPr>
        <w:rPr>
          <w:rFonts w:hint="eastAsia"/>
        </w:rPr>
      </w:pPr>
      <w:r>
        <w:rPr>
          <w:rFonts w:hint="eastAsia"/>
        </w:rPr>
        <w:t>当“kou”被赋予第一声时，它的发音是平且高的，标记为55调值。这意味着发音时声调保持在一个较高的音高上，没有升降的变化。例如，“口”字的拼音就是“kǒu”，在这里它指的是人体上的嘴巴，也是身体器官的一部分。作为名词，它可以指代说话或进食的部位；在成语或者词汇中，它也常常出现，如“出口成章”，这里表示言辞流畅。</w:t>
      </w:r>
    </w:p>
    <w:p w14:paraId="783DCFAF" w14:textId="77777777" w:rsidR="009C1542" w:rsidRDefault="009C1542">
      <w:pPr>
        <w:rPr>
          <w:rFonts w:hint="eastAsia"/>
        </w:rPr>
      </w:pPr>
    </w:p>
    <w:p w14:paraId="479C7035" w14:textId="77777777" w:rsidR="009C1542" w:rsidRDefault="009C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31014" w14:textId="77777777" w:rsidR="009C1542" w:rsidRDefault="009C1542">
      <w:pPr>
        <w:rPr>
          <w:rFonts w:hint="eastAsia"/>
        </w:rPr>
      </w:pPr>
      <w:r>
        <w:rPr>
          <w:rFonts w:hint="eastAsia"/>
        </w:rPr>
        <w:t>二声（阳平）</w:t>
      </w:r>
    </w:p>
    <w:p w14:paraId="7645F1AA" w14:textId="77777777" w:rsidR="009C1542" w:rsidRDefault="009C1542">
      <w:pPr>
        <w:rPr>
          <w:rFonts w:hint="eastAsia"/>
        </w:rPr>
      </w:pPr>
      <w:r>
        <w:rPr>
          <w:rFonts w:hint="eastAsia"/>
        </w:rPr>
        <w:t>第二声的“kóu”有着从低到高的上升趋势，调值为35。这种发音让人感觉声音是从较低的位置逐渐升高。然而，在现代标准汉语中，实际上并没有一个单独存在的“kóu”这样的音节。这可能是因为语言的发展和简化过程中，某些特定的发音组合不再常用，或者是由于它们被其他更常见的形式所取代。</w:t>
      </w:r>
    </w:p>
    <w:p w14:paraId="7D1B5B8F" w14:textId="77777777" w:rsidR="009C1542" w:rsidRDefault="009C1542">
      <w:pPr>
        <w:rPr>
          <w:rFonts w:hint="eastAsia"/>
        </w:rPr>
      </w:pPr>
    </w:p>
    <w:p w14:paraId="63E59AAC" w14:textId="77777777" w:rsidR="009C1542" w:rsidRDefault="009C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2C317" w14:textId="77777777" w:rsidR="009C1542" w:rsidRDefault="009C1542">
      <w:pPr>
        <w:rPr>
          <w:rFonts w:hint="eastAsia"/>
        </w:rPr>
      </w:pPr>
      <w:r>
        <w:rPr>
          <w:rFonts w:hint="eastAsia"/>
        </w:rPr>
        <w:t>三声（上声）</w:t>
      </w:r>
    </w:p>
    <w:p w14:paraId="2C159496" w14:textId="77777777" w:rsidR="009C1542" w:rsidRDefault="009C1542">
      <w:pPr>
        <w:rPr>
          <w:rFonts w:hint="eastAsia"/>
        </w:rPr>
      </w:pPr>
      <w:r>
        <w:rPr>
          <w:rFonts w:hint="eastAsia"/>
        </w:rPr>
        <w:t>第三声的“kǒu”具有先降后升的特点，调值为214。这是所有声调中最复杂的，因为它需要发音者先将音高降低，然后再抬高。尽管如此，“kǒu”的三声形式在普通话中是非常常见的，就像前面提到的“口”字一样。还有“扣”字，拼音同样是“kǒu”，可以表示紧闭或锁住的动作，比如门被扣上了，或者是衣服上的纽扣。</w:t>
      </w:r>
    </w:p>
    <w:p w14:paraId="29800A60" w14:textId="77777777" w:rsidR="009C1542" w:rsidRDefault="009C1542">
      <w:pPr>
        <w:rPr>
          <w:rFonts w:hint="eastAsia"/>
        </w:rPr>
      </w:pPr>
    </w:p>
    <w:p w14:paraId="10665519" w14:textId="77777777" w:rsidR="009C1542" w:rsidRDefault="009C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829D" w14:textId="77777777" w:rsidR="009C1542" w:rsidRDefault="009C1542">
      <w:pPr>
        <w:rPr>
          <w:rFonts w:hint="eastAsia"/>
        </w:rPr>
      </w:pPr>
      <w:r>
        <w:rPr>
          <w:rFonts w:hint="eastAsia"/>
        </w:rPr>
        <w:t>四声（去声）</w:t>
      </w:r>
    </w:p>
    <w:p w14:paraId="6CD84BAD" w14:textId="77777777" w:rsidR="009C1542" w:rsidRDefault="009C1542">
      <w:pPr>
        <w:rPr>
          <w:rFonts w:hint="eastAsia"/>
        </w:rPr>
      </w:pPr>
      <w:r>
        <w:rPr>
          <w:rFonts w:hint="eastAsia"/>
        </w:rPr>
        <w:t>第四声的“kòu”是一个快速下降的声音，调值为51。它听起来像是一个急促而果断的音，非常适合用来表达强烈的感情或动作。在实际的语言使用中，“kòu”可以出现在一些动词中，如“扣”（意为敲打或撞击），以及“寇”（古时对敌人的称呼）。这两个字虽然同音但意义完全不同，体现了汉语中一字多义的特点。</w:t>
      </w:r>
    </w:p>
    <w:p w14:paraId="58596EA4" w14:textId="77777777" w:rsidR="009C1542" w:rsidRDefault="009C1542">
      <w:pPr>
        <w:rPr>
          <w:rFonts w:hint="eastAsia"/>
        </w:rPr>
      </w:pPr>
    </w:p>
    <w:p w14:paraId="7CA9ED88" w14:textId="77777777" w:rsidR="009C1542" w:rsidRDefault="009C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E441" w14:textId="77777777" w:rsidR="009C1542" w:rsidRDefault="009C1542">
      <w:pPr>
        <w:rPr>
          <w:rFonts w:hint="eastAsia"/>
        </w:rPr>
      </w:pPr>
      <w:r>
        <w:rPr>
          <w:rFonts w:hint="eastAsia"/>
        </w:rPr>
        <w:t>轻声</w:t>
      </w:r>
    </w:p>
    <w:p w14:paraId="21B11A0F" w14:textId="77777777" w:rsidR="009C1542" w:rsidRDefault="009C1542">
      <w:pPr>
        <w:rPr>
          <w:rFonts w:hint="eastAsia"/>
        </w:rPr>
      </w:pPr>
      <w:r>
        <w:rPr>
          <w:rFonts w:hint="eastAsia"/>
        </w:rPr>
        <w:t>我们不能忽略轻声的存在。轻声并不是独立的声调，而是依附于前一音节的弱化发音。在某些情况下，“kou”可能会以轻声的形式出现，特别是在双音节或多音节词语的末尾。例如，在“门口”这个词组里，“口”的发音就变成了轻声，使得整个词语读起来更加自然流畅。轻声的作用在于调整语句的节奏感，并且有时候也能改变词语的意义或情感色彩。</w:t>
      </w:r>
    </w:p>
    <w:p w14:paraId="41CF6983" w14:textId="77777777" w:rsidR="009C1542" w:rsidRDefault="009C1542">
      <w:pPr>
        <w:rPr>
          <w:rFonts w:hint="eastAsia"/>
        </w:rPr>
      </w:pPr>
    </w:p>
    <w:p w14:paraId="6A3CFCA2" w14:textId="77777777" w:rsidR="009C1542" w:rsidRDefault="009C1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F63A" w14:textId="77777777" w:rsidR="009C1542" w:rsidRDefault="009C1542">
      <w:pPr>
        <w:rPr>
          <w:rFonts w:hint="eastAsia"/>
        </w:rPr>
      </w:pPr>
      <w:r>
        <w:rPr>
          <w:rFonts w:hint="eastAsia"/>
        </w:rPr>
        <w:t>最后的总结</w:t>
      </w:r>
    </w:p>
    <w:p w14:paraId="2074E0F2" w14:textId="77777777" w:rsidR="009C1542" w:rsidRDefault="009C1542">
      <w:pPr>
        <w:rPr>
          <w:rFonts w:hint="eastAsia"/>
        </w:rPr>
      </w:pPr>
      <w:r>
        <w:rPr>
          <w:rFonts w:hint="eastAsia"/>
        </w:rPr>
        <w:t>“kou”这个音节在汉语普通话中有四种主要的声调变化：一声、二声、三声和四声，再加上一种特殊的轻声情况。每种声调赋予了“kou”不同的含义，丰富了汉语的表现力。学习和掌握这些声调不仅有助于正确理解汉语中的词汇，还能帮助人们更好地欣赏中国文化的博大精深。无论是初学者还是已经掌握了汉语的人，了解并练习这些声调都是非常有益的。</w:t>
      </w:r>
    </w:p>
    <w:p w14:paraId="25ADA943" w14:textId="77777777" w:rsidR="009C1542" w:rsidRDefault="009C1542">
      <w:pPr>
        <w:rPr>
          <w:rFonts w:hint="eastAsia"/>
        </w:rPr>
      </w:pPr>
    </w:p>
    <w:p w14:paraId="35C67026" w14:textId="77777777" w:rsidR="009C1542" w:rsidRDefault="009C1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72C56" w14:textId="12432A9C" w:rsidR="00B95BEA" w:rsidRDefault="00B95BEA"/>
    <w:sectPr w:rsidR="00B95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EA"/>
    <w:rsid w:val="009C1542"/>
    <w:rsid w:val="00B95BE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D3EC2-BC07-4FAD-99AE-3018D3C6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