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1AE5" w14:textId="77777777" w:rsidR="006507E4" w:rsidRDefault="006507E4">
      <w:pPr>
        <w:rPr>
          <w:rFonts w:hint="eastAsia"/>
        </w:rPr>
      </w:pPr>
      <w:r>
        <w:rPr>
          <w:rFonts w:hint="eastAsia"/>
        </w:rPr>
        <w:t>“jué”第三声的拼音是什么字</w:t>
      </w:r>
    </w:p>
    <w:p w14:paraId="47E948B8" w14:textId="77777777" w:rsidR="006507E4" w:rsidRDefault="006507E4">
      <w:pPr>
        <w:rPr>
          <w:rFonts w:hint="eastAsia"/>
        </w:rPr>
      </w:pPr>
      <w:r>
        <w:rPr>
          <w:rFonts w:hint="eastAsia"/>
        </w:rPr>
        <w:t>汉字的发音在汉语拼音中有着严格的音调区分，其中第三声（上声）是一个较为特别的存在。它以一种降升调的方式发声，先降低后升高。当提到“jué”这个拼音时，实际上对应着多个汉字，因为“jué”是多音字，不同的字有不同的含义和用法。</w:t>
      </w:r>
    </w:p>
    <w:p w14:paraId="6354D68B" w14:textId="77777777" w:rsidR="006507E4" w:rsidRDefault="006507E4">
      <w:pPr>
        <w:rPr>
          <w:rFonts w:hint="eastAsia"/>
        </w:rPr>
      </w:pPr>
    </w:p>
    <w:p w14:paraId="4278B1BF" w14:textId="77777777" w:rsidR="006507E4" w:rsidRDefault="0065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F0A25" w14:textId="77777777" w:rsidR="006507E4" w:rsidRDefault="006507E4">
      <w:pPr>
        <w:rPr>
          <w:rFonts w:hint="eastAsia"/>
        </w:rPr>
      </w:pPr>
      <w:r>
        <w:rPr>
          <w:rFonts w:hint="eastAsia"/>
        </w:rPr>
        <w:t>觉 - 感知与意识</w:t>
      </w:r>
    </w:p>
    <w:p w14:paraId="7CF961DD" w14:textId="77777777" w:rsidR="006507E4" w:rsidRDefault="006507E4">
      <w:pPr>
        <w:rPr>
          <w:rFonts w:hint="eastAsia"/>
        </w:rPr>
      </w:pPr>
      <w:r>
        <w:rPr>
          <w:rFonts w:hint="eastAsia"/>
        </w:rPr>
        <w:t>“觉”（jué）作为最常见的一个字，通常用来指代人的感知和意识活动。它可以表示醒来、意识到或感觉的意思。例如，“觉醒”指的是从睡眠中醒来，也可以比喻人们开始认识到某种事实或道理。“觉悟”则更倾向于精神层面的理解，是指个人对事物有了新的认识，或是思想上的提高。“觉得”用于表达主观的感受或判断。</w:t>
      </w:r>
    </w:p>
    <w:p w14:paraId="7028CBDC" w14:textId="77777777" w:rsidR="006507E4" w:rsidRDefault="006507E4">
      <w:pPr>
        <w:rPr>
          <w:rFonts w:hint="eastAsia"/>
        </w:rPr>
      </w:pPr>
    </w:p>
    <w:p w14:paraId="6E61907A" w14:textId="77777777" w:rsidR="006507E4" w:rsidRDefault="0065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83975" w14:textId="77777777" w:rsidR="006507E4" w:rsidRDefault="006507E4">
      <w:pPr>
        <w:rPr>
          <w:rFonts w:hint="eastAsia"/>
        </w:rPr>
      </w:pPr>
      <w:r>
        <w:rPr>
          <w:rFonts w:hint="eastAsia"/>
        </w:rPr>
        <w:t>掘 - 掘地三尺</w:t>
      </w:r>
    </w:p>
    <w:p w14:paraId="18A7F1E9" w14:textId="77777777" w:rsidR="006507E4" w:rsidRDefault="006507E4">
      <w:pPr>
        <w:rPr>
          <w:rFonts w:hint="eastAsia"/>
        </w:rPr>
      </w:pPr>
      <w:r>
        <w:rPr>
          <w:rFonts w:hint="eastAsia"/>
        </w:rPr>
        <w:t>“掘”（jué）意味着挖掘，特别是指深入地下进行探索的行为。无论是考古学家寻找古代文物，还是矿工们开采宝贵的矿藏，都离不开“掘”这一动作。成语“掘地三尺”形象地描述了为了找到某物而不遗余力地挖掘，哪怕把地面翻了个底朝天也在所不惜。这不仅体现了人们对于未知的好奇心，也反映了人类不断探索的精神。</w:t>
      </w:r>
    </w:p>
    <w:p w14:paraId="35057126" w14:textId="77777777" w:rsidR="006507E4" w:rsidRDefault="006507E4">
      <w:pPr>
        <w:rPr>
          <w:rFonts w:hint="eastAsia"/>
        </w:rPr>
      </w:pPr>
    </w:p>
    <w:p w14:paraId="264DC295" w14:textId="77777777" w:rsidR="006507E4" w:rsidRDefault="0065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CA071" w14:textId="77777777" w:rsidR="006507E4" w:rsidRDefault="006507E4">
      <w:pPr>
        <w:rPr>
          <w:rFonts w:hint="eastAsia"/>
        </w:rPr>
      </w:pPr>
      <w:r>
        <w:rPr>
          <w:rFonts w:hint="eastAsia"/>
        </w:rPr>
        <w:t>诀 - 秘诀与口诀</w:t>
      </w:r>
    </w:p>
    <w:p w14:paraId="4AC90198" w14:textId="77777777" w:rsidR="006507E4" w:rsidRDefault="006507E4">
      <w:pPr>
        <w:rPr>
          <w:rFonts w:hint="eastAsia"/>
        </w:rPr>
      </w:pPr>
      <w:r>
        <w:rPr>
          <w:rFonts w:hint="eastAsia"/>
        </w:rPr>
        <w:t>“诀”（jué）指的是秘诀或口诀，即那些能够帮助我们记忆或者解决问题的小技巧。古人常用四言或五言的简短句子来概括重要的原则或方法，如“乘法口诀表”，这是孩子们学习数学乘法运算的基础工具。而武术中的招式秘诀同样也是通过口传心授的方式传递给下一代，这些秘诀往往是门派传承的重要组成部分。</w:t>
      </w:r>
    </w:p>
    <w:p w14:paraId="1E8F0A73" w14:textId="77777777" w:rsidR="006507E4" w:rsidRDefault="006507E4">
      <w:pPr>
        <w:rPr>
          <w:rFonts w:hint="eastAsia"/>
        </w:rPr>
      </w:pPr>
    </w:p>
    <w:p w14:paraId="77C79DC3" w14:textId="77777777" w:rsidR="006507E4" w:rsidRDefault="0065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D898A" w14:textId="77777777" w:rsidR="006507E4" w:rsidRDefault="006507E4">
      <w:pPr>
        <w:rPr>
          <w:rFonts w:hint="eastAsia"/>
        </w:rPr>
      </w:pPr>
      <w:r>
        <w:rPr>
          <w:rFonts w:hint="eastAsia"/>
        </w:rPr>
        <w:t>角 - 形状与角色</w:t>
      </w:r>
    </w:p>
    <w:p w14:paraId="2C30E266" w14:textId="77777777" w:rsidR="006507E4" w:rsidRDefault="006507E4">
      <w:pPr>
        <w:rPr>
          <w:rFonts w:hint="eastAsia"/>
        </w:rPr>
      </w:pPr>
      <w:r>
        <w:rPr>
          <w:rFonts w:hint="eastAsia"/>
        </w:rPr>
        <w:t>“角”（jué）读作第三声时，主要用于戏剧表演领域，指的是演员扮演的角色。在中国传统戏曲里，不同类型的“角儿”代表着各种各样的人物形象，从英武不凡的大将军到温婉可人的小姐，每一个角色都需要演员精心塑造。而在几何学中，“角”的第一声读法则描述了由两条线相交形成的图形特征。</w:t>
      </w:r>
    </w:p>
    <w:p w14:paraId="05FFEDC7" w14:textId="77777777" w:rsidR="006507E4" w:rsidRDefault="006507E4">
      <w:pPr>
        <w:rPr>
          <w:rFonts w:hint="eastAsia"/>
        </w:rPr>
      </w:pPr>
    </w:p>
    <w:p w14:paraId="4253739D" w14:textId="77777777" w:rsidR="006507E4" w:rsidRDefault="0065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C0A5E" w14:textId="77777777" w:rsidR="006507E4" w:rsidRDefault="006507E4">
      <w:pPr>
        <w:rPr>
          <w:rFonts w:hint="eastAsia"/>
        </w:rPr>
      </w:pPr>
      <w:r>
        <w:rPr>
          <w:rFonts w:hint="eastAsia"/>
        </w:rPr>
        <w:t>最后的总结</w:t>
      </w:r>
    </w:p>
    <w:p w14:paraId="261EBEC4" w14:textId="77777777" w:rsidR="006507E4" w:rsidRDefault="006507E4">
      <w:pPr>
        <w:rPr>
          <w:rFonts w:hint="eastAsia"/>
        </w:rPr>
      </w:pPr>
      <w:r>
        <w:rPr>
          <w:rFonts w:hint="eastAsia"/>
        </w:rPr>
        <w:t>“jué”这个拼音背后蕴含着丰富的文化内涵和社会意义。每个对应的汉字都是中华文化长河中的一颗璀璨明珠，它们不仅承载着历史的记忆，还影响着现代人的日常生活。通过对这些汉字的学习和理解，我们可以更加深刻地感受到中华文化的博大精深。</w:t>
      </w:r>
    </w:p>
    <w:p w14:paraId="1C0B8B4C" w14:textId="77777777" w:rsidR="006507E4" w:rsidRDefault="006507E4">
      <w:pPr>
        <w:rPr>
          <w:rFonts w:hint="eastAsia"/>
        </w:rPr>
      </w:pPr>
    </w:p>
    <w:p w14:paraId="48174293" w14:textId="77777777" w:rsidR="006507E4" w:rsidRDefault="00650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44CDE" w14:textId="01EBA4A0" w:rsidR="00E85A61" w:rsidRDefault="00E85A61"/>
    <w:sectPr w:rsidR="00E85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61"/>
    <w:rsid w:val="006507E4"/>
    <w:rsid w:val="00BF73E1"/>
    <w:rsid w:val="00E8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67B91-FC01-4EBD-9E7D-4340974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