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86EAA" w14:textId="77777777" w:rsidR="00D31000" w:rsidRDefault="00D31000">
      <w:pPr>
        <w:rPr>
          <w:rFonts w:hint="eastAsia"/>
        </w:rPr>
      </w:pPr>
      <w:r>
        <w:rPr>
          <w:rFonts w:hint="eastAsia"/>
        </w:rPr>
        <w:t>记实：探索真实的背后</w:t>
      </w:r>
    </w:p>
    <w:p w14:paraId="0F0F34BD" w14:textId="77777777" w:rsidR="00D31000" w:rsidRDefault="00D31000">
      <w:pPr>
        <w:rPr>
          <w:rFonts w:hint="eastAsia"/>
        </w:rPr>
      </w:pPr>
      <w:r>
        <w:rPr>
          <w:rFonts w:hint="eastAsia"/>
        </w:rPr>
        <w:t>“记”字承载着历史的重量，是人类文明传承的重要纽带；“实”则代表着客观存在的事物，是对世界本真的追寻。记实，是一种记录和反映现实的方式，它不仅限于文字，也体现在摄影、视频、绘画等各种艺术形式中。通过记实，我们可以穿越时空，窥见不同年代人们的生活百态，感受他们的情感与智慧。</w:t>
      </w:r>
    </w:p>
    <w:p w14:paraId="68C0CBEB" w14:textId="77777777" w:rsidR="00D31000" w:rsidRDefault="00D31000">
      <w:pPr>
        <w:rPr>
          <w:rFonts w:hint="eastAsia"/>
        </w:rPr>
      </w:pPr>
    </w:p>
    <w:p w14:paraId="2BDBD06C" w14:textId="77777777" w:rsidR="00D31000" w:rsidRDefault="00D31000">
      <w:pPr>
        <w:rPr>
          <w:rFonts w:hint="eastAsia"/>
        </w:rPr>
      </w:pPr>
      <w:r>
        <w:rPr>
          <w:rFonts w:hint="eastAsia"/>
        </w:rPr>
        <w:t xml:space="preserve"> </w:t>
      </w:r>
    </w:p>
    <w:p w14:paraId="2C577CBB" w14:textId="77777777" w:rsidR="00D31000" w:rsidRDefault="00D31000">
      <w:pPr>
        <w:rPr>
          <w:rFonts w:hint="eastAsia"/>
        </w:rPr>
      </w:pPr>
      <w:r>
        <w:rPr>
          <w:rFonts w:hint="eastAsia"/>
        </w:rPr>
        <w:t>记实的历史渊源</w:t>
      </w:r>
    </w:p>
    <w:p w14:paraId="5EA16E53" w14:textId="77777777" w:rsidR="00D31000" w:rsidRDefault="00D31000">
      <w:pPr>
        <w:rPr>
          <w:rFonts w:hint="eastAsia"/>
        </w:rPr>
      </w:pPr>
      <w:r>
        <w:rPr>
          <w:rFonts w:hint="eastAsia"/>
        </w:rPr>
        <w:t>从古代的甲骨文到现代的数字媒体，记实有着悠久的历史。最早的记实可能起源于原始社会的人们在岩壁上刻画的狩猎场景或是部落迁徙的地图。随着纸张和印刷术的发明，记实的形式逐渐丰富起来。到了近现代，新闻报道、纪录片等形式更是让记实成为连接世界、传递信息的重要桥梁。</w:t>
      </w:r>
    </w:p>
    <w:p w14:paraId="45EACE5F" w14:textId="77777777" w:rsidR="00D31000" w:rsidRDefault="00D31000">
      <w:pPr>
        <w:rPr>
          <w:rFonts w:hint="eastAsia"/>
        </w:rPr>
      </w:pPr>
    </w:p>
    <w:p w14:paraId="68AD2120" w14:textId="77777777" w:rsidR="00D31000" w:rsidRDefault="00D31000">
      <w:pPr>
        <w:rPr>
          <w:rFonts w:hint="eastAsia"/>
        </w:rPr>
      </w:pPr>
      <w:r>
        <w:rPr>
          <w:rFonts w:hint="eastAsia"/>
        </w:rPr>
        <w:t xml:space="preserve"> </w:t>
      </w:r>
    </w:p>
    <w:p w14:paraId="347605AC" w14:textId="77777777" w:rsidR="00D31000" w:rsidRDefault="00D31000">
      <w:pPr>
        <w:rPr>
          <w:rFonts w:hint="eastAsia"/>
        </w:rPr>
      </w:pPr>
      <w:r>
        <w:rPr>
          <w:rFonts w:hint="eastAsia"/>
        </w:rPr>
        <w:t>记实的原则与方法</w:t>
      </w:r>
    </w:p>
    <w:p w14:paraId="4005DCCB" w14:textId="77777777" w:rsidR="00D31000" w:rsidRDefault="00D31000">
      <w:pPr>
        <w:rPr>
          <w:rFonts w:hint="eastAsia"/>
        </w:rPr>
      </w:pPr>
      <w:r>
        <w:rPr>
          <w:rFonts w:hint="eastAsia"/>
        </w:rPr>
        <w:t>好的记实作品必须遵循真实性和客观性的原则。这意味着作者或创作者需要尽可能准确地呈现事实，避免个人偏见的影响。为了使作品更具有说服力，还需要运用科学的方法进行调查研究，如实地采访、数据收集分析等。优秀的记实还应具备一定的文学价值或艺术美感，以引起读者的兴趣并留下深刻印象。</w:t>
      </w:r>
    </w:p>
    <w:p w14:paraId="1FC37453" w14:textId="77777777" w:rsidR="00D31000" w:rsidRDefault="00D31000">
      <w:pPr>
        <w:rPr>
          <w:rFonts w:hint="eastAsia"/>
        </w:rPr>
      </w:pPr>
    </w:p>
    <w:p w14:paraId="7AB798F2" w14:textId="77777777" w:rsidR="00D31000" w:rsidRDefault="00D31000">
      <w:pPr>
        <w:rPr>
          <w:rFonts w:hint="eastAsia"/>
        </w:rPr>
      </w:pPr>
      <w:r>
        <w:rPr>
          <w:rFonts w:hint="eastAsia"/>
        </w:rPr>
        <w:t xml:space="preserve"> </w:t>
      </w:r>
    </w:p>
    <w:p w14:paraId="18E92299" w14:textId="77777777" w:rsidR="00D31000" w:rsidRDefault="00D31000">
      <w:pPr>
        <w:rPr>
          <w:rFonts w:hint="eastAsia"/>
        </w:rPr>
      </w:pPr>
      <w:r>
        <w:rPr>
          <w:rFonts w:hint="eastAsia"/>
        </w:rPr>
        <w:t>记实在现代社会中的角色</w:t>
      </w:r>
    </w:p>
    <w:p w14:paraId="08F8BC50" w14:textId="77777777" w:rsidR="00D31000" w:rsidRDefault="00D31000">
      <w:pPr>
        <w:rPr>
          <w:rFonts w:hint="eastAsia"/>
        </w:rPr>
      </w:pPr>
      <w:r>
        <w:rPr>
          <w:rFonts w:hint="eastAsia"/>
        </w:rPr>
        <w:t>在全球化日益加深的今天，记实扮演着越来越重要的角色。它不仅是历史的见证者，也是文化多样性的守护者。通过网络平台，世界各地的人们可以分享自己的故事，促进了跨文化交流与理解。特别是在社交媒体时代，每个人都可以成为信息的传播者，这使得记实更加多元化和平民化。</w:t>
      </w:r>
    </w:p>
    <w:p w14:paraId="10D51A59" w14:textId="77777777" w:rsidR="00D31000" w:rsidRDefault="00D31000">
      <w:pPr>
        <w:rPr>
          <w:rFonts w:hint="eastAsia"/>
        </w:rPr>
      </w:pPr>
    </w:p>
    <w:p w14:paraId="454645AB" w14:textId="77777777" w:rsidR="00D31000" w:rsidRDefault="00D31000">
      <w:pPr>
        <w:rPr>
          <w:rFonts w:hint="eastAsia"/>
        </w:rPr>
      </w:pPr>
      <w:r>
        <w:rPr>
          <w:rFonts w:hint="eastAsia"/>
        </w:rPr>
        <w:t xml:space="preserve"> </w:t>
      </w:r>
    </w:p>
    <w:p w14:paraId="6FA06121" w14:textId="77777777" w:rsidR="00D31000" w:rsidRDefault="00D31000">
      <w:pPr>
        <w:rPr>
          <w:rFonts w:hint="eastAsia"/>
        </w:rPr>
      </w:pPr>
      <w:r>
        <w:rPr>
          <w:rFonts w:hint="eastAsia"/>
        </w:rPr>
        <w:t>未来记实的发展趋势</w:t>
      </w:r>
    </w:p>
    <w:p w14:paraId="04C3AB59" w14:textId="77777777" w:rsidR="00D31000" w:rsidRDefault="00D31000">
      <w:pPr>
        <w:rPr>
          <w:rFonts w:hint="eastAsia"/>
        </w:rPr>
      </w:pPr>
      <w:r>
        <w:rPr>
          <w:rFonts w:hint="eastAsia"/>
        </w:rPr>
        <w:t>随着科技的进步，记实将迎来新的变革。虚拟现实（VR）、增强现实（AR）等新技术将为用户提供沉浸式的体验，仿佛置身于事件发生的现场。人工智能的应用也可能改变传统的编辑流程，提高效率的同时确保内容的质量。尽管如此，无论技术如何演变，记实的核心——追求真理的精神永远不会改变。</w:t>
      </w:r>
    </w:p>
    <w:p w14:paraId="1AD1481D" w14:textId="77777777" w:rsidR="00D31000" w:rsidRDefault="00D31000">
      <w:pPr>
        <w:rPr>
          <w:rFonts w:hint="eastAsia"/>
        </w:rPr>
      </w:pPr>
    </w:p>
    <w:p w14:paraId="40F8E355" w14:textId="77777777" w:rsidR="00D31000" w:rsidRDefault="00D31000">
      <w:pPr>
        <w:rPr>
          <w:rFonts w:hint="eastAsia"/>
        </w:rPr>
      </w:pPr>
      <w:r>
        <w:rPr>
          <w:rFonts w:hint="eastAsia"/>
        </w:rPr>
        <w:t xml:space="preserve"> </w:t>
      </w:r>
    </w:p>
    <w:p w14:paraId="5CB6C02C" w14:textId="77777777" w:rsidR="00D31000" w:rsidRDefault="00D31000">
      <w:pPr>
        <w:rPr>
          <w:rFonts w:hint="eastAsia"/>
        </w:rPr>
      </w:pPr>
      <w:r>
        <w:rPr>
          <w:rFonts w:hint="eastAsia"/>
        </w:rPr>
        <w:t>最后的总结</w:t>
      </w:r>
    </w:p>
    <w:p w14:paraId="45991307" w14:textId="77777777" w:rsidR="00D31000" w:rsidRDefault="00D31000">
      <w:pPr>
        <w:rPr>
          <w:rFonts w:hint="eastAsia"/>
        </w:rPr>
      </w:pPr>
      <w:r>
        <w:rPr>
          <w:rFonts w:hint="eastAsia"/>
        </w:rPr>
        <w:t>记实是一门既古老又充满活力的艺术，它见证了人类文明的发展进程，记录了无数珍贵瞬间。在这个快速变化的时代里，我们期待更多人能够加入到这个伟大的事业中来，用笔触或者镜头去捕捉那些转瞬即逝的美好，并将它们永远地保存下来。</w:t>
      </w:r>
    </w:p>
    <w:p w14:paraId="521EB5D2" w14:textId="77777777" w:rsidR="00D31000" w:rsidRDefault="00D31000">
      <w:pPr>
        <w:rPr>
          <w:rFonts w:hint="eastAsia"/>
        </w:rPr>
      </w:pPr>
    </w:p>
    <w:p w14:paraId="3E541353" w14:textId="77777777" w:rsidR="00D31000" w:rsidRDefault="00D31000">
      <w:pPr>
        <w:rPr>
          <w:rFonts w:hint="eastAsia"/>
        </w:rPr>
      </w:pPr>
      <w:r>
        <w:rPr>
          <w:rFonts w:hint="eastAsia"/>
        </w:rPr>
        <w:t>本文是由懂得生活网（dongdeshenghuo.com）为大家创作</w:t>
      </w:r>
    </w:p>
    <w:p w14:paraId="208B58A3" w14:textId="7F320E1B" w:rsidR="0062123B" w:rsidRDefault="0062123B"/>
    <w:sectPr w:rsidR="00621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3B"/>
    <w:rsid w:val="0062123B"/>
    <w:rsid w:val="00BF73E1"/>
    <w:rsid w:val="00D31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0F2A1C-7D88-43F1-A413-1130B2C6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12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12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12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12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12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12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12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12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12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12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12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12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123B"/>
    <w:rPr>
      <w:rFonts w:cstheme="majorBidi"/>
      <w:color w:val="2F5496" w:themeColor="accent1" w:themeShade="BF"/>
      <w:sz w:val="28"/>
      <w:szCs w:val="28"/>
    </w:rPr>
  </w:style>
  <w:style w:type="character" w:customStyle="1" w:styleId="50">
    <w:name w:val="标题 5 字符"/>
    <w:basedOn w:val="a0"/>
    <w:link w:val="5"/>
    <w:uiPriority w:val="9"/>
    <w:semiHidden/>
    <w:rsid w:val="0062123B"/>
    <w:rPr>
      <w:rFonts w:cstheme="majorBidi"/>
      <w:color w:val="2F5496" w:themeColor="accent1" w:themeShade="BF"/>
      <w:sz w:val="24"/>
    </w:rPr>
  </w:style>
  <w:style w:type="character" w:customStyle="1" w:styleId="60">
    <w:name w:val="标题 6 字符"/>
    <w:basedOn w:val="a0"/>
    <w:link w:val="6"/>
    <w:uiPriority w:val="9"/>
    <w:semiHidden/>
    <w:rsid w:val="0062123B"/>
    <w:rPr>
      <w:rFonts w:cstheme="majorBidi"/>
      <w:b/>
      <w:bCs/>
      <w:color w:val="2F5496" w:themeColor="accent1" w:themeShade="BF"/>
    </w:rPr>
  </w:style>
  <w:style w:type="character" w:customStyle="1" w:styleId="70">
    <w:name w:val="标题 7 字符"/>
    <w:basedOn w:val="a0"/>
    <w:link w:val="7"/>
    <w:uiPriority w:val="9"/>
    <w:semiHidden/>
    <w:rsid w:val="0062123B"/>
    <w:rPr>
      <w:rFonts w:cstheme="majorBidi"/>
      <w:b/>
      <w:bCs/>
      <w:color w:val="595959" w:themeColor="text1" w:themeTint="A6"/>
    </w:rPr>
  </w:style>
  <w:style w:type="character" w:customStyle="1" w:styleId="80">
    <w:name w:val="标题 8 字符"/>
    <w:basedOn w:val="a0"/>
    <w:link w:val="8"/>
    <w:uiPriority w:val="9"/>
    <w:semiHidden/>
    <w:rsid w:val="0062123B"/>
    <w:rPr>
      <w:rFonts w:cstheme="majorBidi"/>
      <w:color w:val="595959" w:themeColor="text1" w:themeTint="A6"/>
    </w:rPr>
  </w:style>
  <w:style w:type="character" w:customStyle="1" w:styleId="90">
    <w:name w:val="标题 9 字符"/>
    <w:basedOn w:val="a0"/>
    <w:link w:val="9"/>
    <w:uiPriority w:val="9"/>
    <w:semiHidden/>
    <w:rsid w:val="0062123B"/>
    <w:rPr>
      <w:rFonts w:eastAsiaTheme="majorEastAsia" w:cstheme="majorBidi"/>
      <w:color w:val="595959" w:themeColor="text1" w:themeTint="A6"/>
    </w:rPr>
  </w:style>
  <w:style w:type="paragraph" w:styleId="a3">
    <w:name w:val="Title"/>
    <w:basedOn w:val="a"/>
    <w:next w:val="a"/>
    <w:link w:val="a4"/>
    <w:uiPriority w:val="10"/>
    <w:qFormat/>
    <w:rsid w:val="006212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12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12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12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123B"/>
    <w:pPr>
      <w:spacing w:before="160"/>
      <w:jc w:val="center"/>
    </w:pPr>
    <w:rPr>
      <w:i/>
      <w:iCs/>
      <w:color w:val="404040" w:themeColor="text1" w:themeTint="BF"/>
    </w:rPr>
  </w:style>
  <w:style w:type="character" w:customStyle="1" w:styleId="a8">
    <w:name w:val="引用 字符"/>
    <w:basedOn w:val="a0"/>
    <w:link w:val="a7"/>
    <w:uiPriority w:val="29"/>
    <w:rsid w:val="0062123B"/>
    <w:rPr>
      <w:i/>
      <w:iCs/>
      <w:color w:val="404040" w:themeColor="text1" w:themeTint="BF"/>
    </w:rPr>
  </w:style>
  <w:style w:type="paragraph" w:styleId="a9">
    <w:name w:val="List Paragraph"/>
    <w:basedOn w:val="a"/>
    <w:uiPriority w:val="34"/>
    <w:qFormat/>
    <w:rsid w:val="0062123B"/>
    <w:pPr>
      <w:ind w:left="720"/>
      <w:contextualSpacing/>
    </w:pPr>
  </w:style>
  <w:style w:type="character" w:styleId="aa">
    <w:name w:val="Intense Emphasis"/>
    <w:basedOn w:val="a0"/>
    <w:uiPriority w:val="21"/>
    <w:qFormat/>
    <w:rsid w:val="0062123B"/>
    <w:rPr>
      <w:i/>
      <w:iCs/>
      <w:color w:val="2F5496" w:themeColor="accent1" w:themeShade="BF"/>
    </w:rPr>
  </w:style>
  <w:style w:type="paragraph" w:styleId="ab">
    <w:name w:val="Intense Quote"/>
    <w:basedOn w:val="a"/>
    <w:next w:val="a"/>
    <w:link w:val="ac"/>
    <w:uiPriority w:val="30"/>
    <w:qFormat/>
    <w:rsid w:val="00621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123B"/>
    <w:rPr>
      <w:i/>
      <w:iCs/>
      <w:color w:val="2F5496" w:themeColor="accent1" w:themeShade="BF"/>
    </w:rPr>
  </w:style>
  <w:style w:type="character" w:styleId="ad">
    <w:name w:val="Intense Reference"/>
    <w:basedOn w:val="a0"/>
    <w:uiPriority w:val="32"/>
    <w:qFormat/>
    <w:rsid w:val="006212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2025-05-15T08:56:00Z</dcterms:created>
  <dcterms:modified xsi:type="dcterms:W3CDTF">2025-05-15T08:56:00Z</dcterms:modified>
</cp:coreProperties>
</file>