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CEED" w14:textId="77777777" w:rsidR="00EE01FB" w:rsidRDefault="00EE01FB">
      <w:pPr>
        <w:rPr>
          <w:rFonts w:hint="eastAsia"/>
        </w:rPr>
      </w:pPr>
    </w:p>
    <w:p w14:paraId="39E87C76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hm是什么字的拼音</w:t>
      </w:r>
    </w:p>
    <w:p w14:paraId="1BCCBDB5" w14:textId="77777777" w:rsidR="00EE01FB" w:rsidRDefault="00EE01FB">
      <w:pPr>
        <w:rPr>
          <w:rFonts w:hint="eastAsia"/>
        </w:rPr>
      </w:pPr>
    </w:p>
    <w:p w14:paraId="5F5F7E28" w14:textId="77777777" w:rsidR="00EE01FB" w:rsidRDefault="00EE01FB">
      <w:pPr>
        <w:rPr>
          <w:rFonts w:hint="eastAsia"/>
        </w:rPr>
      </w:pPr>
    </w:p>
    <w:p w14:paraId="23EED290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“Hm”并非是汉字标准拼音体系中的正式成员，它并不是任何一个汉字的标准拼音表示。在汉语拼音方案中，每个字母或字母组合都对应着特定的发音规则，而“hm”这样的组合并不符合这些规则。因此，“hm”不能作为汉字的拼音来使用。</w:t>
      </w:r>
    </w:p>
    <w:p w14:paraId="4311BFEB" w14:textId="77777777" w:rsidR="00EE01FB" w:rsidRDefault="00EE01FB">
      <w:pPr>
        <w:rPr>
          <w:rFonts w:hint="eastAsia"/>
        </w:rPr>
      </w:pPr>
    </w:p>
    <w:p w14:paraId="5F6DEB08" w14:textId="77777777" w:rsidR="00EE01FB" w:rsidRDefault="00EE01FB">
      <w:pPr>
        <w:rPr>
          <w:rFonts w:hint="eastAsia"/>
        </w:rPr>
      </w:pPr>
    </w:p>
    <w:p w14:paraId="71D7A204" w14:textId="77777777" w:rsidR="00EE01FB" w:rsidRDefault="00EE01FB">
      <w:pPr>
        <w:rPr>
          <w:rFonts w:hint="eastAsia"/>
        </w:rPr>
      </w:pPr>
    </w:p>
    <w:p w14:paraId="653F1697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“hm”的起源和非正式用法</w:t>
      </w:r>
    </w:p>
    <w:p w14:paraId="37B64D49" w14:textId="77777777" w:rsidR="00EE01FB" w:rsidRDefault="00EE01FB">
      <w:pPr>
        <w:rPr>
          <w:rFonts w:hint="eastAsia"/>
        </w:rPr>
      </w:pPr>
    </w:p>
    <w:p w14:paraId="3FA89545" w14:textId="77777777" w:rsidR="00EE01FB" w:rsidRDefault="00EE01FB">
      <w:pPr>
        <w:rPr>
          <w:rFonts w:hint="eastAsia"/>
        </w:rPr>
      </w:pPr>
    </w:p>
    <w:p w14:paraId="2A17FC71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尽管“hm”不是正式的拼音，但在日常交流中，尤其是在线上沟通里，人们经常使用“hm”作为一种拟声词或者语气词。它通常用来表达沉思、疑惑、不完全同意或是在等待对方继续说下去时的一种回应。这种用法类似于英语中的“hmm”或“um”，可以传达说话者正在思考或是对某个话题没有明确意见的态度。值得注意的是，由于中文互联网文化的多样性和创造性，网络语言中存在很多非正式的表达方式，“hm”就是其中一例。</w:t>
      </w:r>
    </w:p>
    <w:p w14:paraId="2507BDB9" w14:textId="77777777" w:rsidR="00EE01FB" w:rsidRDefault="00EE01FB">
      <w:pPr>
        <w:rPr>
          <w:rFonts w:hint="eastAsia"/>
        </w:rPr>
      </w:pPr>
    </w:p>
    <w:p w14:paraId="45FEE64C" w14:textId="77777777" w:rsidR="00EE01FB" w:rsidRDefault="00EE01FB">
      <w:pPr>
        <w:rPr>
          <w:rFonts w:hint="eastAsia"/>
        </w:rPr>
      </w:pPr>
    </w:p>
    <w:p w14:paraId="4B2FC958" w14:textId="77777777" w:rsidR="00EE01FB" w:rsidRDefault="00EE01FB">
      <w:pPr>
        <w:rPr>
          <w:rFonts w:hint="eastAsia"/>
        </w:rPr>
      </w:pPr>
    </w:p>
    <w:p w14:paraId="1A3C91B7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“hm”在网络交流中的角色</w:t>
      </w:r>
    </w:p>
    <w:p w14:paraId="6F721F39" w14:textId="77777777" w:rsidR="00EE01FB" w:rsidRDefault="00EE01FB">
      <w:pPr>
        <w:rPr>
          <w:rFonts w:hint="eastAsia"/>
        </w:rPr>
      </w:pPr>
    </w:p>
    <w:p w14:paraId="07AB8D6E" w14:textId="77777777" w:rsidR="00EE01FB" w:rsidRDefault="00EE01FB">
      <w:pPr>
        <w:rPr>
          <w:rFonts w:hint="eastAsia"/>
        </w:rPr>
      </w:pPr>
    </w:p>
    <w:p w14:paraId="332C7A6E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随着社交媒体和即时通讯工具的普及，“hm”在网络交流中扮演了越来越重要的角色。它简洁明了，能够快速传达使用者的心情或态度，而且不需要复杂的文字描述。在一些情况下，“hm”还可以用于营造轻松幽默的对话氛围，拉近人与人之间的距离。然而，由于其非正式性，建议在较为正式的书面交流中避免使用“hm”，以免给读者留下不够专业或随意的印象。</w:t>
      </w:r>
    </w:p>
    <w:p w14:paraId="58B73D6C" w14:textId="77777777" w:rsidR="00EE01FB" w:rsidRDefault="00EE01FB">
      <w:pPr>
        <w:rPr>
          <w:rFonts w:hint="eastAsia"/>
        </w:rPr>
      </w:pPr>
    </w:p>
    <w:p w14:paraId="36109DA1" w14:textId="77777777" w:rsidR="00EE01FB" w:rsidRDefault="00EE01FB">
      <w:pPr>
        <w:rPr>
          <w:rFonts w:hint="eastAsia"/>
        </w:rPr>
      </w:pPr>
    </w:p>
    <w:p w14:paraId="4BC41FC7" w14:textId="77777777" w:rsidR="00EE01FB" w:rsidRDefault="00EE01FB">
      <w:pPr>
        <w:rPr>
          <w:rFonts w:hint="eastAsia"/>
        </w:rPr>
      </w:pPr>
    </w:p>
    <w:p w14:paraId="384FF925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330ADD59" w14:textId="77777777" w:rsidR="00EE01FB" w:rsidRDefault="00EE01FB">
      <w:pPr>
        <w:rPr>
          <w:rFonts w:hint="eastAsia"/>
        </w:rPr>
      </w:pPr>
    </w:p>
    <w:p w14:paraId="51BAE66A" w14:textId="77777777" w:rsidR="00EE01FB" w:rsidRDefault="00EE01FB">
      <w:pPr>
        <w:rPr>
          <w:rFonts w:hint="eastAsia"/>
        </w:rPr>
      </w:pPr>
    </w:p>
    <w:p w14:paraId="7C7D2D4A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对于学习汉语的人来说，了解并掌握正确的拼音是非常重要的。汉语拼音不仅有助于初学者准确发音，也是输入法的基础，能够让人们更方便地通过键盘输入汉字。当遇到不确定的汉字拼音时，可以通过查阅官方发布的汉语拼音词典或利用在线资源进行确认。练习听力和口语同样不可或缺，它们可以帮助学习者更好地理解和运用汉语拼音。</w:t>
      </w:r>
    </w:p>
    <w:p w14:paraId="428AC46D" w14:textId="77777777" w:rsidR="00EE01FB" w:rsidRDefault="00EE01FB">
      <w:pPr>
        <w:rPr>
          <w:rFonts w:hint="eastAsia"/>
        </w:rPr>
      </w:pPr>
    </w:p>
    <w:p w14:paraId="39DA9485" w14:textId="77777777" w:rsidR="00EE01FB" w:rsidRDefault="00EE01FB">
      <w:pPr>
        <w:rPr>
          <w:rFonts w:hint="eastAsia"/>
        </w:rPr>
      </w:pPr>
    </w:p>
    <w:p w14:paraId="0BBE8A02" w14:textId="77777777" w:rsidR="00EE01FB" w:rsidRDefault="00EE01FB">
      <w:pPr>
        <w:rPr>
          <w:rFonts w:hint="eastAsia"/>
        </w:rPr>
      </w:pPr>
    </w:p>
    <w:p w14:paraId="38388BD4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458772" w14:textId="77777777" w:rsidR="00EE01FB" w:rsidRDefault="00EE01FB">
      <w:pPr>
        <w:rPr>
          <w:rFonts w:hint="eastAsia"/>
        </w:rPr>
      </w:pPr>
    </w:p>
    <w:p w14:paraId="6CC96040" w14:textId="77777777" w:rsidR="00EE01FB" w:rsidRDefault="00EE01FB">
      <w:pPr>
        <w:rPr>
          <w:rFonts w:hint="eastAsia"/>
        </w:rPr>
      </w:pPr>
    </w:p>
    <w:p w14:paraId="00335F97" w14:textId="77777777" w:rsidR="00EE01FB" w:rsidRDefault="00EE01FB">
      <w:pPr>
        <w:rPr>
          <w:rFonts w:hint="eastAsia"/>
        </w:rPr>
      </w:pPr>
      <w:r>
        <w:rPr>
          <w:rFonts w:hint="eastAsia"/>
        </w:rPr>
        <w:tab/>
        <w:t>“hm”虽然不是一个正式的汉字拼音，但它在网络交流中有着独特的地位和作用。了解它的特点以及正确使用拼音的方法，对于提高汉语交流效率和准确性都是有帮助的。无论是在日常对话还是正式写作中，选择合适的表达方式都是非常重要的。</w:t>
      </w:r>
    </w:p>
    <w:p w14:paraId="2D389A09" w14:textId="77777777" w:rsidR="00EE01FB" w:rsidRDefault="00EE01FB">
      <w:pPr>
        <w:rPr>
          <w:rFonts w:hint="eastAsia"/>
        </w:rPr>
      </w:pPr>
    </w:p>
    <w:p w14:paraId="38E657C3" w14:textId="77777777" w:rsidR="00EE01FB" w:rsidRDefault="00EE01FB">
      <w:pPr>
        <w:rPr>
          <w:rFonts w:hint="eastAsia"/>
        </w:rPr>
      </w:pPr>
    </w:p>
    <w:p w14:paraId="5C253E66" w14:textId="77777777" w:rsidR="00EE01FB" w:rsidRDefault="00EE0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5A248" w14:textId="77C1AD60" w:rsidR="00B067BF" w:rsidRDefault="00B067BF"/>
    <w:sectPr w:rsidR="00B0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BF"/>
    <w:rsid w:val="00B067BF"/>
    <w:rsid w:val="00BF73E1"/>
    <w:rsid w:val="00E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6A670-C2D0-4B46-805A-2E41BC1F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