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0CF6D" w14:textId="77777777" w:rsidR="006F50B4" w:rsidRDefault="006F50B4">
      <w:pPr>
        <w:rPr>
          <w:rFonts w:hint="eastAsia"/>
        </w:rPr>
      </w:pPr>
      <w:r>
        <w:rPr>
          <w:rFonts w:hint="eastAsia"/>
        </w:rPr>
        <w:t>gui怎么拼：探索中文拼音的正确书写</w:t>
      </w:r>
    </w:p>
    <w:p w14:paraId="5520EDD6" w14:textId="77777777" w:rsidR="006F50B4" w:rsidRDefault="006F50B4">
      <w:pPr>
        <w:rPr>
          <w:rFonts w:hint="eastAsia"/>
        </w:rPr>
      </w:pPr>
      <w:r>
        <w:rPr>
          <w:rFonts w:hint="eastAsia"/>
        </w:rPr>
        <w:t>在汉语拼音系统中，“gui”是一个相对常见的音节，它对应着不同的汉字，每个都有其独特的含义。对于学习中文作为第二语言的学生来说，或者对于那些对汉语拼音体系不太熟悉的朋友们来说，了解如何准确地拼写和使用这个音节是非常重要的。本文将深入探讨“gui”的拼读规则、发音技巧以及相关的汉字，帮助大家更好地理解和记忆。</w:t>
      </w:r>
    </w:p>
    <w:p w14:paraId="1F06EFD8" w14:textId="77777777" w:rsidR="006F50B4" w:rsidRDefault="006F50B4">
      <w:pPr>
        <w:rPr>
          <w:rFonts w:hint="eastAsia"/>
        </w:rPr>
      </w:pPr>
    </w:p>
    <w:p w14:paraId="7B1CB9FE" w14:textId="77777777" w:rsidR="006F50B4" w:rsidRDefault="006F50B4">
      <w:pPr>
        <w:rPr>
          <w:rFonts w:hint="eastAsia"/>
        </w:rPr>
      </w:pPr>
      <w:r>
        <w:rPr>
          <w:rFonts w:hint="eastAsia"/>
        </w:rPr>
        <w:t xml:space="preserve"> </w:t>
      </w:r>
    </w:p>
    <w:p w14:paraId="730F0F04" w14:textId="77777777" w:rsidR="006F50B4" w:rsidRDefault="006F50B4">
      <w:pPr>
        <w:rPr>
          <w:rFonts w:hint="eastAsia"/>
        </w:rPr>
      </w:pPr>
      <w:r>
        <w:rPr>
          <w:rFonts w:hint="eastAsia"/>
        </w:rPr>
        <w:t>“gui”的基本构成</w:t>
      </w:r>
    </w:p>
    <w:p w14:paraId="3CFB8CEC" w14:textId="77777777" w:rsidR="006F50B4" w:rsidRDefault="006F50B4">
      <w:pPr>
        <w:rPr>
          <w:rFonts w:hint="eastAsia"/>
        </w:rPr>
      </w:pPr>
      <w:r>
        <w:rPr>
          <w:rFonts w:hint="eastAsia"/>
        </w:rPr>
        <w:t>“gui”由声母“g”和韵母“ui”组成。这里的“g”发音类似于英语单词“get”中的“g”，但要更轻柔一些；而“ui”的发音则有些特别，实际上是由两个元音“u”和“i”连读而成，发音时口型从圆唇的“u”平滑过渡到不圆唇的“i”。因此，在拼读“gui”时，应该注意这两个部分的连贯性和流畅性。</w:t>
      </w:r>
    </w:p>
    <w:p w14:paraId="2EE48921" w14:textId="77777777" w:rsidR="006F50B4" w:rsidRDefault="006F50B4">
      <w:pPr>
        <w:rPr>
          <w:rFonts w:hint="eastAsia"/>
        </w:rPr>
      </w:pPr>
    </w:p>
    <w:p w14:paraId="53858747" w14:textId="77777777" w:rsidR="006F50B4" w:rsidRDefault="006F50B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3BCA5" w14:textId="77777777" w:rsidR="006F50B4" w:rsidRDefault="006F50B4">
      <w:pPr>
        <w:rPr>
          <w:rFonts w:hint="eastAsia"/>
        </w:rPr>
      </w:pPr>
      <w:r>
        <w:rPr>
          <w:rFonts w:hint="eastAsia"/>
        </w:rPr>
        <w:t>声调的重要性</w:t>
      </w:r>
    </w:p>
    <w:p w14:paraId="51E9462D" w14:textId="77777777" w:rsidR="006F50B4" w:rsidRDefault="006F50B4">
      <w:pPr>
        <w:rPr>
          <w:rFonts w:hint="eastAsia"/>
        </w:rPr>
      </w:pPr>
      <w:r>
        <w:rPr>
          <w:rFonts w:hint="eastAsia"/>
        </w:rPr>
        <w:t>汉语是一种声调语言，这意味着同一个音节可以因为声调的不同而具有完全不一样的意义。“gui”也不例外，它有四个主要的声调形式：阴平（一声）、阳平（二声）、上声（三声）和去声（四声）。例如：“归”(guī)意为返回；“龟”(guī)指的是乌龟；“诡”(guǐ)表示狡猾或欺诈；“贵”(guì)意味着价值高或是尊贵的。所以，掌握正确的声调是确保交流无误的关键。</w:t>
      </w:r>
    </w:p>
    <w:p w14:paraId="1BF4587C" w14:textId="77777777" w:rsidR="006F50B4" w:rsidRDefault="006F50B4">
      <w:pPr>
        <w:rPr>
          <w:rFonts w:hint="eastAsia"/>
        </w:rPr>
      </w:pPr>
    </w:p>
    <w:p w14:paraId="1AA5DEDA" w14:textId="77777777" w:rsidR="006F50B4" w:rsidRDefault="006F50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259FA" w14:textId="77777777" w:rsidR="006F50B4" w:rsidRDefault="006F50B4">
      <w:pPr>
        <w:rPr>
          <w:rFonts w:hint="eastAsia"/>
        </w:rPr>
      </w:pPr>
      <w:r>
        <w:rPr>
          <w:rFonts w:hint="eastAsia"/>
        </w:rPr>
        <w:t>与“gui”有关的汉字及词汇</w:t>
      </w:r>
    </w:p>
    <w:p w14:paraId="253041A3" w14:textId="77777777" w:rsidR="006F50B4" w:rsidRDefault="006F50B4">
      <w:pPr>
        <w:rPr>
          <w:rFonts w:hint="eastAsia"/>
        </w:rPr>
      </w:pPr>
      <w:r>
        <w:rPr>
          <w:rFonts w:hint="eastAsia"/>
        </w:rPr>
        <w:t>除了上述提到的例子之外，还有很多其他汉字也以“gui”为拼音基础，如“桂”(guì)，一种香料植物的名字，常用于形容桂花或月桂树；还有“柜”(guì)，指存放物品用的大箱子。“规”(guī)可用于制定规矩或标准，“愧”(kuì)表达了羞耻感或抱歉的心情。这些词汇不仅丰富了我们的语言表达，还反映了中华文化中的一些独特概念和价值观。</w:t>
      </w:r>
    </w:p>
    <w:p w14:paraId="4C5AFFF0" w14:textId="77777777" w:rsidR="006F50B4" w:rsidRDefault="006F50B4">
      <w:pPr>
        <w:rPr>
          <w:rFonts w:hint="eastAsia"/>
        </w:rPr>
      </w:pPr>
    </w:p>
    <w:p w14:paraId="1E42B9AF" w14:textId="77777777" w:rsidR="006F50B4" w:rsidRDefault="006F50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C3A51E" w14:textId="77777777" w:rsidR="006F50B4" w:rsidRDefault="006F50B4">
      <w:pPr>
        <w:rPr>
          <w:rFonts w:hint="eastAsia"/>
        </w:rPr>
      </w:pPr>
      <w:r>
        <w:rPr>
          <w:rFonts w:hint="eastAsia"/>
        </w:rPr>
        <w:t>实践练习：提高你的拼音技能</w:t>
      </w:r>
    </w:p>
    <w:p w14:paraId="3F496356" w14:textId="77777777" w:rsidR="006F50B4" w:rsidRDefault="006F50B4">
      <w:pPr>
        <w:rPr>
          <w:rFonts w:hint="eastAsia"/>
        </w:rPr>
      </w:pPr>
      <w:r>
        <w:rPr>
          <w:rFonts w:hint="eastAsia"/>
        </w:rPr>
        <w:t>为了加深对“gui”及其相关汉字的理解，建议进行一些简单的练习。你可以尝试根据给出的拼音写出相应的汉字，并试着用它们造句。也可以通过听录音或观看视频来模仿母语者的发音，这样可以帮助你更加自然地运用所学知识。不要忘记多阅读中文书籍或文章，这不仅能增强你的词汇量，还能让你熟悉各种语境下的用法。</w:t>
      </w:r>
    </w:p>
    <w:p w14:paraId="01F0D283" w14:textId="77777777" w:rsidR="006F50B4" w:rsidRDefault="006F50B4">
      <w:pPr>
        <w:rPr>
          <w:rFonts w:hint="eastAsia"/>
        </w:rPr>
      </w:pPr>
    </w:p>
    <w:p w14:paraId="3FBF358B" w14:textId="77777777" w:rsidR="006F50B4" w:rsidRDefault="006F50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20F6CA" w14:textId="77777777" w:rsidR="006F50B4" w:rsidRDefault="006F50B4">
      <w:pPr>
        <w:rPr>
          <w:rFonts w:hint="eastAsia"/>
        </w:rPr>
      </w:pPr>
      <w:r>
        <w:rPr>
          <w:rFonts w:hint="eastAsia"/>
        </w:rPr>
        <w:t>最后的总结</w:t>
      </w:r>
    </w:p>
    <w:p w14:paraId="54678E79" w14:textId="77777777" w:rsidR="006F50B4" w:rsidRDefault="006F50B4">
      <w:pPr>
        <w:rPr>
          <w:rFonts w:hint="eastAsia"/>
        </w:rPr>
      </w:pPr>
      <w:r>
        <w:rPr>
          <w:rFonts w:hint="eastAsia"/>
        </w:rPr>
        <w:t>“gui”的拼读虽然看似简单，但实际上涉及到许多细节，包括准确的发音方法、不同声调所带来的意义变化，以及丰富的汉字和词汇。通过不断的学习和实践，相信每个人都能更加自信地使用汉语拼音系统，享受中文带来的乐趣。希望这篇文章能够成为你探索中文世界的指南针，指引你在语言学习的路上越走越远。</w:t>
      </w:r>
    </w:p>
    <w:p w14:paraId="3C28F5E2" w14:textId="77777777" w:rsidR="006F50B4" w:rsidRDefault="006F50B4">
      <w:pPr>
        <w:rPr>
          <w:rFonts w:hint="eastAsia"/>
        </w:rPr>
      </w:pPr>
    </w:p>
    <w:p w14:paraId="2C519EC3" w14:textId="77777777" w:rsidR="006F50B4" w:rsidRDefault="006F50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7570AD" w14:textId="0A6DAB4F" w:rsidR="00B43662" w:rsidRDefault="00B43662"/>
    <w:sectPr w:rsidR="00B43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662"/>
    <w:rsid w:val="006F50B4"/>
    <w:rsid w:val="00B43662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AF550-AD99-4585-9F0C-45E98DD00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6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6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6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6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6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6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6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6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6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6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6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6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6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6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6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6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6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6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6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6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6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6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6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6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6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6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2025-05-15T08:51:00Z</dcterms:created>
  <dcterms:modified xsi:type="dcterms:W3CDTF">2025-05-15T08:51:00Z</dcterms:modified>
</cp:coreProperties>
</file>