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2A0D" w14:textId="77777777" w:rsidR="003B7423" w:rsidRDefault="003B7423">
      <w:pPr>
        <w:rPr>
          <w:rFonts w:hint="eastAsia"/>
        </w:rPr>
      </w:pPr>
      <w:r>
        <w:rPr>
          <w:rFonts w:hint="eastAsia"/>
        </w:rPr>
        <w:t>d在的拼音本的正确写法</w:t>
      </w:r>
    </w:p>
    <w:p w14:paraId="6FB5C053" w14:textId="77777777" w:rsidR="003B7423" w:rsidRDefault="003B7423">
      <w:pPr>
        <w:rPr>
          <w:rFonts w:hint="eastAsia"/>
        </w:rPr>
      </w:pPr>
      <w:r>
        <w:rPr>
          <w:rFonts w:hint="eastAsia"/>
        </w:rPr>
        <w:t>当谈及“d在的拼音本的正确写法”这一主题时，我们首先需要明确的是，“d在”的表述可能是对汉字“存在”或者其他含有“d”声母和“在”字词语的一种误读或者是创意性的表达。在这里，我们将假设讨论的主题为“存在”的拼音正确写法，并且围绕这个主题进行展开。</w:t>
      </w:r>
    </w:p>
    <w:p w14:paraId="59ABFB6F" w14:textId="77777777" w:rsidR="003B7423" w:rsidRDefault="003B7423">
      <w:pPr>
        <w:rPr>
          <w:rFonts w:hint="eastAsia"/>
        </w:rPr>
      </w:pPr>
    </w:p>
    <w:p w14:paraId="7CFDBF9B" w14:textId="77777777" w:rsidR="003B7423" w:rsidRDefault="003B7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CFFD3" w14:textId="77777777" w:rsidR="003B7423" w:rsidRDefault="003B7423">
      <w:pPr>
        <w:rPr>
          <w:rFonts w:hint="eastAsia"/>
        </w:rPr>
      </w:pPr>
      <w:r>
        <w:rPr>
          <w:rFonts w:hint="eastAsia"/>
        </w:rPr>
        <w:t>拼音基础：理解声母与韵母</w:t>
      </w:r>
    </w:p>
    <w:p w14:paraId="78B9412C" w14:textId="77777777" w:rsidR="003B7423" w:rsidRDefault="003B7423">
      <w:pPr>
        <w:rPr>
          <w:rFonts w:hint="eastAsia"/>
        </w:rPr>
      </w:pPr>
      <w:r>
        <w:rPr>
          <w:rFonts w:hint="eastAsia"/>
        </w:rPr>
        <w:t>汉语拼音是中华人民共和国的官方汉语拉丁化拼写法，它由声母、韵母和声调三部分组成。每个汉字都有其对应的拼音，而拼音则是学习汉语发音的基础工具。“存在”的拼音是“cún zài”，其中“cún”代表“存”，“zài”代表“在”。在汉语拼音中，“c”是一个声母，而“un”和“ai”分别是两个不同的韵母。</w:t>
      </w:r>
    </w:p>
    <w:p w14:paraId="636D7B2D" w14:textId="77777777" w:rsidR="003B7423" w:rsidRDefault="003B7423">
      <w:pPr>
        <w:rPr>
          <w:rFonts w:hint="eastAsia"/>
        </w:rPr>
      </w:pPr>
    </w:p>
    <w:p w14:paraId="04E57E56" w14:textId="77777777" w:rsidR="003B7423" w:rsidRDefault="003B7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15847" w14:textId="77777777" w:rsidR="003B7423" w:rsidRDefault="003B7423">
      <w:pPr>
        <w:rPr>
          <w:rFonts w:hint="eastAsia"/>
        </w:rPr>
      </w:pPr>
      <w:r>
        <w:rPr>
          <w:rFonts w:hint="eastAsia"/>
        </w:rPr>
        <w:t>书写规范：遵循标准格式</w:t>
      </w:r>
    </w:p>
    <w:p w14:paraId="02B462B6" w14:textId="77777777" w:rsidR="003B7423" w:rsidRDefault="003B7423">
      <w:pPr>
        <w:rPr>
          <w:rFonts w:hint="eastAsia"/>
        </w:rPr>
      </w:pPr>
      <w:r>
        <w:rPr>
          <w:rFonts w:hint="eastAsia"/>
        </w:rPr>
        <w:t>在书写“存在”的拼音时，应当注意遵守汉语拼音的书写规则。根据《汉语拼音方案》，声母应清晰地写出，如“c”；韵母则紧接在声母之后，例如“un”和“ai”。对于多音节词组，各个音节之间应该用空格隔开，所以“存在”的拼音应该写作“cún zài”。汉语拼音还规定了声调符号的使用方法，四个基本声调分别为阴平（一声）、阳平（二声）、上声（三声）和去声（四声），以及轻声。在“存在”的拼音里，“cún”带有阳平（第二声），“zài”也带有阳平（第二声）。</w:t>
      </w:r>
    </w:p>
    <w:p w14:paraId="53070F78" w14:textId="77777777" w:rsidR="003B7423" w:rsidRDefault="003B7423">
      <w:pPr>
        <w:rPr>
          <w:rFonts w:hint="eastAsia"/>
        </w:rPr>
      </w:pPr>
    </w:p>
    <w:p w14:paraId="203C1F9F" w14:textId="77777777" w:rsidR="003B7423" w:rsidRDefault="003B7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69817" w14:textId="77777777" w:rsidR="003B7423" w:rsidRDefault="003B7423">
      <w:pPr>
        <w:rPr>
          <w:rFonts w:hint="eastAsia"/>
        </w:rPr>
      </w:pPr>
      <w:r>
        <w:rPr>
          <w:rFonts w:hint="eastAsia"/>
        </w:rPr>
        <w:t>教学实践：拼音学习的重要性</w:t>
      </w:r>
    </w:p>
    <w:p w14:paraId="15C83664" w14:textId="77777777" w:rsidR="003B7423" w:rsidRDefault="003B7423">
      <w:pPr>
        <w:rPr>
          <w:rFonts w:hint="eastAsia"/>
        </w:rPr>
      </w:pPr>
      <w:r>
        <w:rPr>
          <w:rFonts w:hint="eastAsia"/>
        </w:rPr>
        <w:t>汉语拼音不仅是儿童学习普通话发音的重要工具，也是对外汉语教学中的关键内容之一。正确的拼音书写有助于学习者准确掌握汉字的发音规律，提高语言交流的能力。教师们在教授拼音时，会强调正确的书写习惯，包括字母大小写的使用、声调符号的位置等细节。通过反复练习，学生们能够更加熟练地运用汉语拼音，从而增强对汉语的理解和应用能力。</w:t>
      </w:r>
    </w:p>
    <w:p w14:paraId="433C3568" w14:textId="77777777" w:rsidR="003B7423" w:rsidRDefault="003B7423">
      <w:pPr>
        <w:rPr>
          <w:rFonts w:hint="eastAsia"/>
        </w:rPr>
      </w:pPr>
    </w:p>
    <w:p w14:paraId="749BDDF7" w14:textId="77777777" w:rsidR="003B7423" w:rsidRDefault="003B7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A3965" w14:textId="77777777" w:rsidR="003B7423" w:rsidRDefault="003B7423">
      <w:pPr>
        <w:rPr>
          <w:rFonts w:hint="eastAsia"/>
        </w:rPr>
      </w:pPr>
      <w:r>
        <w:rPr>
          <w:rFonts w:hint="eastAsia"/>
        </w:rPr>
        <w:t>文化视角：拼音背后的汉语言魅力</w:t>
      </w:r>
    </w:p>
    <w:p w14:paraId="7E29FD85" w14:textId="77777777" w:rsidR="003B7423" w:rsidRDefault="003B7423">
      <w:pPr>
        <w:rPr>
          <w:rFonts w:hint="eastAsia"/>
        </w:rPr>
      </w:pPr>
      <w:r>
        <w:rPr>
          <w:rFonts w:hint="eastAsia"/>
        </w:rPr>
        <w:t>汉语拼音不仅仅是简单的发音指南，它更是连接现代与传统的一座桥梁。从古老的象形文字到如今简化的表音系统，汉语拼音见证了中国语言文字的发展历程。每一个准确书写的拼音都承载着深厚的文化底蕴，体现了中华民族对语言艺术的不懈追求。因此，在日常生活中正确使用并书写拼音，不仅是一种技能，更是一种对自身文化的尊重和传承。</w:t>
      </w:r>
    </w:p>
    <w:p w14:paraId="2A4BA527" w14:textId="77777777" w:rsidR="003B7423" w:rsidRDefault="003B7423">
      <w:pPr>
        <w:rPr>
          <w:rFonts w:hint="eastAsia"/>
        </w:rPr>
      </w:pPr>
    </w:p>
    <w:p w14:paraId="5DE15345" w14:textId="77777777" w:rsidR="003B7423" w:rsidRDefault="003B7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A9BCC" w14:textId="77777777" w:rsidR="003B7423" w:rsidRDefault="003B7423">
      <w:pPr>
        <w:rPr>
          <w:rFonts w:hint="eastAsia"/>
        </w:rPr>
      </w:pPr>
      <w:r>
        <w:rPr>
          <w:rFonts w:hint="eastAsia"/>
        </w:rPr>
        <w:t>最后的总结</w:t>
      </w:r>
    </w:p>
    <w:p w14:paraId="54B82FC3" w14:textId="77777777" w:rsidR="003B7423" w:rsidRDefault="003B7423">
      <w:pPr>
        <w:rPr>
          <w:rFonts w:hint="eastAsia"/>
        </w:rPr>
      </w:pPr>
      <w:r>
        <w:rPr>
          <w:rFonts w:hint="eastAsia"/>
        </w:rPr>
        <w:t>“存在”的正确拼音写法是“cún zài”，并且需要注意声母、韵母的正确搭配及声调符号的应用。正确地书写拼音不仅能帮助人们更好地学习汉语，还能促进跨文化交流，同时也是对中国传统文化的一种敬意。希望每位汉语学习者都能重视拼音的学习，让这门古老而又充满活力的语言继续发扬光大。</w:t>
      </w:r>
    </w:p>
    <w:p w14:paraId="47C49D62" w14:textId="77777777" w:rsidR="003B7423" w:rsidRDefault="003B7423">
      <w:pPr>
        <w:rPr>
          <w:rFonts w:hint="eastAsia"/>
        </w:rPr>
      </w:pPr>
    </w:p>
    <w:p w14:paraId="2FFEBC3D" w14:textId="77777777" w:rsidR="003B7423" w:rsidRDefault="003B7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0DB5D" w14:textId="5CD69AD5" w:rsidR="00AB0889" w:rsidRDefault="00AB0889"/>
    <w:sectPr w:rsidR="00AB0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89"/>
    <w:rsid w:val="003B7423"/>
    <w:rsid w:val="00AB088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58BDF-F110-4E2A-993C-377CAB73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