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7562" w14:textId="77777777" w:rsidR="00675958" w:rsidRDefault="00675958">
      <w:pPr>
        <w:rPr>
          <w:rFonts w:hint="eastAsia"/>
        </w:rPr>
      </w:pPr>
      <w:r>
        <w:rPr>
          <w:rFonts w:hint="eastAsia"/>
        </w:rPr>
        <w:t>6年级穷人生字组词的拼音：学习汉字的新旅程</w:t>
      </w:r>
    </w:p>
    <w:p w14:paraId="1A78E982" w14:textId="77777777" w:rsidR="00675958" w:rsidRDefault="00675958">
      <w:pPr>
        <w:rPr>
          <w:rFonts w:hint="eastAsia"/>
        </w:rPr>
      </w:pPr>
      <w:r>
        <w:rPr>
          <w:rFonts w:hint="eastAsia"/>
        </w:rPr>
        <w:t>在六年级的学习生活中，学生们开始接触更多复杂的汉字和词汇。对于一些较为生僻或首次出现的“穷人”生字，孩子们不仅需要了解其意义，还需要掌握正确的读音，即拼音。拼音是汉语普通话的一种注音方式，它帮助学生正确发音，并且是学习汉字不可或缺的一部分。对于六年级的学生来说，这是一个充满挑战与乐趣的新旅程。</w:t>
      </w:r>
    </w:p>
    <w:p w14:paraId="20DFAF38" w14:textId="77777777" w:rsidR="00675958" w:rsidRDefault="00675958">
      <w:pPr>
        <w:rPr>
          <w:rFonts w:hint="eastAsia"/>
        </w:rPr>
      </w:pPr>
    </w:p>
    <w:p w14:paraId="1BAAE294" w14:textId="77777777" w:rsidR="00675958" w:rsidRDefault="00675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E297" w14:textId="77777777" w:rsidR="00675958" w:rsidRDefault="00675958">
      <w:pPr>
        <w:rPr>
          <w:rFonts w:hint="eastAsia"/>
        </w:rPr>
      </w:pPr>
      <w:r>
        <w:rPr>
          <w:rFonts w:hint="eastAsia"/>
        </w:rPr>
        <w:t>理解生字：从陌生到熟悉</w:t>
      </w:r>
    </w:p>
    <w:p w14:paraId="3FA1882E" w14:textId="77777777" w:rsidR="00675958" w:rsidRDefault="00675958">
      <w:pPr>
        <w:rPr>
          <w:rFonts w:hint="eastAsia"/>
        </w:rPr>
      </w:pPr>
      <w:r>
        <w:rPr>
          <w:rFonts w:hint="eastAsia"/>
        </w:rPr>
        <w:t>每个学年伊始，语文课本中都会引入一批新的生字。这些生字有的可能在生活中并不常见，因此被称为“穷人”生字，意指不那么“富裕”或常见的词汇。通过教师的讲解、课堂练习以及课后的复习，学生们逐渐将这些生字纳入自己的词汇库。而拼音则像是这些新朋友的名字标签，帮助学生们快速准确地称呼它们。</w:t>
      </w:r>
    </w:p>
    <w:p w14:paraId="0EA9A1CE" w14:textId="77777777" w:rsidR="00675958" w:rsidRDefault="00675958">
      <w:pPr>
        <w:rPr>
          <w:rFonts w:hint="eastAsia"/>
        </w:rPr>
      </w:pPr>
    </w:p>
    <w:p w14:paraId="4E26F2EF" w14:textId="77777777" w:rsidR="00675958" w:rsidRDefault="00675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35D31" w14:textId="77777777" w:rsidR="00675958" w:rsidRDefault="00675958">
      <w:pPr>
        <w:rPr>
          <w:rFonts w:hint="eastAsia"/>
        </w:rPr>
      </w:pPr>
      <w:r>
        <w:rPr>
          <w:rFonts w:hint="eastAsia"/>
        </w:rPr>
        <w:t>拼音规则：打开语言之门的钥匙</w:t>
      </w:r>
    </w:p>
    <w:p w14:paraId="0FC51F84" w14:textId="77777777" w:rsidR="00675958" w:rsidRDefault="00675958">
      <w:pPr>
        <w:rPr>
          <w:rFonts w:hint="eastAsia"/>
        </w:rPr>
      </w:pPr>
      <w:r>
        <w:rPr>
          <w:rFonts w:hint="eastAsia"/>
        </w:rPr>
        <w:t>汉语拼音有自己的一套规则，包括声母、韵母和声调。当遇到如“穷人”这样的生字时，学习者首先应该识别它的构成部分，然后按照拼音规则拼读出来。例如，“穷”的拼音是 qióng，其中 q 是声母，ióng 是韵母，而第二声则是声调。掌握拼音规则就像是掌握了打开语言大门的钥匙，使得学习更加高效。</w:t>
      </w:r>
    </w:p>
    <w:p w14:paraId="510B4832" w14:textId="77777777" w:rsidR="00675958" w:rsidRDefault="00675958">
      <w:pPr>
        <w:rPr>
          <w:rFonts w:hint="eastAsia"/>
        </w:rPr>
      </w:pPr>
    </w:p>
    <w:p w14:paraId="24E91383" w14:textId="77777777" w:rsidR="00675958" w:rsidRDefault="00675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7AB7" w14:textId="77777777" w:rsidR="00675958" w:rsidRDefault="00675958">
      <w:pPr>
        <w:rPr>
          <w:rFonts w:hint="eastAsia"/>
        </w:rPr>
      </w:pPr>
      <w:r>
        <w:rPr>
          <w:rFonts w:hint="eastAsia"/>
        </w:rPr>
        <w:t>组词实践：让生字活起来</w:t>
      </w:r>
    </w:p>
    <w:p w14:paraId="51D65D7D" w14:textId="77777777" w:rsidR="00675958" w:rsidRDefault="00675958">
      <w:pPr>
        <w:rPr>
          <w:rFonts w:hint="eastAsia"/>
        </w:rPr>
      </w:pPr>
      <w:r>
        <w:rPr>
          <w:rFonts w:hint="eastAsia"/>
        </w:rPr>
        <w:t>学习生字不仅仅是为了认识单个字符，更重要的是学会如何使用它们。通过组词练习，学生们可以更好地理解每个生字的意义，并将其应用到句子中去。“穷人”生字也不例外，比如“穷”可以组成“贫穷”，“困”可以组成“困难”。这样的练习让学生们看到这些生字是如何在实际语境中发挥作用的，从而加深记忆。</w:t>
      </w:r>
    </w:p>
    <w:p w14:paraId="0FFE2863" w14:textId="77777777" w:rsidR="00675958" w:rsidRDefault="00675958">
      <w:pPr>
        <w:rPr>
          <w:rFonts w:hint="eastAsia"/>
        </w:rPr>
      </w:pPr>
    </w:p>
    <w:p w14:paraId="14676F47" w14:textId="77777777" w:rsidR="00675958" w:rsidRDefault="00675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D1860" w14:textId="77777777" w:rsidR="00675958" w:rsidRDefault="00675958">
      <w:pPr>
        <w:rPr>
          <w:rFonts w:hint="eastAsia"/>
        </w:rPr>
      </w:pPr>
      <w:r>
        <w:rPr>
          <w:rFonts w:hint="eastAsia"/>
        </w:rPr>
        <w:t>趣味学习：让拼音成为游戏</w:t>
      </w:r>
    </w:p>
    <w:p w14:paraId="1E1C8A6E" w14:textId="77777777" w:rsidR="00675958" w:rsidRDefault="00675958">
      <w:pPr>
        <w:rPr>
          <w:rFonts w:hint="eastAsia"/>
        </w:rPr>
      </w:pPr>
      <w:r>
        <w:rPr>
          <w:rFonts w:hint="eastAsia"/>
        </w:rPr>
        <w:t>为了使学习过程更加有趣，教师和家长可以通过各种游戏来帮助孩子掌握生字和拼音。例如，可以玩猜词游戏，一方用拼音提示，另一方猜出相应的汉字；或者制作拼音卡片进行配对游戏等。这种互动式的学习方法不仅提高了孩子的参与度，还能够增强他们对拼音的记忆力。</w:t>
      </w:r>
    </w:p>
    <w:p w14:paraId="781B4EEA" w14:textId="77777777" w:rsidR="00675958" w:rsidRDefault="00675958">
      <w:pPr>
        <w:rPr>
          <w:rFonts w:hint="eastAsia"/>
        </w:rPr>
      </w:pPr>
    </w:p>
    <w:p w14:paraId="44488943" w14:textId="77777777" w:rsidR="00675958" w:rsidRDefault="00675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D2CB" w14:textId="77777777" w:rsidR="00675958" w:rsidRDefault="00675958">
      <w:pPr>
        <w:rPr>
          <w:rFonts w:hint="eastAsia"/>
        </w:rPr>
      </w:pPr>
      <w:r>
        <w:rPr>
          <w:rFonts w:hint="eastAsia"/>
        </w:rPr>
        <w:t>持续探索：汉字世界的无限可能</w:t>
      </w:r>
    </w:p>
    <w:p w14:paraId="332FC4CD" w14:textId="77777777" w:rsidR="00675958" w:rsidRDefault="00675958">
      <w:pPr>
        <w:rPr>
          <w:rFonts w:hint="eastAsia"/>
        </w:rPr>
      </w:pPr>
      <w:r>
        <w:rPr>
          <w:rFonts w:hint="eastAsia"/>
        </w:rPr>
        <w:t>随着年级的增长，学生们接触到的汉字数量也在不断增加。每一年都是一个全新的起点，每一次学习都是通往更广阔知识领域的一步。通过认真对待每一个“穷人”生字及其拼音，学生们正在为自己的未来奠定坚实的语言基础。在这个过程中，他们会发现汉语的魅力远不止于此，还有无尽的知识等待着他们去发掘。</w:t>
      </w:r>
    </w:p>
    <w:p w14:paraId="1D7B0E87" w14:textId="77777777" w:rsidR="00675958" w:rsidRDefault="00675958">
      <w:pPr>
        <w:rPr>
          <w:rFonts w:hint="eastAsia"/>
        </w:rPr>
      </w:pPr>
    </w:p>
    <w:p w14:paraId="4C5BFD19" w14:textId="77777777" w:rsidR="00675958" w:rsidRDefault="00675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6145C" w14:textId="14E911C9" w:rsidR="00F87ADC" w:rsidRDefault="00F87ADC"/>
    <w:sectPr w:rsidR="00F8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DC"/>
    <w:rsid w:val="00675958"/>
    <w:rsid w:val="00BF73E1"/>
    <w:rsid w:val="00F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A091-089E-4D5F-8CF6-21C337B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