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CCCB" w14:textId="77777777" w:rsidR="00271EC7" w:rsidRDefault="00271EC7">
      <w:pPr>
        <w:rPr>
          <w:rFonts w:hint="eastAsia"/>
        </w:rPr>
      </w:pPr>
      <w:r>
        <w:rPr>
          <w:rFonts w:hint="eastAsia"/>
        </w:rPr>
        <w:t>26个拼音字母表大小写打印</w:t>
      </w:r>
    </w:p>
    <w:p w14:paraId="76E948E7" w14:textId="77777777" w:rsidR="00271EC7" w:rsidRDefault="00271EC7">
      <w:pPr>
        <w:rPr>
          <w:rFonts w:hint="eastAsia"/>
        </w:rPr>
      </w:pPr>
      <w:r>
        <w:rPr>
          <w:rFonts w:hint="eastAsia"/>
        </w:rPr>
        <w:t>汉语拼音，作为辅助汉字学习和推广普通话的工具，在中国教育体系以及对外汉语教学中扮演着不可或缺的角色。它由26个拉丁字母构成，与国际通用的英文字母相同，但每个字母在拼音中的发音有其特定规则。下面我们将探索这26个拼音字母的大写和小写形式。</w:t>
      </w:r>
    </w:p>
    <w:p w14:paraId="5AD5F402" w14:textId="77777777" w:rsidR="00271EC7" w:rsidRDefault="00271EC7">
      <w:pPr>
        <w:rPr>
          <w:rFonts w:hint="eastAsia"/>
        </w:rPr>
      </w:pPr>
    </w:p>
    <w:p w14:paraId="39514472" w14:textId="77777777" w:rsidR="00271EC7" w:rsidRDefault="00271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0FA21" w14:textId="77777777" w:rsidR="00271EC7" w:rsidRDefault="00271EC7">
      <w:pPr>
        <w:rPr>
          <w:rFonts w:hint="eastAsia"/>
        </w:rPr>
      </w:pPr>
      <w:r>
        <w:rPr>
          <w:rFonts w:hint="eastAsia"/>
        </w:rPr>
        <w:t>大写字母</w:t>
      </w:r>
    </w:p>
    <w:p w14:paraId="54E2D273" w14:textId="77777777" w:rsidR="00271EC7" w:rsidRDefault="00271EC7">
      <w:pPr>
        <w:rPr>
          <w:rFonts w:hint="eastAsia"/>
        </w:rPr>
      </w:pPr>
      <w:r>
        <w:rPr>
          <w:rFonts w:hint="eastAsia"/>
        </w:rPr>
        <w:t>大写字母在汉语拼音中通常用于特殊场合，如人名、地名或句子开头。它们分别是A, B, C, D, E, F, G, H, I, J, K, L, M, N, O, P, Q, R, S, T, U, V, W, X, Y, Z。这些字母不仅代表了汉语拼音系统的基础元素，也是连接汉语与其他使用拉丁字母语言的桥梁。每一个大写字母都承载着独特的文化和历史意义，反映了汉语拼音体系设计者的智慧。</w:t>
      </w:r>
    </w:p>
    <w:p w14:paraId="362E581D" w14:textId="77777777" w:rsidR="00271EC7" w:rsidRDefault="00271EC7">
      <w:pPr>
        <w:rPr>
          <w:rFonts w:hint="eastAsia"/>
        </w:rPr>
      </w:pPr>
    </w:p>
    <w:p w14:paraId="6580A94C" w14:textId="77777777" w:rsidR="00271EC7" w:rsidRDefault="00271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2A213" w14:textId="77777777" w:rsidR="00271EC7" w:rsidRDefault="00271EC7">
      <w:pPr>
        <w:rPr>
          <w:rFonts w:hint="eastAsia"/>
        </w:rPr>
      </w:pPr>
      <w:r>
        <w:rPr>
          <w:rFonts w:hint="eastAsia"/>
        </w:rPr>
        <w:t>小写字母</w:t>
      </w:r>
    </w:p>
    <w:p w14:paraId="7D835539" w14:textId="77777777" w:rsidR="00271EC7" w:rsidRDefault="00271EC7">
      <w:pPr>
        <w:rPr>
          <w:rFonts w:hint="eastAsia"/>
        </w:rPr>
      </w:pPr>
      <w:r>
        <w:rPr>
          <w:rFonts w:hint="eastAsia"/>
        </w:rPr>
        <w:t>小写字母是日常书写中最常见的形式，它们是a, b, c, d, e, f, g, h, i, j, k, l, m, n, o, p, q, r, s, t, u, v, w, x, y, z。这些字母构成了拼音音节的基本单位，通过不同的组合可以准确表达出汉语中几乎所有的语音信息。小写字母的简洁和灵活性使得拼音成为一种易于学习和使用的工具，无论是对于初学者还是想要提高普通话水平的人来说。</w:t>
      </w:r>
    </w:p>
    <w:p w14:paraId="0DFF4231" w14:textId="77777777" w:rsidR="00271EC7" w:rsidRDefault="00271EC7">
      <w:pPr>
        <w:rPr>
          <w:rFonts w:hint="eastAsia"/>
        </w:rPr>
      </w:pPr>
    </w:p>
    <w:p w14:paraId="1C6DCC37" w14:textId="77777777" w:rsidR="00271EC7" w:rsidRDefault="00271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C6727" w14:textId="77777777" w:rsidR="00271EC7" w:rsidRDefault="00271EC7">
      <w:pPr>
        <w:rPr>
          <w:rFonts w:hint="eastAsia"/>
        </w:rPr>
      </w:pPr>
      <w:r>
        <w:rPr>
          <w:rFonts w:hint="eastAsia"/>
        </w:rPr>
        <w:t>大小写转换的重要性</w:t>
      </w:r>
    </w:p>
    <w:p w14:paraId="4F1909BE" w14:textId="77777777" w:rsidR="00271EC7" w:rsidRDefault="00271EC7">
      <w:pPr>
        <w:rPr>
          <w:rFonts w:hint="eastAsia"/>
        </w:rPr>
      </w:pPr>
      <w:r>
        <w:rPr>
          <w:rFonts w:hint="eastAsia"/>
        </w:rPr>
        <w:t>在汉语拼音的学习过程中，掌握大小写的正确使用非常重要。正确的大小写转换不仅可以帮助学习者更好地理解文本内容，而且有助于培养良好的书写习惯。例如，在正式文件或出版物中，正确使用大写字母能够体现对人名、地名等专有名词的尊重；而在普通文本中保持小写字母则保证了阅读的流畅性。了解如何适时地进行大小写转换也是一项重要的技能，尤其在涉及到跨文化交流时。</w:t>
      </w:r>
    </w:p>
    <w:p w14:paraId="6936A49E" w14:textId="77777777" w:rsidR="00271EC7" w:rsidRDefault="00271EC7">
      <w:pPr>
        <w:rPr>
          <w:rFonts w:hint="eastAsia"/>
        </w:rPr>
      </w:pPr>
    </w:p>
    <w:p w14:paraId="368A34DA" w14:textId="77777777" w:rsidR="00271EC7" w:rsidRDefault="00271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586E3" w14:textId="77777777" w:rsidR="00271EC7" w:rsidRDefault="00271EC7">
      <w:pPr>
        <w:rPr>
          <w:rFonts w:hint="eastAsia"/>
        </w:rPr>
      </w:pPr>
      <w:r>
        <w:rPr>
          <w:rFonts w:hint="eastAsia"/>
        </w:rPr>
        <w:t>拼音字母的发音特点</w:t>
      </w:r>
    </w:p>
    <w:p w14:paraId="42C191E0" w14:textId="77777777" w:rsidR="00271EC7" w:rsidRDefault="00271EC7">
      <w:pPr>
        <w:rPr>
          <w:rFonts w:hint="eastAsia"/>
        </w:rPr>
      </w:pPr>
      <w:r>
        <w:rPr>
          <w:rFonts w:hint="eastAsia"/>
        </w:rPr>
        <w:t>尽管汉语拼音采用的是26个拉丁字母，但是它们的发音规则却有着明显的汉语特色。例如，“a”在汉语拼音里发音类似于英语单词“father”中的“a”，而“e”则更接近于英语单词“bed”里的发音。值得注意的是，并非所有拉丁字母在汉语拼音中都有对应的独立音素，比如“v”就很少单独出现，更多时候是作为其他音素的一部分出现在复合音节之中。因此，深入理解每个拼音字母及其组合的发音规律，对于学好汉语至关重要。</w:t>
      </w:r>
    </w:p>
    <w:p w14:paraId="601824EF" w14:textId="77777777" w:rsidR="00271EC7" w:rsidRDefault="00271EC7">
      <w:pPr>
        <w:rPr>
          <w:rFonts w:hint="eastAsia"/>
        </w:rPr>
      </w:pPr>
    </w:p>
    <w:p w14:paraId="5ACE40EE" w14:textId="77777777" w:rsidR="00271EC7" w:rsidRDefault="00271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E40F6" w14:textId="77777777" w:rsidR="00271EC7" w:rsidRDefault="00271EC7">
      <w:pPr>
        <w:rPr>
          <w:rFonts w:hint="eastAsia"/>
        </w:rPr>
      </w:pPr>
      <w:r>
        <w:rPr>
          <w:rFonts w:hint="eastAsia"/>
        </w:rPr>
        <w:t>最后的总结</w:t>
      </w:r>
    </w:p>
    <w:p w14:paraId="210C40C5" w14:textId="77777777" w:rsidR="00271EC7" w:rsidRDefault="00271EC7">
      <w:pPr>
        <w:rPr>
          <w:rFonts w:hint="eastAsia"/>
        </w:rPr>
      </w:pPr>
      <w:r>
        <w:rPr>
          <w:rFonts w:hint="eastAsia"/>
        </w:rPr>
        <w:t>汉语拼音的26个字母，无论是大写还是小写，都是学习汉语的重要工具。它们不仅仅是简单的符号，更是沟通汉语世界的一把钥匙。通过认真学习拼音字母的发音和书写规范，我们能够更加轻松地掌握这门古老而又充满活力的语言，同时也为全球范围内的人们打开了一扇了解中国文化的窗口。</w:t>
      </w:r>
    </w:p>
    <w:p w14:paraId="7FFDBB85" w14:textId="77777777" w:rsidR="00271EC7" w:rsidRDefault="00271EC7">
      <w:pPr>
        <w:rPr>
          <w:rFonts w:hint="eastAsia"/>
        </w:rPr>
      </w:pPr>
    </w:p>
    <w:p w14:paraId="30AEFDAF" w14:textId="77777777" w:rsidR="00271EC7" w:rsidRDefault="00271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2F185" w14:textId="440FE41D" w:rsidR="00F44F67" w:rsidRDefault="00F44F67"/>
    <w:sectPr w:rsidR="00F44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67"/>
    <w:rsid w:val="00271EC7"/>
    <w:rsid w:val="00BF73E1"/>
    <w:rsid w:val="00F4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C721D-F141-44B0-8F7F-6649EE78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