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326" w14:textId="77777777" w:rsidR="0083606B" w:rsidRDefault="0083606B">
      <w:pPr>
        <w:rPr>
          <w:rFonts w:hint="eastAsia"/>
        </w:rPr>
      </w:pPr>
      <w:r>
        <w:rPr>
          <w:rFonts w:hint="eastAsia"/>
        </w:rPr>
        <w:t>铜好的拼音怎么写的</w:t>
      </w:r>
    </w:p>
    <w:p w14:paraId="31B247B0" w14:textId="77777777" w:rsidR="0083606B" w:rsidRDefault="0083606B">
      <w:pPr>
        <w:rPr>
          <w:rFonts w:hint="eastAsia"/>
        </w:rPr>
      </w:pPr>
      <w:r>
        <w:rPr>
          <w:rFonts w:hint="eastAsia"/>
        </w:rPr>
        <w:t>在汉语的广袤世界里，每一个汉字都承载着独特的音韵之美，而“铜好”这两个字也不例外。为了深入探讨它们的拼音书写方式，我们有必要从基础的汉语拼音体系出发，了解其构成规则与发音特点。</w:t>
      </w:r>
    </w:p>
    <w:p w14:paraId="62F549A0" w14:textId="77777777" w:rsidR="0083606B" w:rsidRDefault="0083606B">
      <w:pPr>
        <w:rPr>
          <w:rFonts w:hint="eastAsia"/>
        </w:rPr>
      </w:pPr>
    </w:p>
    <w:p w14:paraId="30BE7DA0" w14:textId="77777777" w:rsidR="0083606B" w:rsidRDefault="00836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292A" w14:textId="77777777" w:rsidR="0083606B" w:rsidRDefault="0083606B">
      <w:pPr>
        <w:rPr>
          <w:rFonts w:hint="eastAsia"/>
        </w:rPr>
      </w:pPr>
      <w:r>
        <w:rPr>
          <w:rFonts w:hint="eastAsia"/>
        </w:rPr>
        <w:t>理解汉语拼音系统</w:t>
      </w:r>
    </w:p>
    <w:p w14:paraId="35FF9842" w14:textId="77777777" w:rsidR="0083606B" w:rsidRDefault="0083606B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普通话的发音。它不仅是汉语学习者的入门工具，也是中国孩子在学校中必修的一门课程。汉语拼音由声母、韵母和声调组成，其中声母位于词首，韵母紧随其后，声调则表示声音的高度变化，对于正确表达词语意义至关重要。</w:t>
      </w:r>
    </w:p>
    <w:p w14:paraId="54321B49" w14:textId="77777777" w:rsidR="0083606B" w:rsidRDefault="0083606B">
      <w:pPr>
        <w:rPr>
          <w:rFonts w:hint="eastAsia"/>
        </w:rPr>
      </w:pPr>
    </w:p>
    <w:p w14:paraId="3A76DF48" w14:textId="77777777" w:rsidR="0083606B" w:rsidRDefault="00836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5D4C3" w14:textId="77777777" w:rsidR="0083606B" w:rsidRDefault="0083606B">
      <w:pPr>
        <w:rPr>
          <w:rFonts w:hint="eastAsia"/>
        </w:rPr>
      </w:pPr>
      <w:r>
        <w:rPr>
          <w:rFonts w:hint="eastAsia"/>
        </w:rPr>
        <w:t>解析“铜”的拼音</w:t>
      </w:r>
    </w:p>
    <w:p w14:paraId="0B4E38C3" w14:textId="77777777" w:rsidR="0083606B" w:rsidRDefault="0083606B">
      <w:pPr>
        <w:rPr>
          <w:rFonts w:hint="eastAsia"/>
        </w:rPr>
      </w:pPr>
      <w:r>
        <w:rPr>
          <w:rFonts w:hint="eastAsia"/>
        </w:rPr>
        <w:t>“铜”字的拼音写作tóng。根据汉语拼音规则，这里的“t”是声母，代表了一个清辅音；“óng”则是韵母部分，包含了一个元音“o”和鼻化元音“ng”。当我们将这两个部分结合起来，并加上第三声（阳平）的声调符号时，就得到了完整的“铜”的拼音形式。</w:t>
      </w:r>
    </w:p>
    <w:p w14:paraId="183ABED4" w14:textId="77777777" w:rsidR="0083606B" w:rsidRDefault="0083606B">
      <w:pPr>
        <w:rPr>
          <w:rFonts w:hint="eastAsia"/>
        </w:rPr>
      </w:pPr>
    </w:p>
    <w:p w14:paraId="3AB0371E" w14:textId="77777777" w:rsidR="0083606B" w:rsidRDefault="00836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C7B6" w14:textId="77777777" w:rsidR="0083606B" w:rsidRDefault="0083606B">
      <w:pPr>
        <w:rPr>
          <w:rFonts w:hint="eastAsia"/>
        </w:rPr>
      </w:pPr>
      <w:r>
        <w:rPr>
          <w:rFonts w:hint="eastAsia"/>
        </w:rPr>
        <w:t>探究“好”的拼音多样性</w:t>
      </w:r>
    </w:p>
    <w:p w14:paraId="3B704555" w14:textId="77777777" w:rsidR="0083606B" w:rsidRDefault="0083606B">
      <w:pPr>
        <w:rPr>
          <w:rFonts w:hint="eastAsia"/>
        </w:rPr>
      </w:pPr>
      <w:r>
        <w:rPr>
          <w:rFonts w:hint="eastAsia"/>
        </w:rPr>
        <w:t>相较于“铜”，“好”字的拼音更为复杂，因为它是一个多音字，在不同的语境下有不同的读音。作为形容词时，“好”的拼音为hǎo，此时它意指优良、美好或令人满意的特质；而作为动词，尤其是在口语表达中，如“你好”中的“好”，它的拼音变为hào，意味着友好地问候或者喜爱某事物的态度。因此，“好”的拼音取决于它在句子中的角色和含义。</w:t>
      </w:r>
    </w:p>
    <w:p w14:paraId="488FD25C" w14:textId="77777777" w:rsidR="0083606B" w:rsidRDefault="0083606B">
      <w:pPr>
        <w:rPr>
          <w:rFonts w:hint="eastAsia"/>
        </w:rPr>
      </w:pPr>
    </w:p>
    <w:p w14:paraId="3EF15DBC" w14:textId="77777777" w:rsidR="0083606B" w:rsidRDefault="00836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89A69" w14:textId="77777777" w:rsidR="0083606B" w:rsidRDefault="0083606B">
      <w:pPr>
        <w:rPr>
          <w:rFonts w:hint="eastAsia"/>
        </w:rPr>
      </w:pPr>
      <w:r>
        <w:rPr>
          <w:rFonts w:hint="eastAsia"/>
        </w:rPr>
        <w:t>组合“铜好”的拼音</w:t>
      </w:r>
    </w:p>
    <w:p w14:paraId="7206DB30" w14:textId="77777777" w:rsidR="0083606B" w:rsidRDefault="0083606B">
      <w:pPr>
        <w:rPr>
          <w:rFonts w:hint="eastAsia"/>
        </w:rPr>
      </w:pPr>
      <w:r>
        <w:rPr>
          <w:rFonts w:hint="eastAsia"/>
        </w:rPr>
        <w:t>当我们把“铜”和“好”这两个字放在一起考虑时，通常情况下，我们会按照每个字独立的拼音来念读，即tóng hǎo。这种组合常见于日常对话或是描述一种理想的状态，比如某物既坚固又美观，就如同铜制品般耐用且外观出色。然而，值得注意的是，在某些特定的上下文中，“好”可能会根据语法规则调整其发音。</w:t>
      </w:r>
    </w:p>
    <w:p w14:paraId="6CAFA6E0" w14:textId="77777777" w:rsidR="0083606B" w:rsidRDefault="0083606B">
      <w:pPr>
        <w:rPr>
          <w:rFonts w:hint="eastAsia"/>
        </w:rPr>
      </w:pPr>
    </w:p>
    <w:p w14:paraId="3EEEC669" w14:textId="77777777" w:rsidR="0083606B" w:rsidRDefault="00836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451C" w14:textId="77777777" w:rsidR="0083606B" w:rsidRDefault="0083606B">
      <w:pPr>
        <w:rPr>
          <w:rFonts w:hint="eastAsia"/>
        </w:rPr>
      </w:pPr>
      <w:r>
        <w:rPr>
          <w:rFonts w:hint="eastAsia"/>
        </w:rPr>
        <w:t>最后的总结</w:t>
      </w:r>
    </w:p>
    <w:p w14:paraId="3D86B8BA" w14:textId="77777777" w:rsidR="0083606B" w:rsidRDefault="0083606B">
      <w:pPr>
        <w:rPr>
          <w:rFonts w:hint="eastAsia"/>
        </w:rPr>
      </w:pPr>
      <w:r>
        <w:rPr>
          <w:rFonts w:hint="eastAsia"/>
        </w:rPr>
        <w:t>通过上述分析，我们可以清晰地看到“铜好”的拼音分别是tóng和hǎo。汉语作为一种充满魅力的语言，其丰富的词汇和复杂的发音规则为人们提供了无尽的学习乐趣。无论是对于初学者还是已经掌握了一定程度汉语的人来说，正确理解和运用拼音都是至关重要的。希望这篇文章能够帮助大家更好地认识和记忆“铜好”的正确拼音写法。</w:t>
      </w:r>
    </w:p>
    <w:p w14:paraId="118BF45A" w14:textId="77777777" w:rsidR="0083606B" w:rsidRDefault="0083606B">
      <w:pPr>
        <w:rPr>
          <w:rFonts w:hint="eastAsia"/>
        </w:rPr>
      </w:pPr>
    </w:p>
    <w:p w14:paraId="0049C4CB" w14:textId="77777777" w:rsidR="0083606B" w:rsidRDefault="00836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CA9A5" w14:textId="4129EBD9" w:rsidR="004412CA" w:rsidRDefault="004412CA"/>
    <w:sectPr w:rsidR="0044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A"/>
    <w:rsid w:val="004412CA"/>
    <w:rsid w:val="0083606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F43A-CCAF-4C34-9DE2-F71D84CD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