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19A8" w14:textId="77777777" w:rsidR="002D625C" w:rsidRDefault="002D625C">
      <w:pPr>
        <w:rPr>
          <w:rFonts w:hint="eastAsia"/>
        </w:rPr>
      </w:pPr>
      <w:r>
        <w:rPr>
          <w:rFonts w:hint="eastAsia"/>
        </w:rPr>
        <w:t>轻盈悄然由衷的拼音：一种独特的语言艺术</w:t>
      </w:r>
    </w:p>
    <w:p w14:paraId="67551E5C" w14:textId="77777777" w:rsidR="002D625C" w:rsidRDefault="002D625C">
      <w:pPr>
        <w:rPr>
          <w:rFonts w:hint="eastAsia"/>
        </w:rPr>
      </w:pPr>
      <w:r>
        <w:rPr>
          <w:rFonts w:hint="eastAsia"/>
        </w:rPr>
        <w:t>在汉语的世界里，拼音不仅是学习汉字发音的重要工具，它还承载着丰富的文化内涵和美学价值。"轻盈悄然由衷"这六个字，用拼音表达为“qīng yíng qiǎo rán yóu zhōng”，它们不仅仅是一串声母和韵母的组合，更像是一首诗歌，一段旋律，或是画家笔下的一抹淡彩。当这三个词语连缀在一起时，仿佛能勾勒出一幅画面——一个动作轻巧无声地发生，源自内心深处的真实情感。</w:t>
      </w:r>
    </w:p>
    <w:p w14:paraId="484043D7" w14:textId="77777777" w:rsidR="002D625C" w:rsidRDefault="002D625C">
      <w:pPr>
        <w:rPr>
          <w:rFonts w:hint="eastAsia"/>
        </w:rPr>
      </w:pPr>
    </w:p>
    <w:p w14:paraId="550771D1" w14:textId="77777777" w:rsidR="002D625C" w:rsidRDefault="002D6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5DAC8" w14:textId="77777777" w:rsidR="002D625C" w:rsidRDefault="002D625C">
      <w:pPr>
        <w:rPr>
          <w:rFonts w:hint="eastAsia"/>
        </w:rPr>
      </w:pPr>
      <w:r>
        <w:rPr>
          <w:rFonts w:hint="eastAsia"/>
        </w:rPr>
        <w:t>轻盈：无声的脚步</w:t>
      </w:r>
    </w:p>
    <w:p w14:paraId="1EDB35F0" w14:textId="77777777" w:rsidR="002D625C" w:rsidRDefault="002D625C">
      <w:pPr>
        <w:rPr>
          <w:rFonts w:hint="eastAsia"/>
        </w:rPr>
      </w:pPr>
      <w:r>
        <w:rPr>
          <w:rFonts w:hint="eastAsia"/>
        </w:rPr>
        <w:t>“qīng yíng”意味着轻快、灵动。它可以用来形容舞者跳跃时那优美的身姿，也可以是诗人笔下的微风拂过树叶的声音。轻盈是一种状态，它超越了物质世界中的重量感，给人一种空灵的感觉。在这个快速发展的时代，人们总是忙忙碌碌，很少有机会停下脚步去感受生活中的点滴美好。然而，“qīng yíng”提醒我们，在忙碌之中也要保持一份轻松愉悦的心情，以更加优雅的姿态面对生活的挑战。</w:t>
      </w:r>
    </w:p>
    <w:p w14:paraId="50D7A439" w14:textId="77777777" w:rsidR="002D625C" w:rsidRDefault="002D625C">
      <w:pPr>
        <w:rPr>
          <w:rFonts w:hint="eastAsia"/>
        </w:rPr>
      </w:pPr>
    </w:p>
    <w:p w14:paraId="272BAFA8" w14:textId="77777777" w:rsidR="002D625C" w:rsidRDefault="002D6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F84E6" w14:textId="77777777" w:rsidR="002D625C" w:rsidRDefault="002D625C">
      <w:pPr>
        <w:rPr>
          <w:rFonts w:hint="eastAsia"/>
        </w:rPr>
      </w:pPr>
      <w:r>
        <w:rPr>
          <w:rFonts w:hint="eastAsia"/>
        </w:rPr>
        <w:t>悄然：静谧的力量</w:t>
      </w:r>
    </w:p>
    <w:p w14:paraId="53AB80A2" w14:textId="77777777" w:rsidR="002D625C" w:rsidRDefault="002D625C">
      <w:pPr>
        <w:rPr>
          <w:rFonts w:hint="eastAsia"/>
        </w:rPr>
      </w:pPr>
      <w:r>
        <w:rPr>
          <w:rFonts w:hint="eastAsia"/>
        </w:rPr>
        <w:t>“qiǎo rán”描述的是那种不易被察觉的变化或行动。它不是喧嚣与浮躁的表现形式，而是安静且有力的存在方式。在大自然中，春天的到来往往就是悄无声息的，先是土壤里的种子开始萌芽，然后才是绿意盎然。人类社会亦是如此，许多伟大的变革都是从默默无闻的小事做起。“qiǎo rán”教会我们要学会倾听内心的声音，在寂静中寻找力量，并勇敢地迈出改变的第一步。</w:t>
      </w:r>
    </w:p>
    <w:p w14:paraId="4B7701DC" w14:textId="77777777" w:rsidR="002D625C" w:rsidRDefault="002D625C">
      <w:pPr>
        <w:rPr>
          <w:rFonts w:hint="eastAsia"/>
        </w:rPr>
      </w:pPr>
    </w:p>
    <w:p w14:paraId="20D4199A" w14:textId="77777777" w:rsidR="002D625C" w:rsidRDefault="002D6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5B612" w14:textId="77777777" w:rsidR="002D625C" w:rsidRDefault="002D625C">
      <w:pPr>
        <w:rPr>
          <w:rFonts w:hint="eastAsia"/>
        </w:rPr>
      </w:pPr>
      <w:r>
        <w:rPr>
          <w:rFonts w:hint="eastAsia"/>
        </w:rPr>
        <w:t>由衷：真诚的心声</w:t>
      </w:r>
    </w:p>
    <w:p w14:paraId="10626B54" w14:textId="77777777" w:rsidR="002D625C" w:rsidRDefault="002D625C">
      <w:pPr>
        <w:rPr>
          <w:rFonts w:hint="eastAsia"/>
        </w:rPr>
      </w:pPr>
      <w:r>
        <w:rPr>
          <w:rFonts w:hint="eastAsia"/>
        </w:rPr>
        <w:t>“yóu zhōng”指的是发自内心的真挚感情。无论是对朋友的祝福还是对梦想的追求，“yóu zhōng”的情感总是能够打动人心。在这个信息爆炸的时代，人们似乎越来越难以辨别真假虚实。但当我们说“yóu zhōng”时，就意味着这份情谊是纯净而真实的，没有丝毫做作。它象征着人与人之间最珍贵的信任与理解，也是构建和谐社会不可或缺的精神支柱。</w:t>
      </w:r>
    </w:p>
    <w:p w14:paraId="0EF37028" w14:textId="77777777" w:rsidR="002D625C" w:rsidRDefault="002D625C">
      <w:pPr>
        <w:rPr>
          <w:rFonts w:hint="eastAsia"/>
        </w:rPr>
      </w:pPr>
    </w:p>
    <w:p w14:paraId="3EEB6ED4" w14:textId="77777777" w:rsidR="002D625C" w:rsidRDefault="002D6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FE4A4" w14:textId="77777777" w:rsidR="002D625C" w:rsidRDefault="002D625C">
      <w:pPr>
        <w:rPr>
          <w:rFonts w:hint="eastAsia"/>
        </w:rPr>
      </w:pPr>
      <w:r>
        <w:rPr>
          <w:rFonts w:hint="eastAsia"/>
        </w:rPr>
        <w:t>最后的总结：轻盈悄然由衷的生活哲学</w:t>
      </w:r>
    </w:p>
    <w:p w14:paraId="06157FF0" w14:textId="77777777" w:rsidR="002D625C" w:rsidRDefault="002D625C">
      <w:pPr>
        <w:rPr>
          <w:rFonts w:hint="eastAsia"/>
        </w:rPr>
      </w:pPr>
      <w:r>
        <w:rPr>
          <w:rFonts w:hint="eastAsia"/>
        </w:rPr>
        <w:t>“qīng yíng qiǎo rán yóu zhōng”不仅仅是几个简单的词汇，它们共同传递了一种对待生活的态度——既要有轻盈的心态，又要具备悄然行动的能力，最重要的是始终保持着由衷的真诚。这样的生活哲学鼓励我们在纷繁复杂的世界里找到属于自己的节奏，用最自然的方式去体验每一个瞬间的美好。让我们一起实践这种理念吧，让生命因此变得更加丰富多彩。</w:t>
      </w:r>
    </w:p>
    <w:p w14:paraId="1A88D1E2" w14:textId="77777777" w:rsidR="002D625C" w:rsidRDefault="002D625C">
      <w:pPr>
        <w:rPr>
          <w:rFonts w:hint="eastAsia"/>
        </w:rPr>
      </w:pPr>
    </w:p>
    <w:p w14:paraId="2C3891D6" w14:textId="77777777" w:rsidR="002D625C" w:rsidRDefault="002D6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27490" w14:textId="0DE884BA" w:rsidR="00D91905" w:rsidRDefault="00D91905"/>
    <w:sectPr w:rsidR="00D91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05"/>
    <w:rsid w:val="001429BC"/>
    <w:rsid w:val="002D625C"/>
    <w:rsid w:val="00D9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DEDB0-728A-4E51-AA3D-E5258EE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