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9746" w14:textId="77777777" w:rsidR="009C5B02" w:rsidRDefault="009C5B02">
      <w:pPr>
        <w:rPr>
          <w:rFonts w:hint="eastAsia"/>
        </w:rPr>
      </w:pPr>
      <w:r>
        <w:rPr>
          <w:rFonts w:hint="eastAsia"/>
        </w:rPr>
        <w:t>畦的拼音是qi还是wa</w:t>
      </w:r>
    </w:p>
    <w:p w14:paraId="0F4C432A" w14:textId="77777777" w:rsidR="009C5B02" w:rsidRDefault="009C5B02">
      <w:pPr>
        <w:rPr>
          <w:rFonts w:hint="eastAsia"/>
        </w:rPr>
      </w:pPr>
      <w:r>
        <w:rPr>
          <w:rFonts w:hint="eastAsia"/>
        </w:rPr>
        <w:t>在汉语中，"畦"字的正确拼音是 qi2（阳平，第二声）。这个字并不读 wa。对于不太熟悉汉字发音的人来说，可能会对一些生僻字的拼音感到困惑。因此，了解和学习正确的拼音是非常重要的，它有助于我们更准确地交流和表达。</w:t>
      </w:r>
    </w:p>
    <w:p w14:paraId="13BE3512" w14:textId="77777777" w:rsidR="009C5B02" w:rsidRDefault="009C5B02">
      <w:pPr>
        <w:rPr>
          <w:rFonts w:hint="eastAsia"/>
        </w:rPr>
      </w:pPr>
    </w:p>
    <w:p w14:paraId="325609B6" w14:textId="77777777" w:rsidR="009C5B02" w:rsidRDefault="009C5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3C926" w14:textId="77777777" w:rsidR="009C5B02" w:rsidRDefault="009C5B02">
      <w:pPr>
        <w:rPr>
          <w:rFonts w:hint="eastAsia"/>
        </w:rPr>
      </w:pPr>
      <w:r>
        <w:rPr>
          <w:rFonts w:hint="eastAsia"/>
        </w:rPr>
        <w:t>畦字的含义及其用法</w:t>
      </w:r>
    </w:p>
    <w:p w14:paraId="708CD4B6" w14:textId="77777777" w:rsidR="009C5B02" w:rsidRDefault="009C5B02">
      <w:pPr>
        <w:rPr>
          <w:rFonts w:hint="eastAsia"/>
        </w:rPr>
      </w:pPr>
      <w:r>
        <w:rPr>
          <w:rFonts w:hint="eastAsia"/>
        </w:rPr>
        <w:t>“畦”指的是田地上分块的小块耕地，通常四周有土埂或石埂围绕，用于种植蔬菜、花卉或其他作物。在古代农书中经常提到“畦”，例如《齐民要术》等著作里有关于如何规划和管理菜畦的具体描述。在日常生活中，“畦”可以组成诸如“菜畦”这样的词汇，指的是种满各种蔬菜的小块土地。还有“花畦”，即专门用来种植花卉的地块。通过这些组合词，我们可以看到“畦”在中国农业文化和园林艺术中的重要性。</w:t>
      </w:r>
    </w:p>
    <w:p w14:paraId="740196E1" w14:textId="77777777" w:rsidR="009C5B02" w:rsidRDefault="009C5B02">
      <w:pPr>
        <w:rPr>
          <w:rFonts w:hint="eastAsia"/>
        </w:rPr>
      </w:pPr>
    </w:p>
    <w:p w14:paraId="169AC181" w14:textId="77777777" w:rsidR="009C5B02" w:rsidRDefault="009C5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B4C47" w14:textId="77777777" w:rsidR="009C5B02" w:rsidRDefault="009C5B0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004EE4D" w14:textId="77777777" w:rsidR="009C5B02" w:rsidRDefault="009C5B02">
      <w:pPr>
        <w:rPr>
          <w:rFonts w:hint="eastAsia"/>
        </w:rPr>
      </w:pPr>
      <w:r>
        <w:rPr>
          <w:rFonts w:hint="eastAsia"/>
        </w:rPr>
        <w:t>汉语拼音是中华人民共和国官方颁布的一套拉丁字母注音系统，主要用于给汉字注音以及帮助人们学习普通话。一个准确的拼音不仅代表了该字的标准发音，也是汉字输入法的基础之一，使得人们能够更加便捷地使用电脑和手机等设备进行中文输入。对于非母语者来说，掌握正确的拼音可以帮助他们更好地理解汉字的发音规则，进而提高汉语的学习效率。</w:t>
      </w:r>
    </w:p>
    <w:p w14:paraId="79326A8B" w14:textId="77777777" w:rsidR="009C5B02" w:rsidRDefault="009C5B02">
      <w:pPr>
        <w:rPr>
          <w:rFonts w:hint="eastAsia"/>
        </w:rPr>
      </w:pPr>
    </w:p>
    <w:p w14:paraId="73CF169D" w14:textId="77777777" w:rsidR="009C5B02" w:rsidRDefault="009C5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A20D" w14:textId="77777777" w:rsidR="009C5B02" w:rsidRDefault="009C5B02">
      <w:pPr>
        <w:rPr>
          <w:rFonts w:hint="eastAsia"/>
        </w:rPr>
      </w:pPr>
      <w:r>
        <w:rPr>
          <w:rFonts w:hint="eastAsia"/>
        </w:rPr>
        <w:t>正确发音的实践意义</w:t>
      </w:r>
    </w:p>
    <w:p w14:paraId="6DCEC126" w14:textId="77777777" w:rsidR="009C5B02" w:rsidRDefault="009C5B02">
      <w:pPr>
        <w:rPr>
          <w:rFonts w:hint="eastAsia"/>
        </w:rPr>
      </w:pPr>
      <w:r>
        <w:rPr>
          <w:rFonts w:hint="eastAsia"/>
        </w:rPr>
        <w:t>正确的发音不仅仅是语言学习的一个方面，它还涉及到文化认同和社会交往。当我们在与他人交流时，准确无误地说出每个字的发音，可以避免误解，增加沟通的有效性和准确性。特别是在教育环境中，教师需要确保学生学到最标准的语言知识，包括每个汉字的确切拼音。这不仅是对传统文化的尊重，也是为了培养下一代良好的语言习惯。</w:t>
      </w:r>
    </w:p>
    <w:p w14:paraId="10BD60FF" w14:textId="77777777" w:rsidR="009C5B02" w:rsidRDefault="009C5B02">
      <w:pPr>
        <w:rPr>
          <w:rFonts w:hint="eastAsia"/>
        </w:rPr>
      </w:pPr>
    </w:p>
    <w:p w14:paraId="2035A833" w14:textId="77777777" w:rsidR="009C5B02" w:rsidRDefault="009C5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28C74" w14:textId="77777777" w:rsidR="009C5B02" w:rsidRDefault="009C5B02">
      <w:pPr>
        <w:rPr>
          <w:rFonts w:hint="eastAsia"/>
        </w:rPr>
      </w:pPr>
      <w:r>
        <w:rPr>
          <w:rFonts w:hint="eastAsia"/>
        </w:rPr>
        <w:t>最后的总结</w:t>
      </w:r>
    </w:p>
    <w:p w14:paraId="26C099F1" w14:textId="77777777" w:rsidR="009C5B02" w:rsidRDefault="009C5B02">
      <w:pPr>
        <w:rPr>
          <w:rFonts w:hint="eastAsia"/>
        </w:rPr>
      </w:pPr>
      <w:r>
        <w:rPr>
          <w:rFonts w:hint="eastAsia"/>
        </w:rPr>
        <w:t>“畦”的拼音为 qi2，而不是 wa。作为汉语使用者，我们应该重视并学习正确的拼音，以促进更清晰有效的交流。通过对像“畦”这样具有特定含义的汉字的学习，我们可以更深入地了解中国悠久的农耕历史和丰富的语言文化。</w:t>
      </w:r>
    </w:p>
    <w:p w14:paraId="04AB964A" w14:textId="77777777" w:rsidR="009C5B02" w:rsidRDefault="009C5B02">
      <w:pPr>
        <w:rPr>
          <w:rFonts w:hint="eastAsia"/>
        </w:rPr>
      </w:pPr>
    </w:p>
    <w:p w14:paraId="3E4E564A" w14:textId="77777777" w:rsidR="009C5B02" w:rsidRDefault="009C5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37002" w14:textId="45B14FC7" w:rsidR="00A971C6" w:rsidRDefault="00A971C6"/>
    <w:sectPr w:rsidR="00A9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C6"/>
    <w:rsid w:val="009C5B02"/>
    <w:rsid w:val="00A72523"/>
    <w:rsid w:val="00A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789FF-6D8E-4ABC-BEE5-3B84C3BB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