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D61A7" w14:textId="77777777" w:rsidR="00043890" w:rsidRDefault="00043890">
      <w:pPr>
        <w:rPr>
          <w:rFonts w:hint="eastAsia"/>
        </w:rPr>
      </w:pPr>
      <w:r>
        <w:rPr>
          <w:rFonts w:hint="eastAsia"/>
        </w:rPr>
        <w:t>普的拼音怎么写：汉字拼音的基本构成</w:t>
      </w:r>
    </w:p>
    <w:p w14:paraId="4B9360A6" w14:textId="77777777" w:rsidR="00043890" w:rsidRDefault="00043890">
      <w:pPr>
        <w:rPr>
          <w:rFonts w:hint="eastAsia"/>
        </w:rPr>
      </w:pPr>
      <w:r>
        <w:rPr>
          <w:rFonts w:hint="eastAsia"/>
        </w:rPr>
        <w:t>在汉语中，每个汉字都有其对应的发音，而这些发音可以通过汉语拼音系统来表示。汉语拼音是中华人民共和国成立后推广的一种用来标记汉字读音的方法，它采用拉丁字母来拼写汉字的语音，极大地促进了中文学习和交流。对于“普”这个字来说，它的拼音写作“pǔ”。其中，“p”代表了声母，也就是发音时最先发出的声音；而“ǔ”则是韵母部分，它包含了主要元音以及可能跟随的辅音，同时上面的小帽子（` ）表明这是一个第三声，意味着声调是从低到高再降下。</w:t>
      </w:r>
    </w:p>
    <w:p w14:paraId="566C49F0" w14:textId="77777777" w:rsidR="00043890" w:rsidRDefault="00043890">
      <w:pPr>
        <w:rPr>
          <w:rFonts w:hint="eastAsia"/>
        </w:rPr>
      </w:pPr>
    </w:p>
    <w:p w14:paraId="02B96E2E" w14:textId="77777777" w:rsidR="00043890" w:rsidRDefault="00043890">
      <w:pPr>
        <w:rPr>
          <w:rFonts w:hint="eastAsia"/>
        </w:rPr>
      </w:pPr>
      <w:r>
        <w:rPr>
          <w:rFonts w:hint="eastAsia"/>
        </w:rPr>
        <w:t xml:space="preserve"> </w:t>
      </w:r>
    </w:p>
    <w:p w14:paraId="7419E9EC" w14:textId="77777777" w:rsidR="00043890" w:rsidRDefault="00043890">
      <w:pPr>
        <w:rPr>
          <w:rFonts w:hint="eastAsia"/>
        </w:rPr>
      </w:pPr>
      <w:r>
        <w:rPr>
          <w:rFonts w:hint="eastAsia"/>
        </w:rPr>
        <w:t>普的拼音怎么写：声调的重要性</w:t>
      </w:r>
    </w:p>
    <w:p w14:paraId="12CB1218" w14:textId="77777777" w:rsidR="00043890" w:rsidRDefault="00043890">
      <w:pPr>
        <w:rPr>
          <w:rFonts w:hint="eastAsia"/>
        </w:rPr>
      </w:pPr>
      <w:r>
        <w:rPr>
          <w:rFonts w:hint="eastAsia"/>
        </w:rPr>
        <w:t>在汉语里，声调是非常重要的，因为不同的声调可以改变一个词的意思。以“普”为例，虽然其拼音是“pǔ”，但是如果我们改变了声调，比如将其变成第一声“pū”，那么这个发音就不再是指“普遍”的“普”，而是指向其他具有不同含义的汉字。因此，在书写或朗读“普”的拼音时，正确标注声调是不可或缺的。准确的声调有助于避免歧义，并确保沟通的有效性。</w:t>
      </w:r>
    </w:p>
    <w:p w14:paraId="786D3D8A" w14:textId="77777777" w:rsidR="00043890" w:rsidRDefault="00043890">
      <w:pPr>
        <w:rPr>
          <w:rFonts w:hint="eastAsia"/>
        </w:rPr>
      </w:pPr>
    </w:p>
    <w:p w14:paraId="29D2F434" w14:textId="77777777" w:rsidR="00043890" w:rsidRDefault="00043890">
      <w:pPr>
        <w:rPr>
          <w:rFonts w:hint="eastAsia"/>
        </w:rPr>
      </w:pPr>
      <w:r>
        <w:rPr>
          <w:rFonts w:hint="eastAsia"/>
        </w:rPr>
        <w:t xml:space="preserve"> </w:t>
      </w:r>
    </w:p>
    <w:p w14:paraId="1E735166" w14:textId="77777777" w:rsidR="00043890" w:rsidRDefault="00043890">
      <w:pPr>
        <w:rPr>
          <w:rFonts w:hint="eastAsia"/>
        </w:rPr>
      </w:pPr>
      <w:r>
        <w:rPr>
          <w:rFonts w:hint="eastAsia"/>
        </w:rPr>
        <w:t>普的拼音怎么写：实际应用中的注意事项</w:t>
      </w:r>
    </w:p>
    <w:p w14:paraId="0AEE074E" w14:textId="77777777" w:rsidR="00043890" w:rsidRDefault="00043890">
      <w:pPr>
        <w:rPr>
          <w:rFonts w:hint="eastAsia"/>
        </w:rPr>
      </w:pPr>
      <w:r>
        <w:rPr>
          <w:rFonts w:hint="eastAsia"/>
        </w:rPr>
        <w:t>当我们在日常生活中使用“普”的拼音时，需要注意几个方面。由于汉语拼音并非所有外语使用者都熟悉，所以在国际环境中提到“普”时，可能需要进一步解释或者提供英文翻译，如“universal”或“general”。在正式文档中书写拼音时，应该遵循《汉语拼音正词法基本规则》，这包括正确地处理连写、分写和标点符号等问题。随着科技的发展，许多输入法软件都能直接通过拼音输入汉字，这时正确的拼音输入变得尤为重要，因为它直接影响到能否快速准确地找到所需的汉字。</w:t>
      </w:r>
    </w:p>
    <w:p w14:paraId="1D3B170B" w14:textId="77777777" w:rsidR="00043890" w:rsidRDefault="00043890">
      <w:pPr>
        <w:rPr>
          <w:rFonts w:hint="eastAsia"/>
        </w:rPr>
      </w:pPr>
    </w:p>
    <w:p w14:paraId="5032B1DD" w14:textId="77777777" w:rsidR="00043890" w:rsidRDefault="00043890">
      <w:pPr>
        <w:rPr>
          <w:rFonts w:hint="eastAsia"/>
        </w:rPr>
      </w:pPr>
      <w:r>
        <w:rPr>
          <w:rFonts w:hint="eastAsia"/>
        </w:rPr>
        <w:t xml:space="preserve"> </w:t>
      </w:r>
    </w:p>
    <w:p w14:paraId="44A684EA" w14:textId="77777777" w:rsidR="00043890" w:rsidRDefault="00043890">
      <w:pPr>
        <w:rPr>
          <w:rFonts w:hint="eastAsia"/>
        </w:rPr>
      </w:pPr>
      <w:r>
        <w:rPr>
          <w:rFonts w:hint="eastAsia"/>
        </w:rPr>
        <w:t>普的拼音怎么写：教育与普及</w:t>
      </w:r>
    </w:p>
    <w:p w14:paraId="73A7D3E6" w14:textId="77777777" w:rsidR="00043890" w:rsidRDefault="00043890">
      <w:pPr>
        <w:rPr>
          <w:rFonts w:hint="eastAsia"/>
        </w:rPr>
      </w:pPr>
      <w:r>
        <w:rPr>
          <w:rFonts w:hint="eastAsia"/>
        </w:rPr>
        <w:t>汉语拼音的学习对于中国学生来说是一个基础课程，从小学开始，学生们就会接受系统的拼音训练。这种训练不仅帮助他们掌握汉字的正确发音，也提高了他们的阅读能力和写作水平。随着全球对中国文化的兴趣日益增长，越来越多的外国人也开始学习汉语拼音，作为学习中文的第一步。“普”的拼音“pǔ”成为了连接世界与中国文化的一个小小桥梁，让更多的人能够理解和欣赏中国的语言之美。无论是在国内还是国外，汉语拼音都在促进文化交流和理解方面发挥着重要作用。</w:t>
      </w:r>
    </w:p>
    <w:p w14:paraId="2841F9F3" w14:textId="77777777" w:rsidR="00043890" w:rsidRDefault="00043890">
      <w:pPr>
        <w:rPr>
          <w:rFonts w:hint="eastAsia"/>
        </w:rPr>
      </w:pPr>
    </w:p>
    <w:p w14:paraId="5FF350A2" w14:textId="77777777" w:rsidR="00043890" w:rsidRDefault="00043890">
      <w:pPr>
        <w:rPr>
          <w:rFonts w:hint="eastAsia"/>
        </w:rPr>
      </w:pPr>
      <w:r>
        <w:rPr>
          <w:rFonts w:hint="eastAsia"/>
        </w:rPr>
        <w:t xml:space="preserve"> </w:t>
      </w:r>
    </w:p>
    <w:p w14:paraId="26DBF5AB" w14:textId="77777777" w:rsidR="00043890" w:rsidRDefault="00043890">
      <w:pPr>
        <w:rPr>
          <w:rFonts w:hint="eastAsia"/>
        </w:rPr>
      </w:pPr>
      <w:r>
        <w:rPr>
          <w:rFonts w:hint="eastAsia"/>
        </w:rPr>
        <w:t>普的拼音怎么写：总结</w:t>
      </w:r>
    </w:p>
    <w:p w14:paraId="35D388BE" w14:textId="77777777" w:rsidR="00043890" w:rsidRDefault="00043890">
      <w:pPr>
        <w:rPr>
          <w:rFonts w:hint="eastAsia"/>
        </w:rPr>
      </w:pPr>
      <w:r>
        <w:rPr>
          <w:rFonts w:hint="eastAsia"/>
        </w:rPr>
        <w:t>“普”的拼音是“pǔ”，包含了一个声母“p”和一个带有第三声调的韵母“ǔ”。了解并正确使用汉语拼音，特别是像“普”这样常见的汉字的拼音，对于提高中文听说读写的能力至关重要。无论是对于初学者还是已经有一定汉语基础的学习者，掌握好拼音都是不可或缺的一环。汉语拼音也是中国文化对外传播的重要工具之一，它帮助更多的人走进中文的世界，感受中华文明的独特魅力。</w:t>
      </w:r>
    </w:p>
    <w:p w14:paraId="0025959E" w14:textId="77777777" w:rsidR="00043890" w:rsidRDefault="00043890">
      <w:pPr>
        <w:rPr>
          <w:rFonts w:hint="eastAsia"/>
        </w:rPr>
      </w:pPr>
    </w:p>
    <w:p w14:paraId="66F9EB18" w14:textId="77777777" w:rsidR="00043890" w:rsidRDefault="00043890">
      <w:pPr>
        <w:rPr>
          <w:rFonts w:hint="eastAsia"/>
        </w:rPr>
      </w:pPr>
      <w:r>
        <w:rPr>
          <w:rFonts w:hint="eastAsia"/>
        </w:rPr>
        <w:t>本文是由懂得生活网（dongdeshenghuo.com）为大家创作</w:t>
      </w:r>
    </w:p>
    <w:p w14:paraId="1282550A" w14:textId="3CE98E03" w:rsidR="006E4F29" w:rsidRDefault="006E4F29"/>
    <w:sectPr w:rsidR="006E4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29"/>
    <w:rsid w:val="00043890"/>
    <w:rsid w:val="002345DC"/>
    <w:rsid w:val="006E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5A8CA1-2DEF-4186-9240-D62F23D6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F29"/>
    <w:rPr>
      <w:rFonts w:cstheme="majorBidi"/>
      <w:color w:val="2F5496" w:themeColor="accent1" w:themeShade="BF"/>
      <w:sz w:val="28"/>
      <w:szCs w:val="28"/>
    </w:rPr>
  </w:style>
  <w:style w:type="character" w:customStyle="1" w:styleId="50">
    <w:name w:val="标题 5 字符"/>
    <w:basedOn w:val="a0"/>
    <w:link w:val="5"/>
    <w:uiPriority w:val="9"/>
    <w:semiHidden/>
    <w:rsid w:val="006E4F29"/>
    <w:rPr>
      <w:rFonts w:cstheme="majorBidi"/>
      <w:color w:val="2F5496" w:themeColor="accent1" w:themeShade="BF"/>
      <w:sz w:val="24"/>
    </w:rPr>
  </w:style>
  <w:style w:type="character" w:customStyle="1" w:styleId="60">
    <w:name w:val="标题 6 字符"/>
    <w:basedOn w:val="a0"/>
    <w:link w:val="6"/>
    <w:uiPriority w:val="9"/>
    <w:semiHidden/>
    <w:rsid w:val="006E4F29"/>
    <w:rPr>
      <w:rFonts w:cstheme="majorBidi"/>
      <w:b/>
      <w:bCs/>
      <w:color w:val="2F5496" w:themeColor="accent1" w:themeShade="BF"/>
    </w:rPr>
  </w:style>
  <w:style w:type="character" w:customStyle="1" w:styleId="70">
    <w:name w:val="标题 7 字符"/>
    <w:basedOn w:val="a0"/>
    <w:link w:val="7"/>
    <w:uiPriority w:val="9"/>
    <w:semiHidden/>
    <w:rsid w:val="006E4F29"/>
    <w:rPr>
      <w:rFonts w:cstheme="majorBidi"/>
      <w:b/>
      <w:bCs/>
      <w:color w:val="595959" w:themeColor="text1" w:themeTint="A6"/>
    </w:rPr>
  </w:style>
  <w:style w:type="character" w:customStyle="1" w:styleId="80">
    <w:name w:val="标题 8 字符"/>
    <w:basedOn w:val="a0"/>
    <w:link w:val="8"/>
    <w:uiPriority w:val="9"/>
    <w:semiHidden/>
    <w:rsid w:val="006E4F29"/>
    <w:rPr>
      <w:rFonts w:cstheme="majorBidi"/>
      <w:color w:val="595959" w:themeColor="text1" w:themeTint="A6"/>
    </w:rPr>
  </w:style>
  <w:style w:type="character" w:customStyle="1" w:styleId="90">
    <w:name w:val="标题 9 字符"/>
    <w:basedOn w:val="a0"/>
    <w:link w:val="9"/>
    <w:uiPriority w:val="9"/>
    <w:semiHidden/>
    <w:rsid w:val="006E4F29"/>
    <w:rPr>
      <w:rFonts w:eastAsiaTheme="majorEastAsia" w:cstheme="majorBidi"/>
      <w:color w:val="595959" w:themeColor="text1" w:themeTint="A6"/>
    </w:rPr>
  </w:style>
  <w:style w:type="paragraph" w:styleId="a3">
    <w:name w:val="Title"/>
    <w:basedOn w:val="a"/>
    <w:next w:val="a"/>
    <w:link w:val="a4"/>
    <w:uiPriority w:val="10"/>
    <w:qFormat/>
    <w:rsid w:val="006E4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F29"/>
    <w:pPr>
      <w:spacing w:before="160"/>
      <w:jc w:val="center"/>
    </w:pPr>
    <w:rPr>
      <w:i/>
      <w:iCs/>
      <w:color w:val="404040" w:themeColor="text1" w:themeTint="BF"/>
    </w:rPr>
  </w:style>
  <w:style w:type="character" w:customStyle="1" w:styleId="a8">
    <w:name w:val="引用 字符"/>
    <w:basedOn w:val="a0"/>
    <w:link w:val="a7"/>
    <w:uiPriority w:val="29"/>
    <w:rsid w:val="006E4F29"/>
    <w:rPr>
      <w:i/>
      <w:iCs/>
      <w:color w:val="404040" w:themeColor="text1" w:themeTint="BF"/>
    </w:rPr>
  </w:style>
  <w:style w:type="paragraph" w:styleId="a9">
    <w:name w:val="List Paragraph"/>
    <w:basedOn w:val="a"/>
    <w:uiPriority w:val="34"/>
    <w:qFormat/>
    <w:rsid w:val="006E4F29"/>
    <w:pPr>
      <w:ind w:left="720"/>
      <w:contextualSpacing/>
    </w:pPr>
  </w:style>
  <w:style w:type="character" w:styleId="aa">
    <w:name w:val="Intense Emphasis"/>
    <w:basedOn w:val="a0"/>
    <w:uiPriority w:val="21"/>
    <w:qFormat/>
    <w:rsid w:val="006E4F29"/>
    <w:rPr>
      <w:i/>
      <w:iCs/>
      <w:color w:val="2F5496" w:themeColor="accent1" w:themeShade="BF"/>
    </w:rPr>
  </w:style>
  <w:style w:type="paragraph" w:styleId="ab">
    <w:name w:val="Intense Quote"/>
    <w:basedOn w:val="a"/>
    <w:next w:val="a"/>
    <w:link w:val="ac"/>
    <w:uiPriority w:val="30"/>
    <w:qFormat/>
    <w:rsid w:val="006E4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F29"/>
    <w:rPr>
      <w:i/>
      <w:iCs/>
      <w:color w:val="2F5496" w:themeColor="accent1" w:themeShade="BF"/>
    </w:rPr>
  </w:style>
  <w:style w:type="character" w:styleId="ad">
    <w:name w:val="Intense Reference"/>
    <w:basedOn w:val="a0"/>
    <w:uiPriority w:val="32"/>
    <w:qFormat/>
    <w:rsid w:val="006E4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