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89194" w14:textId="77777777" w:rsidR="00FE4D81" w:rsidRDefault="00FE4D81">
      <w:pPr>
        <w:rPr>
          <w:rFonts w:hint="eastAsia"/>
        </w:rPr>
      </w:pPr>
      <w:r>
        <w:rPr>
          <w:rFonts w:hint="eastAsia"/>
        </w:rPr>
        <w:t>日出的拼音怎样写</w:t>
      </w:r>
    </w:p>
    <w:p w14:paraId="41EB6AC0" w14:textId="77777777" w:rsidR="00FE4D81" w:rsidRDefault="00FE4D81">
      <w:pPr>
        <w:rPr>
          <w:rFonts w:hint="eastAsia"/>
        </w:rPr>
      </w:pPr>
      <w:r>
        <w:rPr>
          <w:rFonts w:hint="eastAsia"/>
        </w:rPr>
        <w:t>在中国，汉字有着悠久的历史和丰富的文化内涵。每个汉字都有其独特的发音方式，这便是我们所说的拼音。拼音是汉语普通话的音节符号系统，它帮助人们正确地读出汉字，并且是学习汉语的重要工具之一。“日出”的拼音应该怎样写呢？“日出”在中文里由两个字组成：“日”和“出”，它们各自的拼音分别是“rì”和“chū”。当这两个字组合在一起形成词汇时，就表示太阳从地平线升起的现象。</w:t>
      </w:r>
    </w:p>
    <w:p w14:paraId="4D3F17A8" w14:textId="77777777" w:rsidR="00FE4D81" w:rsidRDefault="00FE4D81">
      <w:pPr>
        <w:rPr>
          <w:rFonts w:hint="eastAsia"/>
        </w:rPr>
      </w:pPr>
    </w:p>
    <w:p w14:paraId="02B0DF4E" w14:textId="77777777" w:rsidR="00FE4D81" w:rsidRDefault="00FE4D81">
      <w:pPr>
        <w:rPr>
          <w:rFonts w:hint="eastAsia"/>
        </w:rPr>
      </w:pPr>
      <w:r>
        <w:rPr>
          <w:rFonts w:hint="eastAsia"/>
        </w:rPr>
        <w:t xml:space="preserve"> </w:t>
      </w:r>
    </w:p>
    <w:p w14:paraId="24A94653" w14:textId="77777777" w:rsidR="00FE4D81" w:rsidRDefault="00FE4D81">
      <w:pPr>
        <w:rPr>
          <w:rFonts w:hint="eastAsia"/>
        </w:rPr>
      </w:pPr>
      <w:r>
        <w:rPr>
          <w:rFonts w:hint="eastAsia"/>
        </w:rPr>
        <w:t>拼音的基本构成</w:t>
      </w:r>
    </w:p>
    <w:p w14:paraId="1F39E2F8" w14:textId="77777777" w:rsidR="00FE4D81" w:rsidRDefault="00FE4D81">
      <w:pPr>
        <w:rPr>
          <w:rFonts w:hint="eastAsia"/>
        </w:rPr>
      </w:pPr>
      <w:r>
        <w:rPr>
          <w:rFonts w:hint="eastAsia"/>
        </w:rPr>
        <w:t>拼音是由声母、韵母和声调三个部分组成的。“日”的拼音“rì”中，“r”是声母，“i”是韵母，而上面的小标记则代表了它的声调——第四声，也就是降调。同样地，“出”的拼音“chū”中，“ch”是声母，“u”是韵母，同样带有第四声的声调。当我们连起来说“日出”这个词的时候，会自然地按照拼音规则发出正确的读音“rì chū”。这样的拼音体系使得即使不认识汉字的人也能够通过拼音来读出汉字的大致发音。</w:t>
      </w:r>
    </w:p>
    <w:p w14:paraId="42A7DEB6" w14:textId="77777777" w:rsidR="00FE4D81" w:rsidRDefault="00FE4D81">
      <w:pPr>
        <w:rPr>
          <w:rFonts w:hint="eastAsia"/>
        </w:rPr>
      </w:pPr>
    </w:p>
    <w:p w14:paraId="515A78F9" w14:textId="77777777" w:rsidR="00FE4D81" w:rsidRDefault="00FE4D81">
      <w:pPr>
        <w:rPr>
          <w:rFonts w:hint="eastAsia"/>
        </w:rPr>
      </w:pPr>
      <w:r>
        <w:rPr>
          <w:rFonts w:hint="eastAsia"/>
        </w:rPr>
        <w:t xml:space="preserve"> </w:t>
      </w:r>
    </w:p>
    <w:p w14:paraId="2116B051" w14:textId="77777777" w:rsidR="00FE4D81" w:rsidRDefault="00FE4D81">
      <w:pPr>
        <w:rPr>
          <w:rFonts w:hint="eastAsia"/>
        </w:rPr>
      </w:pPr>
      <w:r>
        <w:rPr>
          <w:rFonts w:hint="eastAsia"/>
        </w:rPr>
        <w:t>拼音在教育中的应用</w:t>
      </w:r>
    </w:p>
    <w:p w14:paraId="2EA7C7CB" w14:textId="77777777" w:rsidR="00FE4D81" w:rsidRDefault="00FE4D81">
      <w:pPr>
        <w:rPr>
          <w:rFonts w:hint="eastAsia"/>
        </w:rPr>
      </w:pPr>
      <w:r>
        <w:rPr>
          <w:rFonts w:hint="eastAsia"/>
        </w:rPr>
        <w:t>对于儿童来说，学习拼音是从字母开始接触语言的第一步。在学校里，孩子们首先学会的是如何准确地发出每一个拼音字母的声音。随着课程的推进，他们会逐渐掌握更多复杂的拼音组合，如“ri”和“chu”。教师们通常会用各种有趣的方法来教授拼音，例如唱歌谣、玩卡片游戏等，以帮助学生们更好地记忆。通过这种方式，孩子们不仅能够快速认读新的汉字，还能提高他们的口语表达能力。在对外汉语教学中，拼音同样扮演着不可或缺的角色，为非母语者打开了一扇了解中国语言文化的窗户。</w:t>
      </w:r>
    </w:p>
    <w:p w14:paraId="5E60C06E" w14:textId="77777777" w:rsidR="00FE4D81" w:rsidRDefault="00FE4D81">
      <w:pPr>
        <w:rPr>
          <w:rFonts w:hint="eastAsia"/>
        </w:rPr>
      </w:pPr>
    </w:p>
    <w:p w14:paraId="1A3BC7B6" w14:textId="77777777" w:rsidR="00FE4D81" w:rsidRDefault="00FE4D81">
      <w:pPr>
        <w:rPr>
          <w:rFonts w:hint="eastAsia"/>
        </w:rPr>
      </w:pPr>
      <w:r>
        <w:rPr>
          <w:rFonts w:hint="eastAsia"/>
        </w:rPr>
        <w:t xml:space="preserve"> </w:t>
      </w:r>
    </w:p>
    <w:p w14:paraId="1EA9A82A" w14:textId="77777777" w:rsidR="00FE4D81" w:rsidRDefault="00FE4D81">
      <w:pPr>
        <w:rPr>
          <w:rFonts w:hint="eastAsia"/>
        </w:rPr>
      </w:pPr>
      <w:r>
        <w:rPr>
          <w:rFonts w:hint="eastAsia"/>
        </w:rPr>
        <w:t>日出的美好寓意</w:t>
      </w:r>
    </w:p>
    <w:p w14:paraId="6FBFDBF5" w14:textId="77777777" w:rsidR="00FE4D81" w:rsidRDefault="00FE4D81">
      <w:pPr>
        <w:rPr>
          <w:rFonts w:hint="eastAsia"/>
        </w:rPr>
      </w:pPr>
      <w:r>
        <w:rPr>
          <w:rFonts w:hint="eastAsia"/>
        </w:rPr>
        <w:t>除了作为自然现象的日出外，“日出”这个词还承载着许多美好的象征意义。在中国传统文化里，日出代表着新的开始、希望与光明的到来。每当黎明破晓，第一缕阳光洒向大地之时，人们心中便会涌起一股对未来的憧憬之情。这种情感体现在无数诗歌、绘画和其他艺术作品之中。艺术家们常常以日出为主题创作，以此表达他们对生活的热爱以及对美好事物的向往。因此，“日出”的拼音不仅是简单的语音符号，更是一种传递正能量的文化元素。</w:t>
      </w:r>
    </w:p>
    <w:p w14:paraId="20A0DF0B" w14:textId="77777777" w:rsidR="00FE4D81" w:rsidRDefault="00FE4D81">
      <w:pPr>
        <w:rPr>
          <w:rFonts w:hint="eastAsia"/>
        </w:rPr>
      </w:pPr>
    </w:p>
    <w:p w14:paraId="56DBE457" w14:textId="77777777" w:rsidR="00FE4D81" w:rsidRDefault="00FE4D81">
      <w:pPr>
        <w:rPr>
          <w:rFonts w:hint="eastAsia"/>
        </w:rPr>
      </w:pPr>
      <w:r>
        <w:rPr>
          <w:rFonts w:hint="eastAsia"/>
        </w:rPr>
        <w:t xml:space="preserve"> </w:t>
      </w:r>
    </w:p>
    <w:p w14:paraId="730BACBF" w14:textId="77777777" w:rsidR="00FE4D81" w:rsidRDefault="00FE4D81">
      <w:pPr>
        <w:rPr>
          <w:rFonts w:hint="eastAsia"/>
        </w:rPr>
      </w:pPr>
      <w:r>
        <w:rPr>
          <w:rFonts w:hint="eastAsia"/>
        </w:rPr>
        <w:t>最后的总结</w:t>
      </w:r>
    </w:p>
    <w:p w14:paraId="68C6926E" w14:textId="77777777" w:rsidR="00FE4D81" w:rsidRDefault="00FE4D81">
      <w:pPr>
        <w:rPr>
          <w:rFonts w:hint="eastAsia"/>
        </w:rPr>
      </w:pPr>
      <w:r>
        <w:rPr>
          <w:rFonts w:hint="eastAsia"/>
        </w:rPr>
        <w:t>“日出”的拼音写作“rì chū”，这个简单却富有深意的词语连接了自然之美与中国文化传统。无论是初学汉语的孩子还是想要深入了解中国文化的外国朋友，掌握正确的拼音发音都是至关重要的一步。“日出”所蕴含的美好寓意也让它成为了文学艺术领域中经久不衰的主题。希望通过这篇文章，读者们能更加深刻地理解“日出”及其拼音背后的故事。</w:t>
      </w:r>
    </w:p>
    <w:p w14:paraId="200674E4" w14:textId="77777777" w:rsidR="00FE4D81" w:rsidRDefault="00FE4D81">
      <w:pPr>
        <w:rPr>
          <w:rFonts w:hint="eastAsia"/>
        </w:rPr>
      </w:pPr>
    </w:p>
    <w:p w14:paraId="3B47F593" w14:textId="77777777" w:rsidR="00FE4D81" w:rsidRDefault="00FE4D81">
      <w:pPr>
        <w:rPr>
          <w:rFonts w:hint="eastAsia"/>
        </w:rPr>
      </w:pPr>
      <w:r>
        <w:rPr>
          <w:rFonts w:hint="eastAsia"/>
        </w:rPr>
        <w:t>本文是由懂得生活网（dongdeshenghuo.com）为大家创作</w:t>
      </w:r>
    </w:p>
    <w:p w14:paraId="28502745" w14:textId="66468ACE" w:rsidR="00025BB3" w:rsidRDefault="00025BB3"/>
    <w:sectPr w:rsidR="00025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B3"/>
    <w:rsid w:val="00025BB3"/>
    <w:rsid w:val="00853FE6"/>
    <w:rsid w:val="00FE4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00F7C3-C17B-468E-BF9B-29093258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BB3"/>
    <w:rPr>
      <w:rFonts w:cstheme="majorBidi"/>
      <w:color w:val="2F5496" w:themeColor="accent1" w:themeShade="BF"/>
      <w:sz w:val="28"/>
      <w:szCs w:val="28"/>
    </w:rPr>
  </w:style>
  <w:style w:type="character" w:customStyle="1" w:styleId="50">
    <w:name w:val="标题 5 字符"/>
    <w:basedOn w:val="a0"/>
    <w:link w:val="5"/>
    <w:uiPriority w:val="9"/>
    <w:semiHidden/>
    <w:rsid w:val="00025BB3"/>
    <w:rPr>
      <w:rFonts w:cstheme="majorBidi"/>
      <w:color w:val="2F5496" w:themeColor="accent1" w:themeShade="BF"/>
      <w:sz w:val="24"/>
    </w:rPr>
  </w:style>
  <w:style w:type="character" w:customStyle="1" w:styleId="60">
    <w:name w:val="标题 6 字符"/>
    <w:basedOn w:val="a0"/>
    <w:link w:val="6"/>
    <w:uiPriority w:val="9"/>
    <w:semiHidden/>
    <w:rsid w:val="00025BB3"/>
    <w:rPr>
      <w:rFonts w:cstheme="majorBidi"/>
      <w:b/>
      <w:bCs/>
      <w:color w:val="2F5496" w:themeColor="accent1" w:themeShade="BF"/>
    </w:rPr>
  </w:style>
  <w:style w:type="character" w:customStyle="1" w:styleId="70">
    <w:name w:val="标题 7 字符"/>
    <w:basedOn w:val="a0"/>
    <w:link w:val="7"/>
    <w:uiPriority w:val="9"/>
    <w:semiHidden/>
    <w:rsid w:val="00025BB3"/>
    <w:rPr>
      <w:rFonts w:cstheme="majorBidi"/>
      <w:b/>
      <w:bCs/>
      <w:color w:val="595959" w:themeColor="text1" w:themeTint="A6"/>
    </w:rPr>
  </w:style>
  <w:style w:type="character" w:customStyle="1" w:styleId="80">
    <w:name w:val="标题 8 字符"/>
    <w:basedOn w:val="a0"/>
    <w:link w:val="8"/>
    <w:uiPriority w:val="9"/>
    <w:semiHidden/>
    <w:rsid w:val="00025BB3"/>
    <w:rPr>
      <w:rFonts w:cstheme="majorBidi"/>
      <w:color w:val="595959" w:themeColor="text1" w:themeTint="A6"/>
    </w:rPr>
  </w:style>
  <w:style w:type="character" w:customStyle="1" w:styleId="90">
    <w:name w:val="标题 9 字符"/>
    <w:basedOn w:val="a0"/>
    <w:link w:val="9"/>
    <w:uiPriority w:val="9"/>
    <w:semiHidden/>
    <w:rsid w:val="00025BB3"/>
    <w:rPr>
      <w:rFonts w:eastAsiaTheme="majorEastAsia" w:cstheme="majorBidi"/>
      <w:color w:val="595959" w:themeColor="text1" w:themeTint="A6"/>
    </w:rPr>
  </w:style>
  <w:style w:type="paragraph" w:styleId="a3">
    <w:name w:val="Title"/>
    <w:basedOn w:val="a"/>
    <w:next w:val="a"/>
    <w:link w:val="a4"/>
    <w:uiPriority w:val="10"/>
    <w:qFormat/>
    <w:rsid w:val="00025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BB3"/>
    <w:pPr>
      <w:spacing w:before="160"/>
      <w:jc w:val="center"/>
    </w:pPr>
    <w:rPr>
      <w:i/>
      <w:iCs/>
      <w:color w:val="404040" w:themeColor="text1" w:themeTint="BF"/>
    </w:rPr>
  </w:style>
  <w:style w:type="character" w:customStyle="1" w:styleId="a8">
    <w:name w:val="引用 字符"/>
    <w:basedOn w:val="a0"/>
    <w:link w:val="a7"/>
    <w:uiPriority w:val="29"/>
    <w:rsid w:val="00025BB3"/>
    <w:rPr>
      <w:i/>
      <w:iCs/>
      <w:color w:val="404040" w:themeColor="text1" w:themeTint="BF"/>
    </w:rPr>
  </w:style>
  <w:style w:type="paragraph" w:styleId="a9">
    <w:name w:val="List Paragraph"/>
    <w:basedOn w:val="a"/>
    <w:uiPriority w:val="34"/>
    <w:qFormat/>
    <w:rsid w:val="00025BB3"/>
    <w:pPr>
      <w:ind w:left="720"/>
      <w:contextualSpacing/>
    </w:pPr>
  </w:style>
  <w:style w:type="character" w:styleId="aa">
    <w:name w:val="Intense Emphasis"/>
    <w:basedOn w:val="a0"/>
    <w:uiPriority w:val="21"/>
    <w:qFormat/>
    <w:rsid w:val="00025BB3"/>
    <w:rPr>
      <w:i/>
      <w:iCs/>
      <w:color w:val="2F5496" w:themeColor="accent1" w:themeShade="BF"/>
    </w:rPr>
  </w:style>
  <w:style w:type="paragraph" w:styleId="ab">
    <w:name w:val="Intense Quote"/>
    <w:basedOn w:val="a"/>
    <w:next w:val="a"/>
    <w:link w:val="ac"/>
    <w:uiPriority w:val="30"/>
    <w:qFormat/>
    <w:rsid w:val="00025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BB3"/>
    <w:rPr>
      <w:i/>
      <w:iCs/>
      <w:color w:val="2F5496" w:themeColor="accent1" w:themeShade="BF"/>
    </w:rPr>
  </w:style>
  <w:style w:type="character" w:styleId="ad">
    <w:name w:val="Intense Reference"/>
    <w:basedOn w:val="a0"/>
    <w:uiPriority w:val="32"/>
    <w:qFormat/>
    <w:rsid w:val="00025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