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B11AD" w14:textId="77777777" w:rsidR="00983035" w:rsidRDefault="00983035">
      <w:pPr>
        <w:rPr>
          <w:rFonts w:hint="eastAsia"/>
        </w:rPr>
      </w:pPr>
      <w:r>
        <w:rPr>
          <w:rFonts w:hint="eastAsia"/>
        </w:rPr>
        <w:t>握的拼音组词和部首是什么</w:t>
      </w:r>
    </w:p>
    <w:p w14:paraId="1304238C" w14:textId="77777777" w:rsidR="00983035" w:rsidRDefault="00983035">
      <w:pPr>
        <w:rPr>
          <w:rFonts w:hint="eastAsia"/>
        </w:rPr>
      </w:pPr>
      <w:r>
        <w:rPr>
          <w:rFonts w:hint="eastAsia"/>
        </w:rPr>
        <w:t>在汉字的广袤世界里，每个字都承载着深厚的文化内涵与历史积淀，“握”这个字也不例外。它不仅是日常交流中频繁使用的词汇，而且其构成也颇具特色。今天，我们就来深入探讨“握”的拼音、相关组词以及它的部首。</w:t>
      </w:r>
    </w:p>
    <w:p w14:paraId="13007AB9" w14:textId="77777777" w:rsidR="00983035" w:rsidRDefault="00983035">
      <w:pPr>
        <w:rPr>
          <w:rFonts w:hint="eastAsia"/>
        </w:rPr>
      </w:pPr>
    </w:p>
    <w:p w14:paraId="44F10A01" w14:textId="77777777" w:rsidR="00983035" w:rsidRDefault="00983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8385F" w14:textId="77777777" w:rsidR="00983035" w:rsidRDefault="00983035">
      <w:pPr>
        <w:rPr>
          <w:rFonts w:hint="eastAsia"/>
        </w:rPr>
      </w:pPr>
      <w:r>
        <w:rPr>
          <w:rFonts w:hint="eastAsia"/>
        </w:rPr>
        <w:t>拼音：wò</w:t>
      </w:r>
    </w:p>
    <w:p w14:paraId="7615A3C6" w14:textId="77777777" w:rsidR="00983035" w:rsidRDefault="00983035">
      <w:pPr>
        <w:rPr>
          <w:rFonts w:hint="eastAsia"/>
        </w:rPr>
      </w:pPr>
      <w:r>
        <w:rPr>
          <w:rFonts w:hint="eastAsia"/>
        </w:rPr>
        <w:t>“握”的拼音是 wò。对于汉语学习者来说，掌握正确的发音至关重要。拼音是学习汉字发音的基础工具，它帮助我们准确地读出每一个汉字。当我们在说“握”这个词时，要注意声调为第四声，表示一种强烈的、坚定的动作或状态。</w:t>
      </w:r>
    </w:p>
    <w:p w14:paraId="1BF5A688" w14:textId="77777777" w:rsidR="00983035" w:rsidRDefault="00983035">
      <w:pPr>
        <w:rPr>
          <w:rFonts w:hint="eastAsia"/>
        </w:rPr>
      </w:pPr>
    </w:p>
    <w:p w14:paraId="0C837CA4" w14:textId="77777777" w:rsidR="00983035" w:rsidRDefault="00983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910C7" w14:textId="77777777" w:rsidR="00983035" w:rsidRDefault="00983035">
      <w:pPr>
        <w:rPr>
          <w:rFonts w:hint="eastAsia"/>
        </w:rPr>
      </w:pPr>
      <w:r>
        <w:rPr>
          <w:rFonts w:hint="eastAsia"/>
        </w:rPr>
        <w:t>部首：扌（手）</w:t>
      </w:r>
    </w:p>
    <w:p w14:paraId="091A464D" w14:textId="77777777" w:rsidR="00983035" w:rsidRDefault="00983035">
      <w:pPr>
        <w:rPr>
          <w:rFonts w:hint="eastAsia"/>
        </w:rPr>
      </w:pPr>
      <w:r>
        <w:rPr>
          <w:rFonts w:hint="eastAsia"/>
        </w:rPr>
        <w:t>“握”字属于“扌”部，即手部。在古代造字法中，带有“扌”的字通常与手的动作有关，如打、提、抱等。“握”自然也不例外，它描绘的是用手抓住某物的动作。部首作为汉字的一部分，不仅反映了字义的类别，也体现了古人对自然界事物的认知方式。</w:t>
      </w:r>
    </w:p>
    <w:p w14:paraId="507755E4" w14:textId="77777777" w:rsidR="00983035" w:rsidRDefault="00983035">
      <w:pPr>
        <w:rPr>
          <w:rFonts w:hint="eastAsia"/>
        </w:rPr>
      </w:pPr>
    </w:p>
    <w:p w14:paraId="274B8E0C" w14:textId="77777777" w:rsidR="00983035" w:rsidRDefault="00983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F0E4D" w14:textId="77777777" w:rsidR="00983035" w:rsidRDefault="00983035">
      <w:pPr>
        <w:rPr>
          <w:rFonts w:hint="eastAsia"/>
        </w:rPr>
      </w:pPr>
      <w:r>
        <w:rPr>
          <w:rFonts w:hint="eastAsia"/>
        </w:rPr>
        <w:t>握的组词</w:t>
      </w:r>
    </w:p>
    <w:p w14:paraId="05816B75" w14:textId="77777777" w:rsidR="00983035" w:rsidRDefault="00983035">
      <w:pPr>
        <w:rPr>
          <w:rFonts w:hint="eastAsia"/>
        </w:rPr>
      </w:pPr>
      <w:r>
        <w:rPr>
          <w:rFonts w:hint="eastAsia"/>
        </w:rPr>
        <w:t>由“握”组成的词语丰富多样，它们广泛应用于生活的各个角落。比如，“握手”是一种常见的社交礼仪，象征着友好与尊重；“握拳”则常被用于表达决心或力量；而“把握”一词更倾向于抽象意义，指的是对机会或者事情的理解和掌控能力。还有“紧握”、“掌握”、“把握”等等，每一个词背后都有着独特的故事和文化背景。</w:t>
      </w:r>
    </w:p>
    <w:p w14:paraId="252D0520" w14:textId="77777777" w:rsidR="00983035" w:rsidRDefault="00983035">
      <w:pPr>
        <w:rPr>
          <w:rFonts w:hint="eastAsia"/>
        </w:rPr>
      </w:pPr>
    </w:p>
    <w:p w14:paraId="346083D0" w14:textId="77777777" w:rsidR="00983035" w:rsidRDefault="00983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4A377" w14:textId="77777777" w:rsidR="00983035" w:rsidRDefault="00983035">
      <w:pPr>
        <w:rPr>
          <w:rFonts w:hint="eastAsia"/>
        </w:rPr>
      </w:pPr>
      <w:r>
        <w:rPr>
          <w:rFonts w:hint="eastAsia"/>
        </w:rPr>
        <w:t>最后的总结</w:t>
      </w:r>
    </w:p>
    <w:p w14:paraId="47176E67" w14:textId="77777777" w:rsidR="00983035" w:rsidRDefault="00983035">
      <w:pPr>
        <w:rPr>
          <w:rFonts w:hint="eastAsia"/>
        </w:rPr>
      </w:pPr>
      <w:r>
        <w:rPr>
          <w:rFonts w:hint="eastAsia"/>
        </w:rPr>
        <w:t>通过以上介绍，我们可以看到“握”不仅仅是一个简单的汉字，它连接着我们的语言习惯、社会行为乃至思维方式。从具体的物理动作到抽象的概念表达，“握”以其独特的魅力融入到了汉语的血脉之中。希望这篇文章能让你对“握”有更深一层的认识，并感受到汉字文化的博大精深。</w:t>
      </w:r>
    </w:p>
    <w:p w14:paraId="59247DBF" w14:textId="77777777" w:rsidR="00983035" w:rsidRDefault="00983035">
      <w:pPr>
        <w:rPr>
          <w:rFonts w:hint="eastAsia"/>
        </w:rPr>
      </w:pPr>
    </w:p>
    <w:p w14:paraId="55C03210" w14:textId="77777777" w:rsidR="00983035" w:rsidRDefault="00983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52F00" w14:textId="67F8FAF3" w:rsidR="00DA153B" w:rsidRDefault="00DA153B"/>
    <w:sectPr w:rsidR="00DA1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3B"/>
    <w:rsid w:val="00983035"/>
    <w:rsid w:val="00DA153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65131-66A8-4482-B98C-AA5D051C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